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82" w:rsidRPr="00627F16" w:rsidRDefault="002C2F82">
      <w:pPr>
        <w:jc w:val="right"/>
        <w:rPr>
          <w:b/>
          <w:noProof/>
        </w:rPr>
      </w:pPr>
      <w:bookmarkStart w:id="0" w:name="_GoBack"/>
      <w:bookmarkEnd w:id="0"/>
      <w:r w:rsidRPr="00627F16">
        <w:rPr>
          <w:b/>
          <w:noProof/>
        </w:rPr>
        <w:t>Образац 5</w:t>
      </w:r>
    </w:p>
    <w:tbl>
      <w:tblPr>
        <w:tblW w:w="0" w:type="auto"/>
        <w:tblInd w:w="-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64"/>
        <w:gridCol w:w="264"/>
        <w:gridCol w:w="264"/>
        <w:gridCol w:w="264"/>
        <w:gridCol w:w="264"/>
        <w:gridCol w:w="240"/>
        <w:gridCol w:w="264"/>
        <w:gridCol w:w="264"/>
        <w:gridCol w:w="264"/>
        <w:gridCol w:w="264"/>
        <w:gridCol w:w="264"/>
        <w:gridCol w:w="240"/>
        <w:gridCol w:w="240"/>
        <w:gridCol w:w="240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</w:tblGrid>
      <w:tr w:rsidR="002C2F82" w:rsidRPr="00627F16">
        <w:trPr>
          <w:trHeight w:val="442"/>
        </w:trPr>
        <w:tc>
          <w:tcPr>
            <w:tcW w:w="11040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lang w:eastAsia="sr-Latn-CS"/>
              </w:rPr>
            </w:pPr>
            <w:r w:rsidRPr="00627F16">
              <w:rPr>
                <w:noProof/>
                <w:color w:val="000000"/>
              </w:rPr>
              <w:t>ПОПУЊАВА УПРАВА ЗА ТРЕЗОР - ФИЛИЈАЛА</w:t>
            </w:r>
          </w:p>
        </w:tc>
      </w:tr>
      <w:tr w:rsidR="002C2F82" w:rsidRPr="00627F16">
        <w:trPr>
          <w:cantSplit/>
          <w:trHeight w:val="734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  <w:p w:rsidR="002C2F82" w:rsidRPr="00627F16" w:rsidRDefault="002C2F8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</w:tr>
      <w:tr w:rsidR="002C2F82" w:rsidRPr="00627F16">
        <w:trPr>
          <w:cantSplit/>
          <w:trHeight w:val="250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6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7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8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9</w:t>
            </w:r>
          </w:p>
        </w:tc>
        <w:tc>
          <w:tcPr>
            <w:tcW w:w="240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0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22</w:t>
            </w:r>
          </w:p>
        </w:tc>
        <w:tc>
          <w:tcPr>
            <w:tcW w:w="240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26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27</w:t>
            </w:r>
          </w:p>
        </w:tc>
        <w:tc>
          <w:tcPr>
            <w:tcW w:w="240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28</w:t>
            </w:r>
          </w:p>
        </w:tc>
        <w:tc>
          <w:tcPr>
            <w:tcW w:w="240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29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31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32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33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34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35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36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37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38</w:t>
            </w:r>
          </w:p>
        </w:tc>
      </w:tr>
      <w:tr w:rsidR="002C2F82" w:rsidRPr="00627F16">
        <w:trPr>
          <w:cantSplit/>
          <w:trHeight w:val="542"/>
        </w:trPr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  <w:lang w:eastAsia="sr-Latn-CS"/>
              </w:rPr>
            </w:pPr>
            <w:r w:rsidRPr="00627F16">
              <w:rPr>
                <w:noProof/>
                <w:color w:val="000000"/>
                <w:sz w:val="20"/>
                <w:szCs w:val="20"/>
              </w:rPr>
              <w:t>Врста</w:t>
            </w:r>
          </w:p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  <w:lang w:eastAsia="sr-Latn-CS"/>
              </w:rPr>
            </w:pPr>
            <w:r w:rsidRPr="00627F16">
              <w:rPr>
                <w:noProof/>
                <w:color w:val="000000"/>
                <w:sz w:val="20"/>
                <w:szCs w:val="20"/>
              </w:rPr>
              <w:t>посла</w:t>
            </w:r>
          </w:p>
        </w:tc>
        <w:tc>
          <w:tcPr>
            <w:tcW w:w="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1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Јединствени број КБС</w:t>
            </w:r>
          </w:p>
        </w:tc>
        <w:tc>
          <w:tcPr>
            <w:tcW w:w="240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19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40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13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Седиште УТ</w:t>
            </w:r>
          </w:p>
        </w:tc>
        <w:tc>
          <w:tcPr>
            <w:tcW w:w="240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13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  <w:r w:rsidRPr="00627F1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Надлежни директни КБС</w:t>
            </w:r>
          </w:p>
        </w:tc>
        <w:tc>
          <w:tcPr>
            <w:tcW w:w="240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40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C2F82" w:rsidRPr="00627F16" w:rsidRDefault="002C2F82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82" w:rsidRPr="00627F16" w:rsidRDefault="002C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</w:tr>
    </w:tbl>
    <w:p w:rsidR="002C2F82" w:rsidRPr="00AD4302" w:rsidRDefault="002C2F82">
      <w:pPr>
        <w:rPr>
          <w:noProof/>
          <w:color w:val="000000"/>
          <w:lang w:val="sr-Cyrl-RS"/>
        </w:rPr>
      </w:pPr>
      <w:r w:rsidRPr="00627F16">
        <w:rPr>
          <w:noProof/>
          <w:color w:val="000000"/>
        </w:rPr>
        <w:t>НАЗИВ КОРИСНИКА БУЏЕТСКИХ СРЕДСТАВА</w:t>
      </w:r>
      <w:r w:rsidR="00AD4302">
        <w:rPr>
          <w:noProof/>
          <w:color w:val="000000"/>
          <w:lang w:val="sr-Cyrl-RS"/>
        </w:rPr>
        <w:t>:</w:t>
      </w:r>
      <w:r w:rsidRPr="00627F16">
        <w:rPr>
          <w:noProof/>
          <w:color w:val="000000"/>
        </w:rPr>
        <w:t xml:space="preserve"> </w:t>
      </w:r>
      <w:r w:rsidR="00AD4302">
        <w:rPr>
          <w:noProof/>
          <w:color w:val="000000"/>
          <w:lang w:val="sr-Cyrl-RS"/>
        </w:rPr>
        <w:t xml:space="preserve">Министарство финансија, Управа за </w:t>
      </w:r>
      <w:r w:rsidR="00BA147B">
        <w:rPr>
          <w:noProof/>
          <w:color w:val="000000"/>
          <w:lang w:val="sr-Cyrl-RS"/>
        </w:rPr>
        <w:t>дуван</w:t>
      </w:r>
    </w:p>
    <w:p w:rsidR="002C2F82" w:rsidRPr="00627F16" w:rsidRDefault="002C2F82">
      <w:pPr>
        <w:rPr>
          <w:noProof/>
          <w:color w:val="000000"/>
        </w:rPr>
      </w:pPr>
      <w:r w:rsidRPr="00627F16">
        <w:rPr>
          <w:noProof/>
          <w:color w:val="000000"/>
        </w:rPr>
        <w:t>_______________________________________________________________________________________</w:t>
      </w:r>
    </w:p>
    <w:p w:rsidR="002C2F82" w:rsidRPr="00AD4302" w:rsidRDefault="002C2F82">
      <w:pPr>
        <w:rPr>
          <w:noProof/>
          <w:color w:val="000000"/>
          <w:lang w:val="sr-Cyrl-RS"/>
        </w:rPr>
      </w:pPr>
      <w:r w:rsidRPr="00627F16">
        <w:rPr>
          <w:noProof/>
          <w:color w:val="000000"/>
        </w:rPr>
        <w:t>СЕДИШТЕ</w:t>
      </w:r>
      <w:r w:rsidR="00AD4302">
        <w:rPr>
          <w:noProof/>
          <w:color w:val="000000"/>
          <w:lang w:val="sr-Cyrl-RS"/>
        </w:rPr>
        <w:t xml:space="preserve">: </w:t>
      </w:r>
      <w:r w:rsidR="0033489F">
        <w:rPr>
          <w:noProof/>
          <w:color w:val="000000"/>
          <w:lang w:val="sr-Cyrl-RS"/>
        </w:rPr>
        <w:t>Ресавска</w:t>
      </w:r>
      <w:r w:rsidR="00AD4302">
        <w:rPr>
          <w:noProof/>
          <w:color w:val="000000"/>
          <w:lang w:val="sr-Cyrl-RS"/>
        </w:rPr>
        <w:t xml:space="preserve"> број 2</w:t>
      </w:r>
      <w:r w:rsidR="0033489F">
        <w:rPr>
          <w:noProof/>
          <w:color w:val="000000"/>
          <w:lang w:val="sr-Cyrl-RS"/>
        </w:rPr>
        <w:t>4</w:t>
      </w:r>
      <w:r w:rsidR="00AD4302">
        <w:rPr>
          <w:noProof/>
          <w:color w:val="000000"/>
          <w:lang w:val="sr-Cyrl-RS"/>
        </w:rPr>
        <w:t xml:space="preserve">. </w:t>
      </w:r>
      <w:r w:rsidRPr="00627F16">
        <w:rPr>
          <w:noProof/>
          <w:color w:val="000000"/>
        </w:rPr>
        <w:t>Матични број</w:t>
      </w:r>
      <w:r w:rsidR="00AD4302">
        <w:rPr>
          <w:noProof/>
          <w:color w:val="000000"/>
          <w:lang w:val="sr-Cyrl-RS"/>
        </w:rPr>
        <w:t>: 17862146</w:t>
      </w:r>
    </w:p>
    <w:p w:rsidR="002C2F82" w:rsidRPr="00AD4302" w:rsidRDefault="002C2F82">
      <w:pPr>
        <w:rPr>
          <w:noProof/>
          <w:color w:val="000000"/>
          <w:lang w:val="sr-Cyrl-RS"/>
        </w:rPr>
      </w:pPr>
      <w:r w:rsidRPr="00627F16">
        <w:rPr>
          <w:noProof/>
          <w:color w:val="000000"/>
        </w:rPr>
        <w:t>ПИБ</w:t>
      </w:r>
      <w:r w:rsidR="00AD4302">
        <w:rPr>
          <w:noProof/>
          <w:color w:val="000000"/>
          <w:lang w:val="sr-Cyrl-RS"/>
        </w:rPr>
        <w:t>:</w:t>
      </w:r>
      <w:r w:rsidRPr="00627F16">
        <w:rPr>
          <w:noProof/>
          <w:color w:val="000000"/>
        </w:rPr>
        <w:t xml:space="preserve"> </w:t>
      </w:r>
      <w:r w:rsidR="00AD4302">
        <w:rPr>
          <w:noProof/>
          <w:color w:val="000000"/>
          <w:lang w:val="sr-Cyrl-RS"/>
        </w:rPr>
        <w:t>1041</w:t>
      </w:r>
      <w:r w:rsidR="0033489F">
        <w:rPr>
          <w:noProof/>
          <w:color w:val="000000"/>
          <w:lang w:val="sr-Cyrl-RS"/>
        </w:rPr>
        <w:t>81192</w:t>
      </w:r>
      <w:r w:rsidR="00AD4302">
        <w:rPr>
          <w:noProof/>
          <w:color w:val="000000"/>
          <w:lang w:val="sr-Cyrl-RS"/>
        </w:rPr>
        <w:t xml:space="preserve"> </w:t>
      </w:r>
      <w:r w:rsidRPr="00627F16">
        <w:rPr>
          <w:noProof/>
          <w:color w:val="000000"/>
        </w:rPr>
        <w:t>Број подрачуна</w:t>
      </w:r>
      <w:r w:rsidR="00AD4302">
        <w:rPr>
          <w:noProof/>
          <w:color w:val="000000"/>
          <w:lang w:val="sr-Cyrl-RS"/>
        </w:rPr>
        <w:t>: 1052</w:t>
      </w:r>
      <w:r w:rsidR="0033489F">
        <w:rPr>
          <w:noProof/>
          <w:color w:val="000000"/>
          <w:lang w:val="sr-Cyrl-RS"/>
        </w:rPr>
        <w:t>4</w:t>
      </w:r>
    </w:p>
    <w:p w:rsidR="002C2F82" w:rsidRPr="00627F16" w:rsidRDefault="002C2F82">
      <w:pPr>
        <w:rPr>
          <w:noProof/>
          <w:color w:val="000000"/>
        </w:rPr>
      </w:pPr>
      <w:r w:rsidRPr="00627F16">
        <w:rPr>
          <w:noProof/>
          <w:color w:val="000000"/>
        </w:rPr>
        <w:t xml:space="preserve">НАЗИВ НАДЛЕЖНОГ ДИРЕКТНОГ КОРИСНИКА БУЏЕТСКИХ СРЕДСТАВА </w:t>
      </w:r>
    </w:p>
    <w:p w:rsidR="002C2F82" w:rsidRPr="00627F16" w:rsidRDefault="002C2F82">
      <w:pPr>
        <w:rPr>
          <w:noProof/>
          <w:color w:val="000000"/>
        </w:rPr>
      </w:pPr>
      <w:r w:rsidRPr="00627F16">
        <w:rPr>
          <w:noProof/>
          <w:color w:val="000000"/>
        </w:rPr>
        <w:t xml:space="preserve">                </w:t>
      </w:r>
    </w:p>
    <w:p w:rsidR="002C2F82" w:rsidRPr="00627F16" w:rsidRDefault="002C2F82">
      <w:pPr>
        <w:rPr>
          <w:noProof/>
        </w:rPr>
      </w:pPr>
      <w:r w:rsidRPr="00627F16">
        <w:rPr>
          <w:noProof/>
          <w:color w:val="000000"/>
        </w:rPr>
        <w:t>_______________________________________________________________________________________</w:t>
      </w:r>
    </w:p>
    <w:p w:rsidR="002C2F82" w:rsidRPr="00627F16" w:rsidRDefault="002C2F82">
      <w:pPr>
        <w:rPr>
          <w:noProof/>
          <w:color w:val="000000"/>
        </w:rPr>
      </w:pPr>
      <w:r w:rsidRPr="00627F16">
        <w:rPr>
          <w:noProof/>
        </w:rPr>
        <w:t xml:space="preserve">                              </w:t>
      </w:r>
      <w:r w:rsidRPr="00627F16">
        <w:rPr>
          <w:noProof/>
          <w:color w:val="000000"/>
        </w:rPr>
        <w:t>(Попуњава само индиректни корисник буџетских средстава)</w:t>
      </w:r>
    </w:p>
    <w:p w:rsidR="003B427C" w:rsidRPr="00627F16" w:rsidRDefault="003B427C" w:rsidP="003B427C">
      <w:pPr>
        <w:rPr>
          <w:noProof/>
        </w:rPr>
      </w:pPr>
    </w:p>
    <w:p w:rsidR="002C2F82" w:rsidRPr="00627F16" w:rsidRDefault="002C2F82">
      <w:pPr>
        <w:pStyle w:val="Heading2"/>
        <w:rPr>
          <w:noProof/>
          <w:lang w:val="en-US"/>
        </w:rPr>
      </w:pPr>
      <w:r w:rsidRPr="00627F16">
        <w:rPr>
          <w:noProof/>
          <w:lang w:val="en-US"/>
        </w:rPr>
        <w:t>ИЗВЕШТАЈ О ИЗВРШЕЊУ БУЏЕТА</w:t>
      </w:r>
    </w:p>
    <w:p w:rsidR="002C2F82" w:rsidRPr="00627F16" w:rsidRDefault="00CF31F2">
      <w:pPr>
        <w:jc w:val="center"/>
        <w:rPr>
          <w:noProof/>
        </w:rPr>
      </w:pPr>
      <w:r w:rsidRPr="00627F16">
        <w:rPr>
          <w:noProof/>
        </w:rPr>
        <w:t xml:space="preserve">у периоду од </w:t>
      </w:r>
      <w:r w:rsidR="0033489F">
        <w:rPr>
          <w:noProof/>
          <w:lang w:val="sr-Cyrl-RS"/>
        </w:rPr>
        <w:t>0</w:t>
      </w:r>
      <w:r w:rsidR="00AD4302">
        <w:rPr>
          <w:noProof/>
          <w:lang w:val="sr-Cyrl-RS"/>
        </w:rPr>
        <w:t xml:space="preserve">1. </w:t>
      </w:r>
      <w:r w:rsidR="0033489F">
        <w:rPr>
          <w:noProof/>
          <w:lang w:val="sr-Cyrl-RS"/>
        </w:rPr>
        <w:t>0</w:t>
      </w:r>
      <w:r w:rsidR="00AD4302">
        <w:rPr>
          <w:noProof/>
          <w:lang w:val="sr-Cyrl-RS"/>
        </w:rPr>
        <w:t xml:space="preserve">1. </w:t>
      </w:r>
      <w:r w:rsidRPr="00627F16">
        <w:rPr>
          <w:noProof/>
        </w:rPr>
        <w:t>20</w:t>
      </w:r>
      <w:r w:rsidR="00761FD0">
        <w:rPr>
          <w:noProof/>
          <w:lang w:val="sr-Cyrl-RS"/>
        </w:rPr>
        <w:t>1</w:t>
      </w:r>
      <w:r w:rsidR="00A2004D">
        <w:rPr>
          <w:noProof/>
          <w:lang w:val="sr-Latn-RS"/>
        </w:rPr>
        <w:t>6</w:t>
      </w:r>
      <w:r w:rsidR="007861BF" w:rsidRPr="00627F16">
        <w:rPr>
          <w:noProof/>
        </w:rPr>
        <w:t>.</w:t>
      </w:r>
      <w:r w:rsidRPr="00627F16">
        <w:rPr>
          <w:noProof/>
        </w:rPr>
        <w:t xml:space="preserve"> до </w:t>
      </w:r>
      <w:r w:rsidR="00761FD0">
        <w:rPr>
          <w:noProof/>
          <w:lang w:val="sr-Cyrl-RS"/>
        </w:rPr>
        <w:t>31. 12.</w:t>
      </w:r>
      <w:r w:rsidRPr="00627F16">
        <w:rPr>
          <w:noProof/>
        </w:rPr>
        <w:t xml:space="preserve"> 20</w:t>
      </w:r>
      <w:r w:rsidR="00761FD0">
        <w:rPr>
          <w:noProof/>
          <w:lang w:val="sr-Cyrl-RS"/>
        </w:rPr>
        <w:t>1</w:t>
      </w:r>
      <w:r w:rsidR="00A2004D">
        <w:rPr>
          <w:noProof/>
          <w:lang w:val="sr-Latn-RS"/>
        </w:rPr>
        <w:t>6</w:t>
      </w:r>
      <w:r w:rsidR="007861BF" w:rsidRPr="00627F16">
        <w:rPr>
          <w:noProof/>
        </w:rPr>
        <w:t>.</w:t>
      </w:r>
      <w:r w:rsidR="002C2F82" w:rsidRPr="00627F16">
        <w:rPr>
          <w:noProof/>
        </w:rPr>
        <w:t xml:space="preserve"> године</w:t>
      </w:r>
    </w:p>
    <w:p w:rsidR="002C2F82" w:rsidRPr="00627F16" w:rsidRDefault="002C2F82">
      <w:pPr>
        <w:jc w:val="center"/>
        <w:rPr>
          <w:noProof/>
        </w:rPr>
      </w:pPr>
    </w:p>
    <w:p w:rsidR="002C2F82" w:rsidRPr="00627F16" w:rsidRDefault="002C2F82">
      <w:pPr>
        <w:pStyle w:val="Heading1"/>
        <w:rPr>
          <w:bCs/>
          <w:noProof/>
          <w:lang w:val="en-US"/>
        </w:rPr>
      </w:pPr>
      <w:smartTag w:uri="urn:schemas-microsoft-com:office:smarttags" w:element="place">
        <w:r w:rsidRPr="00627F16">
          <w:rPr>
            <w:bCs/>
            <w:noProof/>
            <w:lang w:val="en-US"/>
          </w:rPr>
          <w:t>I.</w:t>
        </w:r>
      </w:smartTag>
      <w:r w:rsidRPr="00627F16">
        <w:rPr>
          <w:bCs/>
          <w:noProof/>
          <w:lang w:val="en-US"/>
        </w:rPr>
        <w:t xml:space="preserve"> УКУПНИ ПРИХОДИ И ПРИМАЊА</w:t>
      </w:r>
    </w:p>
    <w:p w:rsidR="002C2F82" w:rsidRPr="00627F16" w:rsidRDefault="002C2F82">
      <w:pPr>
        <w:jc w:val="right"/>
        <w:rPr>
          <w:noProof/>
          <w:sz w:val="20"/>
          <w:szCs w:val="20"/>
        </w:rPr>
      </w:pPr>
      <w:r w:rsidRPr="00627F16">
        <w:rPr>
          <w:noProof/>
          <w:sz w:val="18"/>
          <w:szCs w:val="18"/>
        </w:rPr>
        <w:t xml:space="preserve"> </w:t>
      </w:r>
      <w:r w:rsidRPr="00627F16">
        <w:rPr>
          <w:noProof/>
          <w:sz w:val="20"/>
          <w:szCs w:val="20"/>
        </w:rPr>
        <w:t>(У хиљадама динара)</w:t>
      </w:r>
    </w:p>
    <w:tbl>
      <w:tblPr>
        <w:tblW w:w="158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907"/>
        <w:gridCol w:w="3946"/>
        <w:gridCol w:w="1440"/>
        <w:gridCol w:w="1440"/>
        <w:gridCol w:w="1260"/>
        <w:gridCol w:w="1260"/>
        <w:gridCol w:w="1260"/>
        <w:gridCol w:w="1260"/>
        <w:gridCol w:w="1080"/>
        <w:gridCol w:w="1080"/>
      </w:tblGrid>
      <w:tr w:rsidR="002C2F82" w:rsidRPr="00627F16">
        <w:trPr>
          <w:cantSplit/>
          <w:tblHeader/>
        </w:trPr>
        <w:tc>
          <w:tcPr>
            <w:tcW w:w="907" w:type="dxa"/>
            <w:vMerge w:val="restart"/>
            <w:tcBorders>
              <w:top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pacing w:val="-10"/>
                <w:sz w:val="18"/>
                <w:szCs w:val="18"/>
              </w:rPr>
            </w:pPr>
            <w:r w:rsidRPr="00627F16">
              <w:rPr>
                <w:b/>
                <w:bCs/>
                <w:noProof/>
                <w:spacing w:val="-10"/>
                <w:sz w:val="18"/>
                <w:szCs w:val="18"/>
              </w:rPr>
              <w:t>Ознака ОП</w:t>
            </w:r>
          </w:p>
        </w:tc>
        <w:tc>
          <w:tcPr>
            <w:tcW w:w="907" w:type="dxa"/>
            <w:vMerge w:val="restart"/>
            <w:tcBorders>
              <w:top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Број конта</w:t>
            </w:r>
          </w:p>
        </w:tc>
        <w:tc>
          <w:tcPr>
            <w:tcW w:w="3946" w:type="dxa"/>
            <w:vMerge w:val="restart"/>
            <w:tcBorders>
              <w:top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Опис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Износ</w:t>
            </w:r>
          </w:p>
          <w:p w:rsidR="002C2F82" w:rsidRPr="00627F16" w:rsidRDefault="002C2F82" w:rsidP="00AD317A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планираних прихода </w:t>
            </w:r>
            <w:r w:rsidR="00AD317A" w:rsidRPr="00627F16">
              <w:rPr>
                <w:b/>
                <w:bCs/>
                <w:noProof/>
                <w:sz w:val="18"/>
                <w:szCs w:val="18"/>
              </w:rPr>
              <w:t>и примања</w:t>
            </w:r>
          </w:p>
        </w:tc>
        <w:tc>
          <w:tcPr>
            <w:tcW w:w="8640" w:type="dxa"/>
            <w:gridSpan w:val="7"/>
            <w:tcBorders>
              <w:top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Износ остварених прихода и примања</w:t>
            </w:r>
          </w:p>
        </w:tc>
      </w:tr>
      <w:tr w:rsidR="002C2F82" w:rsidRPr="00627F16">
        <w:trPr>
          <w:cantSplit/>
          <w:trHeight w:val="232"/>
          <w:tblHeader/>
        </w:trPr>
        <w:tc>
          <w:tcPr>
            <w:tcW w:w="907" w:type="dxa"/>
            <w:vMerge/>
            <w:vAlign w:val="center"/>
          </w:tcPr>
          <w:p w:rsidR="002C2F82" w:rsidRPr="00627F16" w:rsidRDefault="002C2F82">
            <w:pPr>
              <w:ind w:firstLine="170"/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3946" w:type="dxa"/>
            <w:vMerge/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Укупно </w:t>
            </w:r>
          </w:p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(од 6 до 11)</w:t>
            </w:r>
          </w:p>
        </w:tc>
        <w:tc>
          <w:tcPr>
            <w:tcW w:w="5040" w:type="dxa"/>
            <w:gridSpan w:val="4"/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Приходи</w:t>
            </w:r>
            <w:r w:rsidR="00ED6205" w:rsidRPr="00627F16">
              <w:rPr>
                <w:b/>
                <w:bCs/>
                <w:noProof/>
                <w:sz w:val="18"/>
                <w:szCs w:val="18"/>
              </w:rPr>
              <w:t xml:space="preserve"> и примања</w:t>
            </w:r>
            <w:r w:rsidRPr="00627F16">
              <w:rPr>
                <w:b/>
                <w:bCs/>
                <w:noProof/>
                <w:sz w:val="18"/>
                <w:szCs w:val="18"/>
              </w:rPr>
              <w:t xml:space="preserve"> из буџета</w:t>
            </w:r>
          </w:p>
        </w:tc>
        <w:tc>
          <w:tcPr>
            <w:tcW w:w="1080" w:type="dxa"/>
            <w:vMerge w:val="restart"/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Из донација</w:t>
            </w:r>
            <w:r w:rsidR="00AD317A" w:rsidRPr="00627F16">
              <w:rPr>
                <w:b/>
                <w:bCs/>
                <w:noProof/>
                <w:sz w:val="18"/>
                <w:szCs w:val="18"/>
              </w:rPr>
              <w:t xml:space="preserve"> и помоћи</w:t>
            </w:r>
          </w:p>
        </w:tc>
        <w:tc>
          <w:tcPr>
            <w:tcW w:w="1080" w:type="dxa"/>
            <w:vMerge w:val="restart"/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Из </w:t>
            </w:r>
            <w:r w:rsidRPr="00627F16">
              <w:rPr>
                <w:b/>
                <w:bCs/>
                <w:noProof/>
                <w:sz w:val="18"/>
                <w:szCs w:val="18"/>
              </w:rPr>
              <w:br/>
              <w:t>осталих извора</w:t>
            </w:r>
          </w:p>
        </w:tc>
      </w:tr>
      <w:tr w:rsidR="002C2F82" w:rsidRPr="00627F16">
        <w:trPr>
          <w:cantSplit/>
          <w:tblHeader/>
        </w:trPr>
        <w:tc>
          <w:tcPr>
            <w:tcW w:w="907" w:type="dxa"/>
            <w:vMerge/>
            <w:tcBorders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ind w:firstLine="170"/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3946" w:type="dxa"/>
            <w:vMerge/>
            <w:tcBorders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Републике</w:t>
            </w:r>
          </w:p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Аутономне покрајине</w:t>
            </w:r>
          </w:p>
        </w:tc>
        <w:tc>
          <w:tcPr>
            <w:tcW w:w="1260" w:type="dxa"/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Општине</w:t>
            </w:r>
            <w:r w:rsidR="00AD317A" w:rsidRPr="00627F16">
              <w:rPr>
                <w:b/>
                <w:bCs/>
                <w:noProof/>
                <w:sz w:val="18"/>
                <w:szCs w:val="18"/>
              </w:rPr>
              <w:t xml:space="preserve"> /</w:t>
            </w:r>
          </w:p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града</w:t>
            </w:r>
          </w:p>
        </w:tc>
        <w:tc>
          <w:tcPr>
            <w:tcW w:w="1260" w:type="dxa"/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ООСО</w:t>
            </w:r>
          </w:p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</w:tr>
      <w:tr w:rsidR="002C2F82" w:rsidRPr="00627F16">
        <w:trPr>
          <w:cantSplit/>
          <w:tblHeader/>
        </w:trPr>
        <w:tc>
          <w:tcPr>
            <w:tcW w:w="9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ind w:firstLine="170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   1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2</w:t>
            </w:r>
          </w:p>
        </w:tc>
        <w:tc>
          <w:tcPr>
            <w:tcW w:w="394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11</w:t>
            </w:r>
          </w:p>
        </w:tc>
      </w:tr>
      <w:tr w:rsidR="002C2F82" w:rsidRPr="00627F16">
        <w:trPr>
          <w:cantSplit/>
        </w:trPr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:rsidR="002C2F82" w:rsidRPr="00627F16" w:rsidRDefault="002C2F82" w:rsidP="001A1C52">
            <w:pPr>
              <w:rPr>
                <w:noProof/>
              </w:rPr>
            </w:pP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:rsidR="002C2F82" w:rsidRPr="00627F16" w:rsidRDefault="002C2F82">
            <w:pPr>
              <w:spacing w:before="60" w:after="60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3946" w:type="dxa"/>
            <w:tcBorders>
              <w:top w:val="single" w:sz="12" w:space="0" w:color="auto"/>
            </w:tcBorders>
            <w:vAlign w:val="center"/>
          </w:tcPr>
          <w:p w:rsidR="002C2F82" w:rsidRPr="00627F16" w:rsidRDefault="002C2F82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AB4FA4" w:rsidRPr="00627F16">
        <w:trPr>
          <w:cantSplit/>
        </w:trPr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:rsidR="00AB4FA4" w:rsidRPr="00627F16" w:rsidRDefault="00AB4FA4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5001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:rsidR="00AB4FA4" w:rsidRPr="00627F16" w:rsidRDefault="00AB4FA4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3946" w:type="dxa"/>
            <w:tcBorders>
              <w:top w:val="single" w:sz="12" w:space="0" w:color="auto"/>
            </w:tcBorders>
            <w:vAlign w:val="center"/>
          </w:tcPr>
          <w:p w:rsidR="00AB4FA4" w:rsidRPr="00627F16" w:rsidRDefault="00AB4FA4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ТЕКУЋИ ПРИХОДИ И ПРИМАЊА ОД ПРОДАЈЕ НЕФИНАНСИЈСКЕ ИМОВИНЕ (5002 + 5106)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AB4FA4" w:rsidRPr="00627F16" w:rsidRDefault="00073011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24118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AB4FA4" w:rsidRPr="00073011" w:rsidRDefault="00073011" w:rsidP="009A716C">
            <w:pPr>
              <w:jc w:val="right"/>
              <w:rPr>
                <w:b/>
                <w:bCs/>
                <w:noProof/>
                <w:sz w:val="18"/>
                <w:szCs w:val="18"/>
                <w:lang w:val="sr-Latn-RS"/>
              </w:rPr>
            </w:pPr>
            <w:r>
              <w:rPr>
                <w:b/>
                <w:bCs/>
                <w:noProof/>
                <w:sz w:val="18"/>
                <w:szCs w:val="18"/>
                <w:lang w:val="sr-Latn-RS"/>
              </w:rPr>
              <w:t>2232</w:t>
            </w:r>
            <w:r w:rsidR="009A716C">
              <w:rPr>
                <w:b/>
                <w:bCs/>
                <w:noProof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AB4FA4" w:rsidRPr="00627F16" w:rsidRDefault="00073011" w:rsidP="009A716C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2232</w:t>
            </w:r>
            <w:r w:rsidR="009A716C">
              <w:rPr>
                <w:b/>
                <w:bCs/>
                <w:noProof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AB4FA4" w:rsidRPr="00627F16" w:rsidRDefault="00AB4FA4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AB4FA4" w:rsidRPr="00627F16" w:rsidRDefault="00AB4FA4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AB4FA4" w:rsidRPr="00627F16" w:rsidRDefault="00AB4FA4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AB4FA4" w:rsidRPr="00627F16" w:rsidRDefault="00AB4FA4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AB4FA4" w:rsidRPr="00627F16" w:rsidRDefault="00AB4FA4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5002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700000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ТЕКУЋИ ПРИХОДИ (5003 + 5047 + 5057 + 5069 + 5094 + 5099 + 5103)</w:t>
            </w:r>
          </w:p>
        </w:tc>
        <w:tc>
          <w:tcPr>
            <w:tcW w:w="1440" w:type="dxa"/>
            <w:vAlign w:val="center"/>
          </w:tcPr>
          <w:p w:rsidR="00761FD0" w:rsidRPr="00627F16" w:rsidRDefault="00073011" w:rsidP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24118</w:t>
            </w:r>
          </w:p>
        </w:tc>
        <w:tc>
          <w:tcPr>
            <w:tcW w:w="1440" w:type="dxa"/>
            <w:vAlign w:val="center"/>
          </w:tcPr>
          <w:p w:rsidR="00761FD0" w:rsidRPr="00073011" w:rsidRDefault="00073011" w:rsidP="009A716C">
            <w:pPr>
              <w:jc w:val="right"/>
              <w:rPr>
                <w:b/>
                <w:bCs/>
                <w:noProof/>
                <w:sz w:val="18"/>
                <w:szCs w:val="18"/>
                <w:lang w:val="sr-Latn-RS"/>
              </w:rPr>
            </w:pPr>
            <w:r>
              <w:rPr>
                <w:b/>
                <w:bCs/>
                <w:noProof/>
                <w:sz w:val="18"/>
                <w:szCs w:val="18"/>
                <w:lang w:val="sr-Latn-RS"/>
              </w:rPr>
              <w:t>2232</w:t>
            </w:r>
            <w:r w:rsidR="009A716C">
              <w:rPr>
                <w:b/>
                <w:bCs/>
                <w:noProof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260" w:type="dxa"/>
            <w:vAlign w:val="center"/>
          </w:tcPr>
          <w:p w:rsidR="00761FD0" w:rsidRPr="00627F16" w:rsidRDefault="00073011" w:rsidP="009A716C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2232</w:t>
            </w:r>
            <w:r w:rsidR="009A716C">
              <w:rPr>
                <w:b/>
                <w:bCs/>
                <w:noProof/>
                <w:sz w:val="18"/>
                <w:szCs w:val="18"/>
              </w:rPr>
              <w:t>0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5003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710000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 w:rsidP="00B606DF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ПОРЕЗИ (5004 + 5008 + 5010 + 5017 + 5023 + 5030 + 5033 + 5040)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5004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711000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ПОРЕЗ НА ДОХОДАК, ДОБИТ И КАПИТАЛНЕ ДОБИТКЕ (од 5005 до 5007)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5005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711100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Порези на доходак и капиталнe добиткe које плаћају физичка лица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lastRenderedPageBreak/>
              <w:t>5006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711200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Порези на добит и капиталне добитке које плаћају предузећа и друга правна лица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5007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711300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Порези на доходак, добит и капиталне добитке који се не могу разврстати између физичких и правних лица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5008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712000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ПОРЕЗ НА ФОНД ЗАРАДА (5009)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5009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712100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Порез на фонд зарада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5010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713000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ПОРЕЗ НА ИМОВИНУ (од 5011 до 5016)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5011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713100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Периодични порези на непокретности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5012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713200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Периодични порези на нето имовину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5013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713300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Порези на заоставштину, наслеђе и поклон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5014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713400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Порези на финансијске и капиталне трансакције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5015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713500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Други једнократни порези на имовину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5016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713600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Други периодични порези на имовину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5017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714000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ПОРЕЗ НА ДОБРА И УСЛУГЕ </w:t>
            </w:r>
          </w:p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(од 5018 до 5022)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5018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714100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Општи порези на добра и услуге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5019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714300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Добит фискалних монопола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5020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714400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Порези на појединачне услуге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5021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714500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Порези, таксе и накнаде на употребу добара, на дозволу да се добра употребљавају или делатности обављају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5022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714600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Други порези на добра и услуге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5023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715000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ПОРЕЗ НА МЕЂУНАРОДНУ ТРГОВИНУ И ТРАНСАКЦИЈЕ (од 5024 до 5029)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5024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715100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Царине и друге увозне дажбине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5025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715200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Порези на извоз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5026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715300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Добит извозних или увозних монопола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5027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715400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Добит по основу разлике између куповног и продајног девизног курса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5028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715500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Порези на продају или куповину девиза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5029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715600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Други порези на међународну трговину и трансакције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5030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716000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ДРУГИ ПОРЕЗИ (5031 + 5032)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5031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716100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Други порези које искључиво плаћају предузећа, односно предузетници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5032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716200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Други порези које плаћају остала лица или који се не могу идентификовати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5033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717000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АКЦИЗЕ (од 5034 до 5039)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5034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717100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Акцизе на деривате нафте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5035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717200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Акцизе на дуванске прерађевине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5036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717300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Акцизе на алкохолна пића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5037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717400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Акцизе на освежавајућа безалкохолна пића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5038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717500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Акциза на кафу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5039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717600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Друге акцизе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5040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719000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ЈЕДНОКРАТНИ ПОРЕЗ НА ЕКСТРА ПРОФИТ И ЕКСТРА ИМОВИНУ СТЕЧЕНУ КОРИШЋЕЊЕМ ПОСЕБНИХ ПОГОДНОСТИ (од 5041 до 5046)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5041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719100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Порез на доходак, добит и капиталну добит на терет физичких лица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5042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719200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Порез на доходак, добит и капиталну добит на терет предузећа и осталих правних лица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5043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719300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Порез на доходак, добит и капиталну добит нераспоредив између физичких и правних лица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5044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719400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Остали једнократни порези на имовину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5045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719500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Остали порези које плаћају искључиво предузећа и предузетници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5046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719600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Остали порези које плаћају друга или неидентификована лица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5047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720000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СОЦИЈАЛНИ ДОПРИНОСИ (5048 + 5053)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5048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721000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ДОПРИНОСИ ЗА СОЦИЈАЛНО ОСИГУРАЊЕ (од 5049 до 5052)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5049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721100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Доприноси за социјално осигурање на терет запослених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5050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721200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Доприноси за социјално осигурање на терет послодавца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5051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721300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Доприноси за социјално осигурање лица која обављају самосталну делатност и незапослених лица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5052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721400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Доприноси за социјално осигурање који се не могу разврстати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5053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722000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ОСТАЛИ СОЦИЈАЛНИ ДОПРИНОСИ </w:t>
            </w:r>
            <w:r w:rsidRPr="00627F16">
              <w:rPr>
                <w:b/>
                <w:bCs/>
                <w:noProof/>
                <w:sz w:val="18"/>
                <w:szCs w:val="18"/>
              </w:rPr>
              <w:br/>
              <w:t>(од 5054 до 5056)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5054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722100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Социјални доприноси на терет осигураника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5055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722200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Социјални доприноси на терет послодаваца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5056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722300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Импутирани социјални доприноси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5057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730000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ДОНАЦИЈЕ, ПОМОЋИ И ТРАНСФЕРИ </w:t>
            </w:r>
            <w:r w:rsidRPr="00627F16">
              <w:rPr>
                <w:b/>
                <w:bCs/>
                <w:noProof/>
                <w:sz w:val="18"/>
                <w:szCs w:val="18"/>
              </w:rPr>
              <w:br/>
              <w:t>(5058 + 5061 + 5066)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5058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731000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ДОНАЦИЈЕ ОД ИНОСТРАНИХ ДРЖАВА (5059 + 5060)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5059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731100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Текуће донације од иностраних држава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5060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731200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Капиталне донације од иностраних држава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5061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732000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ДОНАЦИЈЕ И ПОМОЋИ ОД МЕЂУНАРОДНИХ ОРГАНИЗАЦИЈА </w:t>
            </w:r>
          </w:p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(од 5062 до 5065)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5062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732100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Текуће донације од међународних организација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5063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732200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Капиталне донације од међународних организација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5064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732300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Текуће помоћи од ЕУ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5065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732400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Капиталне помоћи од ЕУ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5066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733000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ТРАНСФЕРИ ОД ДРУГИХ НИВОА ВЛАСТИ (5067 + 5068)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5067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733100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Текући трансфери од других нивоа власти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5068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733200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Капитални трансфери од других нивоа власти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5069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740000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ДРУГИ ПРИХОДИ </w:t>
            </w:r>
          </w:p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(5070 + 5077 + 5082 + 5089 + 5092)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5070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741000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ПРИХОДИ ОД ИМОВИНЕ (од 5071 до 5076)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5071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741100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Камате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5072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741200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Дивиденде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5073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741300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Повлачење прихода од квази корпорација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5074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741400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Приход од имовине који припада имаоцима полиса осигурања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5075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741500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Закуп непроизведене имовине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5076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741600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Финансијске промене на финансијским лизинзима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5077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742000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ПРИХОДИ ОД ПРОДАЈЕ ДОБАРА И УСЛУГА (од 5078 до 5081)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5078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742100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Приходи од продаје добара и услуга или закупа од стране тржишних организација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5079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742200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Таксе и накнаде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5080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742300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Споредне продаје добара и услуга које врше државне нетржишне јединице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5081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742400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Импутиране продаје добара и услуга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5082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743000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НОВЧАНЕ КАЗНЕ И ОДУЗЕТА ИМОВИНСКА КОРИСТ (од 5083 до 5088)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5083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743100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Приходи од новчаних казни за кривична дела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5084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743200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Приходи од новчаних казни за привредне преступе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5085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743300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Приходи од новчаних казни за прекршаје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5086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743400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Приходи од пенала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5087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743500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Приходи од одузете имовинске користи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5088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743900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Остале новчане казне, пенали и приходи од одузете имовинске користи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5089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744000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ДОБРОВОЉНИ ТРАНСФЕРИ ОД ФИЗИЧКИХ И ПРАВНИХ ЛИЦА </w:t>
            </w:r>
          </w:p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(5090 + 5091)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5090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744100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Текући добровољни трансфери од физичких и правних лица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5091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744200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Капитални добровољни трансфери од физичких и правних лица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5092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745000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МЕШОВИТИ И НЕОДРЕЂЕНИ ПРИХОДИ (5093)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5093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745100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Мешовити и неодређени приходи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  <w:trHeight w:val="532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5094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770000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МЕМОРАНДУМСКЕ СТАВКЕ ЗА РЕФУНДАЦИЈУ РАСХОДА (5095 + 5097)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5095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771000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МЕМОРАНДУМСКЕ СТАВКЕ ЗА РЕФУНДАЦИЈУ РАСХОДА (5096)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5096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771100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Меморандумске ставке за рефундацију расхода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5097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772000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МЕМОРАНДУМСКЕ СТАВКЕ ЗА РЕФУНДАЦИЈУ РАСХОДА ИЗ ПРЕТХОДНЕ ГОДИНЕ (5098)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5098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772100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5099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780000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ТРАНСФЕРИ ИЗМЕЂУ БУЏЕТСКИХ КОРИСНИКА НА ИСТОМ НИВОУ (5100)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5100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781000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ТРАНСФЕРИ ИЗМЕЂУ БУЏЕТСКИХ КОРИСНИКА НА ИСТОМ НИВОУ </w:t>
            </w:r>
          </w:p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(5101 + 5102)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5101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781100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Трансфери између буџетских корисника на истом нивоу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5102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781300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Трансфери између организација обавезног социјалног осигурања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5103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790000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ПРИХОДИ ИЗ БУЏЕТА (5104)</w:t>
            </w:r>
          </w:p>
        </w:tc>
        <w:tc>
          <w:tcPr>
            <w:tcW w:w="1440" w:type="dxa"/>
            <w:vAlign w:val="center"/>
          </w:tcPr>
          <w:p w:rsidR="00761FD0" w:rsidRPr="00627F16" w:rsidRDefault="00073011" w:rsidP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24118</w:t>
            </w:r>
          </w:p>
        </w:tc>
        <w:tc>
          <w:tcPr>
            <w:tcW w:w="1440" w:type="dxa"/>
            <w:vAlign w:val="center"/>
          </w:tcPr>
          <w:p w:rsidR="00761FD0" w:rsidRPr="00073011" w:rsidRDefault="00073011" w:rsidP="00473EB5">
            <w:pPr>
              <w:jc w:val="right"/>
              <w:rPr>
                <w:b/>
                <w:bCs/>
                <w:noProof/>
                <w:sz w:val="18"/>
                <w:szCs w:val="18"/>
                <w:lang w:val="sr-Latn-RS"/>
              </w:rPr>
            </w:pPr>
            <w:r>
              <w:rPr>
                <w:b/>
                <w:bCs/>
                <w:noProof/>
                <w:sz w:val="18"/>
                <w:szCs w:val="18"/>
                <w:lang w:val="sr-Latn-RS"/>
              </w:rPr>
              <w:t>2232</w:t>
            </w:r>
            <w:r w:rsidR="00473EB5">
              <w:rPr>
                <w:b/>
                <w:bCs/>
                <w:noProof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260" w:type="dxa"/>
            <w:vAlign w:val="center"/>
          </w:tcPr>
          <w:p w:rsidR="00761FD0" w:rsidRPr="00627F16" w:rsidRDefault="00073011" w:rsidP="00473EB5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2232</w:t>
            </w:r>
            <w:r w:rsidR="00473EB5">
              <w:rPr>
                <w:b/>
                <w:bCs/>
                <w:noProof/>
                <w:sz w:val="18"/>
                <w:szCs w:val="18"/>
              </w:rPr>
              <w:t>0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5104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791000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ПРИХОДИ ИЗ БУЏЕТА (5105)</w:t>
            </w:r>
          </w:p>
        </w:tc>
        <w:tc>
          <w:tcPr>
            <w:tcW w:w="1440" w:type="dxa"/>
            <w:vAlign w:val="center"/>
          </w:tcPr>
          <w:p w:rsidR="00761FD0" w:rsidRPr="00627F16" w:rsidRDefault="00073011" w:rsidP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24118</w:t>
            </w:r>
          </w:p>
        </w:tc>
        <w:tc>
          <w:tcPr>
            <w:tcW w:w="1440" w:type="dxa"/>
            <w:vAlign w:val="center"/>
          </w:tcPr>
          <w:p w:rsidR="00761FD0" w:rsidRPr="00073011" w:rsidRDefault="00073011" w:rsidP="00473EB5">
            <w:pPr>
              <w:jc w:val="right"/>
              <w:rPr>
                <w:b/>
                <w:bCs/>
                <w:noProof/>
                <w:sz w:val="18"/>
                <w:szCs w:val="18"/>
                <w:lang w:val="sr-Latn-RS"/>
              </w:rPr>
            </w:pPr>
            <w:r>
              <w:rPr>
                <w:b/>
                <w:bCs/>
                <w:noProof/>
                <w:sz w:val="18"/>
                <w:szCs w:val="18"/>
                <w:lang w:val="sr-Latn-RS"/>
              </w:rPr>
              <w:t>2232</w:t>
            </w:r>
            <w:r w:rsidR="00473EB5">
              <w:rPr>
                <w:b/>
                <w:bCs/>
                <w:noProof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260" w:type="dxa"/>
            <w:vAlign w:val="center"/>
          </w:tcPr>
          <w:p w:rsidR="00761FD0" w:rsidRPr="00627F16" w:rsidRDefault="00073011" w:rsidP="00473EB5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2232</w:t>
            </w:r>
            <w:r w:rsidR="00473EB5">
              <w:rPr>
                <w:b/>
                <w:bCs/>
                <w:noProof/>
                <w:sz w:val="18"/>
                <w:szCs w:val="18"/>
              </w:rPr>
              <w:t>0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5105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791100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Приходи из буџета</w:t>
            </w:r>
          </w:p>
        </w:tc>
        <w:tc>
          <w:tcPr>
            <w:tcW w:w="1440" w:type="dxa"/>
            <w:vAlign w:val="center"/>
          </w:tcPr>
          <w:p w:rsidR="00761FD0" w:rsidRPr="00627F16" w:rsidRDefault="00073011" w:rsidP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24118</w:t>
            </w:r>
          </w:p>
        </w:tc>
        <w:tc>
          <w:tcPr>
            <w:tcW w:w="1440" w:type="dxa"/>
            <w:vAlign w:val="center"/>
          </w:tcPr>
          <w:p w:rsidR="00761FD0" w:rsidRPr="00073011" w:rsidRDefault="00073011" w:rsidP="00473EB5">
            <w:pPr>
              <w:jc w:val="right"/>
              <w:rPr>
                <w:b/>
                <w:bCs/>
                <w:noProof/>
                <w:sz w:val="18"/>
                <w:szCs w:val="18"/>
                <w:lang w:val="sr-Latn-RS"/>
              </w:rPr>
            </w:pPr>
            <w:r>
              <w:rPr>
                <w:b/>
                <w:bCs/>
                <w:noProof/>
                <w:sz w:val="18"/>
                <w:szCs w:val="18"/>
                <w:lang w:val="sr-Latn-RS"/>
              </w:rPr>
              <w:t>2232</w:t>
            </w:r>
            <w:r w:rsidR="00473EB5">
              <w:rPr>
                <w:b/>
                <w:bCs/>
                <w:noProof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260" w:type="dxa"/>
            <w:vAlign w:val="center"/>
          </w:tcPr>
          <w:p w:rsidR="00761FD0" w:rsidRPr="00627F16" w:rsidRDefault="00073011" w:rsidP="00473EB5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2232</w:t>
            </w:r>
            <w:r w:rsidR="00473EB5">
              <w:rPr>
                <w:b/>
                <w:bCs/>
                <w:noProof/>
                <w:sz w:val="18"/>
                <w:szCs w:val="18"/>
              </w:rPr>
              <w:t>0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5106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800000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ПРИМАЊА ОД ПРОДАЈЕ НЕФИНАНСИЈСКЕ ИМОВИНЕ </w:t>
            </w:r>
          </w:p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(5107 + 5114 + 5121 + 5124)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5107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810000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ПРИМАЊА ОД ПРОДАЈЕ ОСНОВНИХ СРЕДСТАВА (5108 + 5110 + 5112)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5108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811000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ПРИМАЊА ОД ПРОДАЈЕ НЕПОКРЕТНОСТИ (5109)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5109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811100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продаје непокретности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5110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812000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ПРИМАЊА ОД ПРОДАЈЕ ПОКРЕТНЕ ИМОВИНЕ (5111)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5111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812100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продаје покретне имовине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5112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813000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ПРИМАЊА ОД ПРОДАЈЕ ОСТАЛИХ ОСНОВНИХ СРЕДСТАВА (5113)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5113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813100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продаје осталих основних средстава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5114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820000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ПРИМАЊА ОД ПРОДАЈЕ ЗАЛИХА </w:t>
            </w:r>
          </w:p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(5115 + 5117 + 5119)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5115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821000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ПРИМАЊА ОД ПРОДАЈЕ РОБНИХ РЕЗЕРВИ (5116)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5116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821100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продаје робних резерви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5117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822000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ПРИМАЊА ОД ПРОДАЈЕ ЗАЛИХА  ПРОИЗВОДЊЕ (5118)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5118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822100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продаје залиха производње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5119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823000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ПРИМАЊА ОД ПРОДАЈЕ РОБЕ ЗА ДАЉУ ПРОДАЈУ (5120)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5120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823100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продаје робе за даљу продају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5121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830000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ПРИМАЊА ОД ПРОДАЈЕ ДРАГОЦЕНОСТИ (5122)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5122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831000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ПРИМАЊА ОД ПРОДАЈЕ ДРАГОЦЕНОСТИ (5123)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5123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831100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продаје драгоцености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5124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840000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ПРИМАЊА ОД ПРОДАЈЕ ПРИРОДНЕ ИМОВИНЕ (5125 + 5127 + 5129)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5125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841000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ПРИМАЊА ОД ПРОДАЈЕ ЗЕМЉИШТА (5126)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5126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841100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продаје земљишта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5127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842000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ПРИМАЊА ОД ПРОДАЈЕ ПОДЗЕМНИХ БЛАГА (5128)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5128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842100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 xml:space="preserve">Примања од продаје </w:t>
            </w:r>
            <w:r>
              <w:rPr>
                <w:noProof/>
                <w:sz w:val="18"/>
                <w:szCs w:val="18"/>
              </w:rPr>
              <w:t>подземних</w:t>
            </w:r>
            <w:r w:rsidRPr="00627F16">
              <w:rPr>
                <w:noProof/>
                <w:sz w:val="18"/>
                <w:szCs w:val="18"/>
              </w:rPr>
              <w:t xml:space="preserve"> блага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5129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843000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ПРИМАЊА ОД ПРОДАЈЕ ШУМА И ВОДА (5130)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5130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843100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продаје шума и вода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5131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900000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ПРИМАЊА ОД ЗАДУЖИВАЊА И ПРОДАЈЕ ФИНАНСИЈСКЕ ИМОВИНЕ (5132 + 5151)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5132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910000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ПРИМАЊА ОД ЗАДУЖИВАЊА </w:t>
            </w:r>
          </w:p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(5133 + 5143)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5133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911000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ПРИМАЊА ОД ДОМАЋИХ ЗАДУЖИВАЊА (од 5134 до 5142)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5134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911100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емитовања домаћих хартија од вредности, изузев акција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5135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911200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задуживања од осталих нивоа власти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5136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911300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задуживања од јавних финансијских институција у земљи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5137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911400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задуживања од пословних банака у земљи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5138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911500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задуживања код осталих поверилаца у земљи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5139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911600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задуживања од домаћинстава у земљи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5140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911700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домаћих финансијских деривата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5141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911800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домаћих меница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5142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911900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Исправка унутрашњег дуга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5143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912000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ПРИМАЊА ОД ИНОСТРАНОГ ЗАДУЖИВАЊА (од 5144 до 5150)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5144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912100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емитовања хартија од вредности, изузев акција, на иностраном финансијском тржишту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5145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912200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задуживања од иностраних држава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5146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912300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задуживања од мултилатералних институција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5147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912400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задуживања од иностраних пословних банака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5148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912500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задуживања од осталих иностраних поверилаца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5149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912600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иностраних финансијских деривата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5150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912900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Исправка спољног дуга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5151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920000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ПРИМАЊА ОД ПРОДАЈЕ ФИНАНСИЈСКЕ ИМОВИНЕ (5152 + 5162)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5152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921000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ПРИМАЊА ОД ПРОДАЈЕ ДОМАЋЕ ФИНАНСИЈСКЕ ИМОВИНЕ </w:t>
            </w:r>
          </w:p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(од 5153 до 5161) 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  <w:trHeight w:val="435"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5153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921100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продаје домаћих хартија од вредности, изузев акција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5154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921200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отплате кредита датих осталим нивоима власти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5155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921300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отплате кредита датих домаћим јавним финансијским институцијама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5156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921400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отплате кредита домаћим пословним банкама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5157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921500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отплате кредита датих домаћим јавним нефинансијским институцијама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5158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921600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отплате кредита датих физичким лицима и домаћинствима у земљи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5159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921700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отплате кредита датих удружењима грађана у земљи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5160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921800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отплате кредита датих нефинансијским приватним предузећима у земљи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5161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921900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продаје домаћих акција и осталог капитала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5162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922000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ПРИМАЊА ОД ПРОДАЈЕ СТРАНЕ ФИНАНСИЈСКЕ ИМОВИНЕ </w:t>
            </w:r>
          </w:p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(од 5163 до 5170)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5163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922100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продаје страних хартија од вредности, изузев акција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5164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922200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отплате кредита датих страним владама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5165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922300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отплате кредита датих међународним организацијама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5166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922400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отплате кредита датих страним пословним банкама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5167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922500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отплате кредита датих страним нефинансијским институцијама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5168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922600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отплате кредита датих страним невладиним организацијама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5169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922700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продаје страних акција и осталог капитала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5170</w:t>
            </w:r>
          </w:p>
        </w:tc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922800</w:t>
            </w:r>
          </w:p>
        </w:tc>
        <w:tc>
          <w:tcPr>
            <w:tcW w:w="3946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Примања од продаје стране валуте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761FD0" w:rsidRPr="00627F16" w:rsidRDefault="00761FD0" w:rsidP="00F37214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5171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761FD0" w:rsidRPr="00627F16" w:rsidRDefault="00761FD0" w:rsidP="00F37214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3946" w:type="dxa"/>
            <w:tcBorders>
              <w:bottom w:val="single" w:sz="12" w:space="0" w:color="auto"/>
            </w:tcBorders>
            <w:vAlign w:val="center"/>
          </w:tcPr>
          <w:p w:rsidR="00761FD0" w:rsidRPr="00627F16" w:rsidRDefault="00761FD0" w:rsidP="00F37214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УКУПНИ ПРИХОДИ И ПРИМАЊА </w:t>
            </w:r>
          </w:p>
          <w:p w:rsidR="00761FD0" w:rsidRPr="00627F16" w:rsidRDefault="00761FD0" w:rsidP="00F37214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(5001 + 5131)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761FD0" w:rsidRPr="00627F16" w:rsidRDefault="00073011" w:rsidP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24118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761FD0" w:rsidRPr="00073011" w:rsidRDefault="00073011" w:rsidP="00473EB5">
            <w:pPr>
              <w:jc w:val="right"/>
              <w:rPr>
                <w:b/>
                <w:bCs/>
                <w:noProof/>
                <w:sz w:val="18"/>
                <w:szCs w:val="18"/>
                <w:lang w:val="sr-Latn-RS"/>
              </w:rPr>
            </w:pPr>
            <w:r>
              <w:rPr>
                <w:b/>
                <w:bCs/>
                <w:noProof/>
                <w:sz w:val="18"/>
                <w:szCs w:val="18"/>
                <w:lang w:val="sr-Latn-RS"/>
              </w:rPr>
              <w:t>2232</w:t>
            </w:r>
            <w:r w:rsidR="00473EB5">
              <w:rPr>
                <w:b/>
                <w:bCs/>
                <w:noProof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761FD0" w:rsidRPr="00627F16" w:rsidRDefault="00073011" w:rsidP="00473EB5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2232</w:t>
            </w:r>
            <w:r w:rsidR="00473EB5">
              <w:rPr>
                <w:b/>
                <w:bCs/>
                <w:noProof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</w:tbl>
    <w:p w:rsidR="003B427C" w:rsidRPr="00627F16" w:rsidRDefault="003B427C">
      <w:pPr>
        <w:rPr>
          <w:noProof/>
          <w:sz w:val="18"/>
          <w:szCs w:val="18"/>
        </w:rPr>
      </w:pPr>
    </w:p>
    <w:p w:rsidR="002C2F82" w:rsidRPr="00627F16" w:rsidRDefault="002C2F82">
      <w:pPr>
        <w:pStyle w:val="Heading1"/>
        <w:rPr>
          <w:noProof/>
          <w:lang w:val="en-US"/>
        </w:rPr>
      </w:pPr>
      <w:r w:rsidRPr="00627F16">
        <w:rPr>
          <w:noProof/>
          <w:lang w:val="en-US"/>
        </w:rPr>
        <w:t>II. УКУПНИ РАСХОДИ И ИЗДАЦИ</w:t>
      </w:r>
    </w:p>
    <w:p w:rsidR="002C2F82" w:rsidRPr="00627F16" w:rsidRDefault="002C2F82">
      <w:pPr>
        <w:rPr>
          <w:noProof/>
        </w:rPr>
      </w:pPr>
    </w:p>
    <w:tbl>
      <w:tblPr>
        <w:tblW w:w="1581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07"/>
        <w:gridCol w:w="900"/>
        <w:gridCol w:w="3930"/>
        <w:gridCol w:w="1440"/>
        <w:gridCol w:w="1440"/>
        <w:gridCol w:w="1260"/>
        <w:gridCol w:w="1260"/>
        <w:gridCol w:w="1260"/>
        <w:gridCol w:w="1260"/>
        <w:gridCol w:w="1080"/>
        <w:gridCol w:w="1080"/>
      </w:tblGrid>
      <w:tr w:rsidR="002C2F82" w:rsidRPr="00627F16">
        <w:trPr>
          <w:cantSplit/>
          <w:tblHeader/>
        </w:trPr>
        <w:tc>
          <w:tcPr>
            <w:tcW w:w="907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Ознака ОП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Број конта</w:t>
            </w:r>
          </w:p>
        </w:tc>
        <w:tc>
          <w:tcPr>
            <w:tcW w:w="393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Опис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Износ</w:t>
            </w:r>
          </w:p>
          <w:p w:rsidR="002C2F82" w:rsidRPr="00627F16" w:rsidRDefault="002C2F82" w:rsidP="005F2715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одобрених </w:t>
            </w:r>
            <w:r w:rsidRPr="00627F16">
              <w:rPr>
                <w:b/>
                <w:bCs/>
                <w:noProof/>
                <w:spacing w:val="-4"/>
                <w:sz w:val="18"/>
                <w:szCs w:val="18"/>
              </w:rPr>
              <w:t>апропријација</w:t>
            </w:r>
            <w:r w:rsidRPr="00627F16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640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Износ извршених расхода и издатака</w:t>
            </w:r>
          </w:p>
        </w:tc>
      </w:tr>
      <w:tr w:rsidR="002C2F82" w:rsidRPr="00627F16">
        <w:trPr>
          <w:cantSplit/>
          <w:tblHeader/>
        </w:trPr>
        <w:tc>
          <w:tcPr>
            <w:tcW w:w="90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393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Укупно</w:t>
            </w:r>
          </w:p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</w:t>
            </w:r>
            <w:r w:rsidRPr="00627F16">
              <w:rPr>
                <w:b/>
                <w:noProof/>
                <w:sz w:val="18"/>
                <w:szCs w:val="18"/>
              </w:rPr>
              <w:t xml:space="preserve">од </w:t>
            </w:r>
            <w:r w:rsidRPr="00627F16">
              <w:rPr>
                <w:b/>
                <w:bCs/>
                <w:noProof/>
                <w:sz w:val="18"/>
                <w:szCs w:val="18"/>
              </w:rPr>
              <w:t>6 до 11)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Расход</w:t>
            </w:r>
            <w:r w:rsidR="005F2715" w:rsidRPr="00627F16">
              <w:rPr>
                <w:b/>
                <w:bCs/>
                <w:noProof/>
                <w:sz w:val="18"/>
                <w:szCs w:val="18"/>
              </w:rPr>
              <w:t>и</w:t>
            </w:r>
            <w:r w:rsidRPr="00627F16">
              <w:rPr>
                <w:b/>
                <w:bCs/>
                <w:noProof/>
                <w:sz w:val="18"/>
                <w:szCs w:val="18"/>
              </w:rPr>
              <w:t xml:space="preserve"> и издаци на терет буџета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F82" w:rsidRPr="00627F16" w:rsidRDefault="00ED6205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Из донација и помоћи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Из </w:t>
            </w:r>
          </w:p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осталих извора</w:t>
            </w:r>
          </w:p>
        </w:tc>
      </w:tr>
      <w:tr w:rsidR="002C2F82" w:rsidRPr="00627F16" w:rsidTr="00ED6205">
        <w:trPr>
          <w:cantSplit/>
          <w:trHeight w:val="566"/>
          <w:tblHeader/>
        </w:trPr>
        <w:tc>
          <w:tcPr>
            <w:tcW w:w="90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393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Републике </w:t>
            </w:r>
          </w:p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Аутономне покрајине</w:t>
            </w:r>
          </w:p>
        </w:tc>
        <w:tc>
          <w:tcPr>
            <w:tcW w:w="1260" w:type="dxa"/>
            <w:tcBorders>
              <w:top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Општине </w:t>
            </w:r>
            <w:r w:rsidR="00ED6205" w:rsidRPr="00627F16">
              <w:rPr>
                <w:b/>
                <w:bCs/>
                <w:noProof/>
                <w:sz w:val="18"/>
                <w:szCs w:val="18"/>
              </w:rPr>
              <w:t xml:space="preserve">/ </w:t>
            </w:r>
            <w:r w:rsidRPr="00627F16">
              <w:rPr>
                <w:b/>
                <w:bCs/>
                <w:noProof/>
                <w:sz w:val="18"/>
                <w:szCs w:val="18"/>
              </w:rPr>
              <w:t>града</w:t>
            </w:r>
          </w:p>
        </w:tc>
        <w:tc>
          <w:tcPr>
            <w:tcW w:w="1260" w:type="dxa"/>
            <w:tcBorders>
              <w:top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ООСО</w:t>
            </w:r>
          </w:p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</w:tr>
      <w:tr w:rsidR="002C2F82" w:rsidRPr="00627F16">
        <w:trPr>
          <w:cantSplit/>
          <w:tblHeader/>
        </w:trPr>
        <w:tc>
          <w:tcPr>
            <w:tcW w:w="9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2</w:t>
            </w:r>
          </w:p>
        </w:tc>
        <w:tc>
          <w:tcPr>
            <w:tcW w:w="393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11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5172</w:t>
            </w:r>
          </w:p>
        </w:tc>
        <w:tc>
          <w:tcPr>
            <w:tcW w:w="900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3930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ТЕКУЋИ РАСХОДИ И ИЗДАЦИ ЗА НЕФИНАНСИЈСКЕ ИМОВИНЕ </w:t>
            </w:r>
          </w:p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(5173 + 5341)</w:t>
            </w:r>
          </w:p>
        </w:tc>
        <w:tc>
          <w:tcPr>
            <w:tcW w:w="1440" w:type="dxa"/>
            <w:vAlign w:val="center"/>
          </w:tcPr>
          <w:p w:rsidR="00761FD0" w:rsidRPr="00627F16" w:rsidRDefault="0048153A" w:rsidP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24118</w:t>
            </w:r>
          </w:p>
        </w:tc>
        <w:tc>
          <w:tcPr>
            <w:tcW w:w="1440" w:type="dxa"/>
            <w:vAlign w:val="center"/>
          </w:tcPr>
          <w:p w:rsidR="00761FD0" w:rsidRPr="0048153A" w:rsidRDefault="0048153A" w:rsidP="00761FD0">
            <w:pPr>
              <w:jc w:val="right"/>
              <w:rPr>
                <w:b/>
                <w:bCs/>
                <w:noProof/>
                <w:sz w:val="18"/>
                <w:szCs w:val="18"/>
                <w:lang w:val="sr-Latn-RS"/>
              </w:rPr>
            </w:pPr>
            <w:r>
              <w:rPr>
                <w:b/>
                <w:bCs/>
                <w:noProof/>
                <w:sz w:val="18"/>
                <w:szCs w:val="18"/>
                <w:lang w:val="sr-Latn-RS"/>
              </w:rPr>
              <w:t>22320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761FD0" w:rsidRPr="00627F16" w:rsidRDefault="0048153A" w:rsidP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22320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5173</w:t>
            </w:r>
          </w:p>
        </w:tc>
        <w:tc>
          <w:tcPr>
            <w:tcW w:w="900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400000</w:t>
            </w:r>
          </w:p>
        </w:tc>
        <w:tc>
          <w:tcPr>
            <w:tcW w:w="3930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ТЕКУЋИ РАСХОДИ (5174 + 5196 + 5241 + 5256 + 5280 + 5293 + 5309 + 5324)</w:t>
            </w:r>
          </w:p>
        </w:tc>
        <w:tc>
          <w:tcPr>
            <w:tcW w:w="1440" w:type="dxa"/>
            <w:vAlign w:val="center"/>
          </w:tcPr>
          <w:p w:rsidR="00761FD0" w:rsidRPr="00473EB5" w:rsidRDefault="0048153A" w:rsidP="00761FD0">
            <w:pPr>
              <w:jc w:val="right"/>
              <w:rPr>
                <w:b/>
                <w:bCs/>
                <w:noProof/>
                <w:sz w:val="18"/>
                <w:szCs w:val="18"/>
                <w:lang w:val="sr-Latn-RS"/>
              </w:rPr>
            </w:pPr>
            <w:r>
              <w:rPr>
                <w:b/>
                <w:bCs/>
                <w:noProof/>
                <w:sz w:val="18"/>
                <w:szCs w:val="18"/>
                <w:lang w:val="sr-Latn-RS"/>
              </w:rPr>
              <w:t>23716</w:t>
            </w:r>
          </w:p>
        </w:tc>
        <w:tc>
          <w:tcPr>
            <w:tcW w:w="1440" w:type="dxa"/>
            <w:vAlign w:val="center"/>
          </w:tcPr>
          <w:p w:rsidR="00761FD0" w:rsidRPr="00627F16" w:rsidRDefault="0048153A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21918</w:t>
            </w:r>
          </w:p>
        </w:tc>
        <w:tc>
          <w:tcPr>
            <w:tcW w:w="1260" w:type="dxa"/>
            <w:vAlign w:val="center"/>
          </w:tcPr>
          <w:p w:rsidR="00761FD0" w:rsidRPr="00627F16" w:rsidRDefault="0048153A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21918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5174</w:t>
            </w:r>
          </w:p>
        </w:tc>
        <w:tc>
          <w:tcPr>
            <w:tcW w:w="900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410000</w:t>
            </w:r>
          </w:p>
        </w:tc>
        <w:tc>
          <w:tcPr>
            <w:tcW w:w="3930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РАСХОДИ ЗА ЗАПОСЛЕНЕ (5175 + 5177 + 5181 + 5183 + 5188 + 5190 + 5192 + 5194)</w:t>
            </w:r>
          </w:p>
        </w:tc>
        <w:tc>
          <w:tcPr>
            <w:tcW w:w="1440" w:type="dxa"/>
            <w:vAlign w:val="center"/>
          </w:tcPr>
          <w:p w:rsidR="00761FD0" w:rsidRPr="00627F16" w:rsidRDefault="00F229CF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20643</w:t>
            </w:r>
          </w:p>
        </w:tc>
        <w:tc>
          <w:tcPr>
            <w:tcW w:w="1440" w:type="dxa"/>
            <w:vAlign w:val="center"/>
          </w:tcPr>
          <w:p w:rsidR="00761FD0" w:rsidRPr="00627F16" w:rsidRDefault="00F229CF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19649</w:t>
            </w:r>
          </w:p>
        </w:tc>
        <w:tc>
          <w:tcPr>
            <w:tcW w:w="1260" w:type="dxa"/>
            <w:vAlign w:val="center"/>
          </w:tcPr>
          <w:p w:rsidR="00761FD0" w:rsidRPr="00627F16" w:rsidRDefault="00F229CF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19649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5175</w:t>
            </w:r>
          </w:p>
        </w:tc>
        <w:tc>
          <w:tcPr>
            <w:tcW w:w="900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411000</w:t>
            </w:r>
          </w:p>
        </w:tc>
        <w:tc>
          <w:tcPr>
            <w:tcW w:w="3930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ПЛАТЕ, ДОДАЦИ И НАКНАДЕ ЗАПОСЛЕНИХ (ЗАРАДЕ) (5176)</w:t>
            </w:r>
          </w:p>
        </w:tc>
        <w:tc>
          <w:tcPr>
            <w:tcW w:w="1440" w:type="dxa"/>
            <w:vAlign w:val="center"/>
          </w:tcPr>
          <w:p w:rsidR="00761FD0" w:rsidRPr="00627F16" w:rsidRDefault="006C53E6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16013</w:t>
            </w:r>
          </w:p>
        </w:tc>
        <w:tc>
          <w:tcPr>
            <w:tcW w:w="1440" w:type="dxa"/>
            <w:vAlign w:val="center"/>
          </w:tcPr>
          <w:p w:rsidR="00761FD0" w:rsidRPr="00627F16" w:rsidRDefault="006C53E6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15672</w:t>
            </w:r>
          </w:p>
        </w:tc>
        <w:tc>
          <w:tcPr>
            <w:tcW w:w="1260" w:type="dxa"/>
            <w:vAlign w:val="center"/>
          </w:tcPr>
          <w:p w:rsidR="00761FD0" w:rsidRPr="00627F16" w:rsidRDefault="006C53E6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15672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5176</w:t>
            </w:r>
          </w:p>
        </w:tc>
        <w:tc>
          <w:tcPr>
            <w:tcW w:w="900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411100</w:t>
            </w:r>
          </w:p>
        </w:tc>
        <w:tc>
          <w:tcPr>
            <w:tcW w:w="3930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Плате, додаци и накнаде запослених</w:t>
            </w:r>
          </w:p>
        </w:tc>
        <w:tc>
          <w:tcPr>
            <w:tcW w:w="1440" w:type="dxa"/>
            <w:vAlign w:val="center"/>
          </w:tcPr>
          <w:p w:rsidR="00761FD0" w:rsidRPr="00627F16" w:rsidRDefault="006C53E6" w:rsidP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16013</w:t>
            </w:r>
          </w:p>
        </w:tc>
        <w:tc>
          <w:tcPr>
            <w:tcW w:w="1440" w:type="dxa"/>
            <w:vAlign w:val="center"/>
          </w:tcPr>
          <w:p w:rsidR="00761FD0" w:rsidRPr="00627F16" w:rsidRDefault="006C53E6" w:rsidP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15672</w:t>
            </w:r>
          </w:p>
        </w:tc>
        <w:tc>
          <w:tcPr>
            <w:tcW w:w="1260" w:type="dxa"/>
            <w:vAlign w:val="center"/>
          </w:tcPr>
          <w:p w:rsidR="00761FD0" w:rsidRPr="00627F16" w:rsidRDefault="006C53E6" w:rsidP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15672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5177</w:t>
            </w:r>
          </w:p>
        </w:tc>
        <w:tc>
          <w:tcPr>
            <w:tcW w:w="900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412000</w:t>
            </w:r>
          </w:p>
        </w:tc>
        <w:tc>
          <w:tcPr>
            <w:tcW w:w="3930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СОЦИЈАЛНИ ДОПРИНОСИ НА ТЕРЕТ ПОСЛОДАВЦА (од 5178 до 5180)</w:t>
            </w:r>
          </w:p>
        </w:tc>
        <w:tc>
          <w:tcPr>
            <w:tcW w:w="1440" w:type="dxa"/>
            <w:vAlign w:val="center"/>
          </w:tcPr>
          <w:p w:rsidR="00761FD0" w:rsidRPr="00627F16" w:rsidRDefault="006C53E6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2868</w:t>
            </w:r>
          </w:p>
        </w:tc>
        <w:tc>
          <w:tcPr>
            <w:tcW w:w="1440" w:type="dxa"/>
            <w:vAlign w:val="center"/>
          </w:tcPr>
          <w:p w:rsidR="00761FD0" w:rsidRPr="00627F16" w:rsidRDefault="006C53E6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2805</w:t>
            </w:r>
          </w:p>
        </w:tc>
        <w:tc>
          <w:tcPr>
            <w:tcW w:w="1260" w:type="dxa"/>
            <w:vAlign w:val="center"/>
          </w:tcPr>
          <w:p w:rsidR="00761FD0" w:rsidRPr="00627F16" w:rsidRDefault="006C53E6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2805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5178</w:t>
            </w:r>
          </w:p>
        </w:tc>
        <w:tc>
          <w:tcPr>
            <w:tcW w:w="900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412100</w:t>
            </w:r>
          </w:p>
        </w:tc>
        <w:tc>
          <w:tcPr>
            <w:tcW w:w="3930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Допринос за пензијско и инвалидско осигурање</w:t>
            </w:r>
          </w:p>
        </w:tc>
        <w:tc>
          <w:tcPr>
            <w:tcW w:w="1440" w:type="dxa"/>
            <w:vAlign w:val="center"/>
          </w:tcPr>
          <w:p w:rsidR="00761FD0" w:rsidRPr="00627F16" w:rsidRDefault="006C7FD3" w:rsidP="006C7FD3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1922</w:t>
            </w:r>
          </w:p>
        </w:tc>
        <w:tc>
          <w:tcPr>
            <w:tcW w:w="1440" w:type="dxa"/>
            <w:vAlign w:val="center"/>
          </w:tcPr>
          <w:p w:rsidR="00761FD0" w:rsidRPr="00627F16" w:rsidRDefault="006C53E6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1881</w:t>
            </w:r>
          </w:p>
        </w:tc>
        <w:tc>
          <w:tcPr>
            <w:tcW w:w="1260" w:type="dxa"/>
            <w:vAlign w:val="center"/>
          </w:tcPr>
          <w:p w:rsidR="00761FD0" w:rsidRPr="00627F16" w:rsidRDefault="006C53E6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1881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5179</w:t>
            </w:r>
          </w:p>
        </w:tc>
        <w:tc>
          <w:tcPr>
            <w:tcW w:w="900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412200</w:t>
            </w:r>
          </w:p>
        </w:tc>
        <w:tc>
          <w:tcPr>
            <w:tcW w:w="3930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Допринос за здравствено осигурање</w:t>
            </w:r>
          </w:p>
        </w:tc>
        <w:tc>
          <w:tcPr>
            <w:tcW w:w="1440" w:type="dxa"/>
            <w:vAlign w:val="center"/>
          </w:tcPr>
          <w:p w:rsidR="00761FD0" w:rsidRPr="00627F16" w:rsidRDefault="006C7FD3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826</w:t>
            </w:r>
          </w:p>
        </w:tc>
        <w:tc>
          <w:tcPr>
            <w:tcW w:w="1440" w:type="dxa"/>
            <w:vAlign w:val="center"/>
          </w:tcPr>
          <w:p w:rsidR="00761FD0" w:rsidRPr="00761FD0" w:rsidRDefault="006C53E6">
            <w:pPr>
              <w:jc w:val="right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807</w:t>
            </w:r>
          </w:p>
        </w:tc>
        <w:tc>
          <w:tcPr>
            <w:tcW w:w="1260" w:type="dxa"/>
            <w:vAlign w:val="center"/>
          </w:tcPr>
          <w:p w:rsidR="00761FD0" w:rsidRPr="00761FD0" w:rsidRDefault="006C53E6" w:rsidP="00761FD0">
            <w:pPr>
              <w:jc w:val="right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807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5180</w:t>
            </w:r>
          </w:p>
        </w:tc>
        <w:tc>
          <w:tcPr>
            <w:tcW w:w="900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412300</w:t>
            </w:r>
          </w:p>
        </w:tc>
        <w:tc>
          <w:tcPr>
            <w:tcW w:w="3930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Допринос за незапосленост</w:t>
            </w:r>
          </w:p>
        </w:tc>
        <w:tc>
          <w:tcPr>
            <w:tcW w:w="1440" w:type="dxa"/>
            <w:vAlign w:val="center"/>
          </w:tcPr>
          <w:p w:rsidR="00761FD0" w:rsidRPr="00627F16" w:rsidRDefault="006C7FD3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120</w:t>
            </w:r>
          </w:p>
        </w:tc>
        <w:tc>
          <w:tcPr>
            <w:tcW w:w="1440" w:type="dxa"/>
            <w:vAlign w:val="center"/>
          </w:tcPr>
          <w:p w:rsidR="00761FD0" w:rsidRPr="00761FD0" w:rsidRDefault="006C53E6" w:rsidP="006C53E6">
            <w:pPr>
              <w:jc w:val="right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117</w:t>
            </w:r>
          </w:p>
        </w:tc>
        <w:tc>
          <w:tcPr>
            <w:tcW w:w="1260" w:type="dxa"/>
            <w:vAlign w:val="center"/>
          </w:tcPr>
          <w:p w:rsidR="00761FD0" w:rsidRPr="00761FD0" w:rsidRDefault="006C53E6" w:rsidP="006C53E6">
            <w:pPr>
              <w:jc w:val="right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117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5181</w:t>
            </w:r>
          </w:p>
        </w:tc>
        <w:tc>
          <w:tcPr>
            <w:tcW w:w="900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413000</w:t>
            </w:r>
          </w:p>
        </w:tc>
        <w:tc>
          <w:tcPr>
            <w:tcW w:w="3930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НАКНАДЕ У НАТУРИ (5182)</w:t>
            </w:r>
          </w:p>
        </w:tc>
        <w:tc>
          <w:tcPr>
            <w:tcW w:w="1440" w:type="dxa"/>
            <w:vAlign w:val="center"/>
          </w:tcPr>
          <w:p w:rsidR="00761FD0" w:rsidRPr="00627F16" w:rsidRDefault="00F229CF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129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627F16" w:rsidRDefault="00761FD0" w:rsidP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5182</w:t>
            </w:r>
          </w:p>
        </w:tc>
        <w:tc>
          <w:tcPr>
            <w:tcW w:w="900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413100</w:t>
            </w:r>
          </w:p>
        </w:tc>
        <w:tc>
          <w:tcPr>
            <w:tcW w:w="3930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Накнаде у натури</w:t>
            </w:r>
          </w:p>
        </w:tc>
        <w:tc>
          <w:tcPr>
            <w:tcW w:w="1440" w:type="dxa"/>
            <w:vAlign w:val="center"/>
          </w:tcPr>
          <w:p w:rsidR="00761FD0" w:rsidRPr="00627F16" w:rsidRDefault="006C7FD3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129</w:t>
            </w:r>
          </w:p>
        </w:tc>
        <w:tc>
          <w:tcPr>
            <w:tcW w:w="1440" w:type="dxa"/>
            <w:vAlign w:val="center"/>
          </w:tcPr>
          <w:p w:rsidR="00761FD0" w:rsidRPr="005E040B" w:rsidRDefault="00761FD0">
            <w:pPr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5E040B" w:rsidRDefault="00761FD0" w:rsidP="00761FD0">
            <w:pPr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5183</w:t>
            </w:r>
          </w:p>
        </w:tc>
        <w:tc>
          <w:tcPr>
            <w:tcW w:w="900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414000</w:t>
            </w:r>
          </w:p>
        </w:tc>
        <w:tc>
          <w:tcPr>
            <w:tcW w:w="3930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СОЦИЈАЛНА ДАВАЊА ЗАПОСЛЕНИМА (од 5184 до 5187)</w:t>
            </w:r>
          </w:p>
        </w:tc>
        <w:tc>
          <w:tcPr>
            <w:tcW w:w="1440" w:type="dxa"/>
            <w:vAlign w:val="center"/>
          </w:tcPr>
          <w:p w:rsidR="00761FD0" w:rsidRPr="00627F16" w:rsidRDefault="00F229CF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189</w:t>
            </w:r>
          </w:p>
        </w:tc>
        <w:tc>
          <w:tcPr>
            <w:tcW w:w="1440" w:type="dxa"/>
            <w:vAlign w:val="center"/>
          </w:tcPr>
          <w:p w:rsidR="00761FD0" w:rsidRPr="00627F16" w:rsidRDefault="00F229CF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110</w:t>
            </w:r>
          </w:p>
        </w:tc>
        <w:tc>
          <w:tcPr>
            <w:tcW w:w="1260" w:type="dxa"/>
            <w:vAlign w:val="center"/>
          </w:tcPr>
          <w:p w:rsidR="00761FD0" w:rsidRPr="00627F16" w:rsidRDefault="00F229CF" w:rsidP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110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5184</w:t>
            </w:r>
          </w:p>
        </w:tc>
        <w:tc>
          <w:tcPr>
            <w:tcW w:w="900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414100</w:t>
            </w:r>
          </w:p>
        </w:tc>
        <w:tc>
          <w:tcPr>
            <w:tcW w:w="3930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Исплата накнада за време одсуствовања с посла на терет фондова</w:t>
            </w:r>
          </w:p>
        </w:tc>
        <w:tc>
          <w:tcPr>
            <w:tcW w:w="1440" w:type="dxa"/>
            <w:vAlign w:val="center"/>
          </w:tcPr>
          <w:p w:rsidR="00761FD0" w:rsidRPr="00627F16" w:rsidRDefault="006C7FD3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189</w:t>
            </w:r>
          </w:p>
        </w:tc>
        <w:tc>
          <w:tcPr>
            <w:tcW w:w="1440" w:type="dxa"/>
            <w:vAlign w:val="center"/>
          </w:tcPr>
          <w:p w:rsidR="00761FD0" w:rsidRPr="005E040B" w:rsidRDefault="00F229CF">
            <w:pPr>
              <w:jc w:val="right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110</w:t>
            </w:r>
          </w:p>
        </w:tc>
        <w:tc>
          <w:tcPr>
            <w:tcW w:w="1260" w:type="dxa"/>
            <w:vAlign w:val="center"/>
          </w:tcPr>
          <w:p w:rsidR="00761FD0" w:rsidRPr="005E040B" w:rsidRDefault="00F229CF" w:rsidP="00761FD0">
            <w:pPr>
              <w:jc w:val="right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110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5185</w:t>
            </w:r>
          </w:p>
        </w:tc>
        <w:tc>
          <w:tcPr>
            <w:tcW w:w="900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414200</w:t>
            </w:r>
          </w:p>
        </w:tc>
        <w:tc>
          <w:tcPr>
            <w:tcW w:w="3930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Расходи за образовање деце запослених</w:t>
            </w:r>
          </w:p>
        </w:tc>
        <w:tc>
          <w:tcPr>
            <w:tcW w:w="1440" w:type="dxa"/>
            <w:vAlign w:val="center"/>
          </w:tcPr>
          <w:p w:rsidR="00761FD0" w:rsidRPr="00627F16" w:rsidRDefault="00761FD0" w:rsidP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61FD0" w:rsidRPr="005E040B" w:rsidRDefault="00761FD0">
            <w:pPr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5E040B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5186</w:t>
            </w:r>
          </w:p>
        </w:tc>
        <w:tc>
          <w:tcPr>
            <w:tcW w:w="900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414300</w:t>
            </w:r>
          </w:p>
        </w:tc>
        <w:tc>
          <w:tcPr>
            <w:tcW w:w="3930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Отпремнине и помоћи</w:t>
            </w:r>
          </w:p>
        </w:tc>
        <w:tc>
          <w:tcPr>
            <w:tcW w:w="1440" w:type="dxa"/>
            <w:vAlign w:val="center"/>
          </w:tcPr>
          <w:p w:rsidR="00761FD0" w:rsidRPr="00761FD0" w:rsidRDefault="00761FD0">
            <w:pPr>
              <w:jc w:val="right"/>
              <w:rPr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:rsidR="00761FD0" w:rsidRPr="005E040B" w:rsidRDefault="00761FD0">
            <w:pPr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5E040B" w:rsidRDefault="00761FD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5187</w:t>
            </w:r>
          </w:p>
        </w:tc>
        <w:tc>
          <w:tcPr>
            <w:tcW w:w="900" w:type="dxa"/>
            <w:vAlign w:val="center"/>
          </w:tcPr>
          <w:p w:rsidR="00761FD0" w:rsidRPr="00627F16" w:rsidRDefault="00761FD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414400</w:t>
            </w:r>
          </w:p>
        </w:tc>
        <w:tc>
          <w:tcPr>
            <w:tcW w:w="3930" w:type="dxa"/>
            <w:vAlign w:val="center"/>
          </w:tcPr>
          <w:p w:rsidR="00761FD0" w:rsidRPr="00627F16" w:rsidRDefault="00761FD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61FD0" w:rsidRPr="00627F16">
        <w:trPr>
          <w:cantSplit/>
        </w:trPr>
        <w:tc>
          <w:tcPr>
            <w:tcW w:w="907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5188</w:t>
            </w:r>
          </w:p>
        </w:tc>
        <w:tc>
          <w:tcPr>
            <w:tcW w:w="900" w:type="dxa"/>
            <w:vAlign w:val="center"/>
          </w:tcPr>
          <w:p w:rsidR="00761FD0" w:rsidRPr="00627F16" w:rsidRDefault="00761FD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415000</w:t>
            </w:r>
          </w:p>
        </w:tc>
        <w:tc>
          <w:tcPr>
            <w:tcW w:w="3930" w:type="dxa"/>
            <w:vAlign w:val="center"/>
          </w:tcPr>
          <w:p w:rsidR="00761FD0" w:rsidRPr="00627F16" w:rsidRDefault="00761FD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НАКНАДА ТРОШКОВА ЗА ЗАПОСЛЕНЕ (5189)</w:t>
            </w:r>
          </w:p>
        </w:tc>
        <w:tc>
          <w:tcPr>
            <w:tcW w:w="1440" w:type="dxa"/>
            <w:vAlign w:val="center"/>
          </w:tcPr>
          <w:p w:rsidR="00761FD0" w:rsidRPr="00627F16" w:rsidRDefault="00F229CF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1284</w:t>
            </w:r>
          </w:p>
        </w:tc>
        <w:tc>
          <w:tcPr>
            <w:tcW w:w="1440" w:type="dxa"/>
            <w:vAlign w:val="center"/>
          </w:tcPr>
          <w:p w:rsidR="00761FD0" w:rsidRPr="00627F16" w:rsidRDefault="00F229CF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908</w:t>
            </w:r>
          </w:p>
        </w:tc>
        <w:tc>
          <w:tcPr>
            <w:tcW w:w="1260" w:type="dxa"/>
            <w:vAlign w:val="center"/>
          </w:tcPr>
          <w:p w:rsidR="00761FD0" w:rsidRPr="00627F16" w:rsidRDefault="00F229CF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908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61FD0" w:rsidRPr="00627F16" w:rsidRDefault="00761FD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D5030" w:rsidRPr="00627F16">
        <w:trPr>
          <w:cantSplit/>
        </w:trPr>
        <w:tc>
          <w:tcPr>
            <w:tcW w:w="907" w:type="dxa"/>
            <w:vAlign w:val="center"/>
          </w:tcPr>
          <w:p w:rsidR="00DD5030" w:rsidRPr="00627F16" w:rsidRDefault="00DD50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5189</w:t>
            </w:r>
          </w:p>
        </w:tc>
        <w:tc>
          <w:tcPr>
            <w:tcW w:w="900" w:type="dxa"/>
            <w:vAlign w:val="center"/>
          </w:tcPr>
          <w:p w:rsidR="00DD5030" w:rsidRPr="00627F16" w:rsidRDefault="00DD50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415100</w:t>
            </w:r>
          </w:p>
        </w:tc>
        <w:tc>
          <w:tcPr>
            <w:tcW w:w="3930" w:type="dxa"/>
            <w:vAlign w:val="center"/>
          </w:tcPr>
          <w:p w:rsidR="00DD5030" w:rsidRPr="00627F16" w:rsidRDefault="00DD503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440" w:type="dxa"/>
            <w:vAlign w:val="center"/>
          </w:tcPr>
          <w:p w:rsidR="00DD5030" w:rsidRPr="00DD5030" w:rsidRDefault="00503F9E" w:rsidP="00D16C99">
            <w:pPr>
              <w:jc w:val="right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1284</w:t>
            </w:r>
          </w:p>
        </w:tc>
        <w:tc>
          <w:tcPr>
            <w:tcW w:w="1440" w:type="dxa"/>
            <w:vAlign w:val="center"/>
          </w:tcPr>
          <w:p w:rsidR="00DD5030" w:rsidRPr="00DD5030" w:rsidRDefault="00F229CF" w:rsidP="00D16C99">
            <w:pPr>
              <w:jc w:val="right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908</w:t>
            </w:r>
          </w:p>
        </w:tc>
        <w:tc>
          <w:tcPr>
            <w:tcW w:w="1260" w:type="dxa"/>
            <w:vAlign w:val="center"/>
          </w:tcPr>
          <w:p w:rsidR="00DD5030" w:rsidRPr="00DD5030" w:rsidRDefault="00F229CF" w:rsidP="00D16C99">
            <w:pPr>
              <w:jc w:val="right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908</w:t>
            </w:r>
          </w:p>
        </w:tc>
        <w:tc>
          <w:tcPr>
            <w:tcW w:w="1260" w:type="dxa"/>
            <w:vAlign w:val="center"/>
          </w:tcPr>
          <w:p w:rsidR="00DD5030" w:rsidRPr="00627F16" w:rsidRDefault="00DD50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D5030" w:rsidRPr="00627F16" w:rsidRDefault="00DD50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D5030" w:rsidRPr="00627F16" w:rsidRDefault="00DD50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D5030" w:rsidRPr="00627F16" w:rsidRDefault="00DD50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D5030" w:rsidRPr="00627F16" w:rsidRDefault="00DD50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D5030" w:rsidRPr="00627F16">
        <w:trPr>
          <w:cantSplit/>
        </w:trPr>
        <w:tc>
          <w:tcPr>
            <w:tcW w:w="907" w:type="dxa"/>
            <w:vAlign w:val="center"/>
          </w:tcPr>
          <w:p w:rsidR="00DD5030" w:rsidRPr="00627F16" w:rsidRDefault="00DD503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5190</w:t>
            </w:r>
          </w:p>
        </w:tc>
        <w:tc>
          <w:tcPr>
            <w:tcW w:w="900" w:type="dxa"/>
            <w:vAlign w:val="center"/>
          </w:tcPr>
          <w:p w:rsidR="00DD5030" w:rsidRPr="00627F16" w:rsidRDefault="00DD503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416000</w:t>
            </w:r>
          </w:p>
        </w:tc>
        <w:tc>
          <w:tcPr>
            <w:tcW w:w="3930" w:type="dxa"/>
            <w:vAlign w:val="center"/>
          </w:tcPr>
          <w:p w:rsidR="00DD5030" w:rsidRPr="00627F16" w:rsidRDefault="00DD503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НАГРАДЕ ЗАПОСЛЕНИМА И ОСТАЛИ ПОСЕБНИ РАСХОДИ (5191</w:t>
            </w:r>
            <w:r w:rsidRPr="00627F16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1440" w:type="dxa"/>
            <w:vAlign w:val="center"/>
          </w:tcPr>
          <w:p w:rsidR="00DD5030" w:rsidRPr="00627F16" w:rsidRDefault="00F229CF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160</w:t>
            </w:r>
          </w:p>
        </w:tc>
        <w:tc>
          <w:tcPr>
            <w:tcW w:w="1440" w:type="dxa"/>
            <w:vAlign w:val="center"/>
          </w:tcPr>
          <w:p w:rsidR="00DD5030" w:rsidRPr="00627F16" w:rsidRDefault="00F229CF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154</w:t>
            </w:r>
          </w:p>
        </w:tc>
        <w:tc>
          <w:tcPr>
            <w:tcW w:w="1260" w:type="dxa"/>
            <w:vAlign w:val="center"/>
          </w:tcPr>
          <w:p w:rsidR="00DD5030" w:rsidRPr="00627F16" w:rsidRDefault="00F229CF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154</w:t>
            </w:r>
          </w:p>
        </w:tc>
        <w:tc>
          <w:tcPr>
            <w:tcW w:w="1260" w:type="dxa"/>
            <w:vAlign w:val="center"/>
          </w:tcPr>
          <w:p w:rsidR="00DD5030" w:rsidRPr="00627F16" w:rsidRDefault="00DD50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D5030" w:rsidRPr="00627F16" w:rsidRDefault="00DD50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D5030" w:rsidRPr="00627F16" w:rsidRDefault="00DD50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D5030" w:rsidRPr="00627F16" w:rsidRDefault="00DD50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D5030" w:rsidRPr="00627F16" w:rsidRDefault="00DD50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D5030" w:rsidRPr="00627F16">
        <w:trPr>
          <w:cantSplit/>
        </w:trPr>
        <w:tc>
          <w:tcPr>
            <w:tcW w:w="907" w:type="dxa"/>
            <w:vAlign w:val="center"/>
          </w:tcPr>
          <w:p w:rsidR="00DD5030" w:rsidRPr="00627F16" w:rsidRDefault="00DD50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5191</w:t>
            </w:r>
          </w:p>
        </w:tc>
        <w:tc>
          <w:tcPr>
            <w:tcW w:w="900" w:type="dxa"/>
            <w:vAlign w:val="center"/>
          </w:tcPr>
          <w:p w:rsidR="00DD5030" w:rsidRPr="00627F16" w:rsidRDefault="00DD50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416100</w:t>
            </w:r>
          </w:p>
        </w:tc>
        <w:tc>
          <w:tcPr>
            <w:tcW w:w="3930" w:type="dxa"/>
            <w:vAlign w:val="center"/>
          </w:tcPr>
          <w:p w:rsidR="00DD5030" w:rsidRPr="00627F16" w:rsidRDefault="00DD503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 xml:space="preserve">Награде </w:t>
            </w:r>
            <w:r>
              <w:rPr>
                <w:noProof/>
                <w:sz w:val="18"/>
                <w:szCs w:val="18"/>
              </w:rPr>
              <w:t>запосленима</w:t>
            </w:r>
            <w:r w:rsidRPr="00627F16">
              <w:rPr>
                <w:noProof/>
                <w:sz w:val="18"/>
                <w:szCs w:val="18"/>
              </w:rPr>
              <w:t xml:space="preserve"> и остали посебни расходи</w:t>
            </w:r>
          </w:p>
        </w:tc>
        <w:tc>
          <w:tcPr>
            <w:tcW w:w="1440" w:type="dxa"/>
            <w:vAlign w:val="center"/>
          </w:tcPr>
          <w:p w:rsidR="00DD5030" w:rsidRPr="00627F16" w:rsidRDefault="00503F9E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160</w:t>
            </w:r>
          </w:p>
        </w:tc>
        <w:tc>
          <w:tcPr>
            <w:tcW w:w="1440" w:type="dxa"/>
            <w:vAlign w:val="center"/>
          </w:tcPr>
          <w:p w:rsidR="00DD5030" w:rsidRPr="00F229CF" w:rsidRDefault="00F229CF">
            <w:pPr>
              <w:jc w:val="right"/>
              <w:rPr>
                <w:b/>
                <w:bCs/>
                <w:noProof/>
                <w:sz w:val="18"/>
                <w:szCs w:val="18"/>
                <w:lang w:val="sr-Latn-RS"/>
              </w:rPr>
            </w:pPr>
            <w:r>
              <w:rPr>
                <w:b/>
                <w:bCs/>
                <w:noProof/>
                <w:sz w:val="18"/>
                <w:szCs w:val="18"/>
                <w:lang w:val="sr-Latn-RS"/>
              </w:rPr>
              <w:t>154</w:t>
            </w:r>
          </w:p>
        </w:tc>
        <w:tc>
          <w:tcPr>
            <w:tcW w:w="1260" w:type="dxa"/>
            <w:vAlign w:val="center"/>
          </w:tcPr>
          <w:p w:rsidR="00DD5030" w:rsidRPr="00627F16" w:rsidRDefault="00F229CF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154</w:t>
            </w:r>
          </w:p>
        </w:tc>
        <w:tc>
          <w:tcPr>
            <w:tcW w:w="1260" w:type="dxa"/>
            <w:vAlign w:val="center"/>
          </w:tcPr>
          <w:p w:rsidR="00DD5030" w:rsidRPr="00627F16" w:rsidRDefault="00DD50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D5030" w:rsidRPr="00627F16" w:rsidRDefault="00DD50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D5030" w:rsidRPr="00627F16" w:rsidRDefault="00DD50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D5030" w:rsidRPr="00627F16" w:rsidRDefault="00DD50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D5030" w:rsidRPr="00627F16" w:rsidRDefault="00DD50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D5030" w:rsidRPr="00627F16">
        <w:trPr>
          <w:cantSplit/>
          <w:trHeight w:val="358"/>
        </w:trPr>
        <w:tc>
          <w:tcPr>
            <w:tcW w:w="907" w:type="dxa"/>
            <w:vAlign w:val="center"/>
          </w:tcPr>
          <w:p w:rsidR="00DD5030" w:rsidRPr="00627F16" w:rsidRDefault="00DD503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5192</w:t>
            </w:r>
          </w:p>
        </w:tc>
        <w:tc>
          <w:tcPr>
            <w:tcW w:w="900" w:type="dxa"/>
            <w:vAlign w:val="center"/>
          </w:tcPr>
          <w:p w:rsidR="00DD5030" w:rsidRPr="00627F16" w:rsidRDefault="00DD503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417000</w:t>
            </w:r>
          </w:p>
        </w:tc>
        <w:tc>
          <w:tcPr>
            <w:tcW w:w="3930" w:type="dxa"/>
            <w:vAlign w:val="center"/>
          </w:tcPr>
          <w:p w:rsidR="00DD5030" w:rsidRPr="00627F16" w:rsidRDefault="00DD503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ПОСЛАНИЧКИ ДОДАТАК (5193)</w:t>
            </w:r>
          </w:p>
        </w:tc>
        <w:tc>
          <w:tcPr>
            <w:tcW w:w="1440" w:type="dxa"/>
            <w:vAlign w:val="center"/>
          </w:tcPr>
          <w:p w:rsidR="00DD5030" w:rsidRPr="00627F16" w:rsidRDefault="00DD50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D5030" w:rsidRPr="00627F16" w:rsidRDefault="00DD50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D5030" w:rsidRPr="00627F16" w:rsidRDefault="00DD50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D5030" w:rsidRPr="00627F16" w:rsidRDefault="00DD50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D5030" w:rsidRPr="00627F16" w:rsidRDefault="00DD50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D5030" w:rsidRPr="00627F16" w:rsidRDefault="00DD50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D5030" w:rsidRPr="00627F16" w:rsidRDefault="00DD50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D5030" w:rsidRPr="00627F16" w:rsidRDefault="00DD50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D5030" w:rsidRPr="00627F16">
        <w:trPr>
          <w:cantSplit/>
        </w:trPr>
        <w:tc>
          <w:tcPr>
            <w:tcW w:w="907" w:type="dxa"/>
            <w:vAlign w:val="center"/>
          </w:tcPr>
          <w:p w:rsidR="00DD5030" w:rsidRPr="00627F16" w:rsidRDefault="00DD50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5193</w:t>
            </w:r>
          </w:p>
        </w:tc>
        <w:tc>
          <w:tcPr>
            <w:tcW w:w="900" w:type="dxa"/>
            <w:vAlign w:val="center"/>
          </w:tcPr>
          <w:p w:rsidR="00DD5030" w:rsidRPr="00627F16" w:rsidRDefault="00DD50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417100</w:t>
            </w:r>
          </w:p>
        </w:tc>
        <w:tc>
          <w:tcPr>
            <w:tcW w:w="3930" w:type="dxa"/>
            <w:vAlign w:val="center"/>
          </w:tcPr>
          <w:p w:rsidR="00DD5030" w:rsidRPr="00627F16" w:rsidRDefault="00DD503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Посланички додатак</w:t>
            </w:r>
          </w:p>
        </w:tc>
        <w:tc>
          <w:tcPr>
            <w:tcW w:w="1440" w:type="dxa"/>
            <w:vAlign w:val="center"/>
          </w:tcPr>
          <w:p w:rsidR="00DD5030" w:rsidRPr="00627F16" w:rsidRDefault="00DD503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D5030" w:rsidRPr="00627F16" w:rsidRDefault="00DD50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D5030" w:rsidRPr="00627F16" w:rsidRDefault="00DD503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D5030" w:rsidRPr="00627F16" w:rsidRDefault="00DD50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D5030" w:rsidRPr="00627F16" w:rsidRDefault="00DD50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D5030" w:rsidRPr="00627F16" w:rsidRDefault="00DD50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D5030" w:rsidRPr="00627F16" w:rsidRDefault="00DD50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D5030" w:rsidRPr="00627F16" w:rsidRDefault="00DD50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D5030" w:rsidRPr="00627F16">
        <w:trPr>
          <w:cantSplit/>
        </w:trPr>
        <w:tc>
          <w:tcPr>
            <w:tcW w:w="907" w:type="dxa"/>
            <w:vAlign w:val="center"/>
          </w:tcPr>
          <w:p w:rsidR="00DD5030" w:rsidRPr="00627F16" w:rsidRDefault="00DD503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5194</w:t>
            </w:r>
          </w:p>
        </w:tc>
        <w:tc>
          <w:tcPr>
            <w:tcW w:w="900" w:type="dxa"/>
            <w:vAlign w:val="center"/>
          </w:tcPr>
          <w:p w:rsidR="00DD5030" w:rsidRPr="00627F16" w:rsidRDefault="00DD503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418000</w:t>
            </w:r>
          </w:p>
        </w:tc>
        <w:tc>
          <w:tcPr>
            <w:tcW w:w="3930" w:type="dxa"/>
            <w:vAlign w:val="center"/>
          </w:tcPr>
          <w:p w:rsidR="00DD5030" w:rsidRPr="00627F16" w:rsidRDefault="00DD503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СУДИЈСКИ ДОДАТАК (5195)</w:t>
            </w:r>
          </w:p>
        </w:tc>
        <w:tc>
          <w:tcPr>
            <w:tcW w:w="1440" w:type="dxa"/>
            <w:vAlign w:val="center"/>
          </w:tcPr>
          <w:p w:rsidR="00DD5030" w:rsidRPr="00627F16" w:rsidRDefault="00DD50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D5030" w:rsidRPr="00627F16" w:rsidRDefault="00DD50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D5030" w:rsidRPr="00627F16" w:rsidRDefault="00DD50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D5030" w:rsidRPr="00627F16" w:rsidRDefault="00DD50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D5030" w:rsidRPr="00627F16" w:rsidRDefault="00DD50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D5030" w:rsidRPr="00627F16" w:rsidRDefault="00DD50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D5030" w:rsidRPr="00627F16" w:rsidRDefault="00DD50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D5030" w:rsidRPr="00627F16" w:rsidRDefault="00DD50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D5030" w:rsidRPr="00627F16">
        <w:trPr>
          <w:cantSplit/>
        </w:trPr>
        <w:tc>
          <w:tcPr>
            <w:tcW w:w="907" w:type="dxa"/>
            <w:vAlign w:val="center"/>
          </w:tcPr>
          <w:p w:rsidR="00DD5030" w:rsidRPr="00627F16" w:rsidRDefault="00DD50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5195</w:t>
            </w:r>
          </w:p>
        </w:tc>
        <w:tc>
          <w:tcPr>
            <w:tcW w:w="900" w:type="dxa"/>
            <w:vAlign w:val="center"/>
          </w:tcPr>
          <w:p w:rsidR="00DD5030" w:rsidRPr="00627F16" w:rsidRDefault="00DD50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418100</w:t>
            </w:r>
          </w:p>
        </w:tc>
        <w:tc>
          <w:tcPr>
            <w:tcW w:w="3930" w:type="dxa"/>
            <w:vAlign w:val="center"/>
          </w:tcPr>
          <w:p w:rsidR="00DD5030" w:rsidRPr="00627F16" w:rsidRDefault="00DD503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Судијски додатак</w:t>
            </w:r>
          </w:p>
        </w:tc>
        <w:tc>
          <w:tcPr>
            <w:tcW w:w="1440" w:type="dxa"/>
            <w:vAlign w:val="center"/>
          </w:tcPr>
          <w:p w:rsidR="00DD5030" w:rsidRPr="00627F16" w:rsidRDefault="00DD503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D5030" w:rsidRPr="00627F16" w:rsidRDefault="00DD50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D5030" w:rsidRPr="00627F16" w:rsidRDefault="00DD503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D5030" w:rsidRPr="00627F16" w:rsidRDefault="00DD50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D5030" w:rsidRPr="00627F16" w:rsidRDefault="00DD50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D5030" w:rsidRPr="00627F16" w:rsidRDefault="00DD50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D5030" w:rsidRPr="00627F16" w:rsidRDefault="00DD50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D5030" w:rsidRPr="00627F16" w:rsidRDefault="00DD50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D5030" w:rsidRPr="00627F16">
        <w:trPr>
          <w:cantSplit/>
        </w:trPr>
        <w:tc>
          <w:tcPr>
            <w:tcW w:w="907" w:type="dxa"/>
            <w:vAlign w:val="center"/>
          </w:tcPr>
          <w:p w:rsidR="00DD5030" w:rsidRPr="00627F16" w:rsidRDefault="00DD503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5196</w:t>
            </w:r>
          </w:p>
        </w:tc>
        <w:tc>
          <w:tcPr>
            <w:tcW w:w="900" w:type="dxa"/>
            <w:vAlign w:val="center"/>
          </w:tcPr>
          <w:p w:rsidR="00DD5030" w:rsidRPr="00627F16" w:rsidRDefault="00DD503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420000</w:t>
            </w:r>
          </w:p>
        </w:tc>
        <w:tc>
          <w:tcPr>
            <w:tcW w:w="3930" w:type="dxa"/>
            <w:vAlign w:val="center"/>
          </w:tcPr>
          <w:p w:rsidR="00DD5030" w:rsidRPr="00627F16" w:rsidRDefault="00DD503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КОРИШЋЕЊЕ УСЛУГА И РОБА (5197 + 5205 + 5211 + 5220 + 5228 + 5231) </w:t>
            </w:r>
          </w:p>
        </w:tc>
        <w:tc>
          <w:tcPr>
            <w:tcW w:w="1440" w:type="dxa"/>
            <w:vAlign w:val="center"/>
          </w:tcPr>
          <w:p w:rsidR="00DD5030" w:rsidRPr="00171489" w:rsidRDefault="00171489" w:rsidP="00E45E30">
            <w:pPr>
              <w:jc w:val="right"/>
              <w:rPr>
                <w:b/>
                <w:bCs/>
                <w:noProof/>
                <w:sz w:val="18"/>
                <w:szCs w:val="18"/>
                <w:lang w:val="sr-Latn-RS"/>
              </w:rPr>
            </w:pPr>
            <w:r>
              <w:rPr>
                <w:b/>
                <w:bCs/>
                <w:noProof/>
                <w:sz w:val="18"/>
                <w:szCs w:val="18"/>
                <w:lang w:val="sr-Latn-RS"/>
              </w:rPr>
              <w:t>3073</w:t>
            </w:r>
          </w:p>
        </w:tc>
        <w:tc>
          <w:tcPr>
            <w:tcW w:w="1440" w:type="dxa"/>
            <w:vAlign w:val="center"/>
          </w:tcPr>
          <w:p w:rsidR="00DD5030" w:rsidRPr="00627F16" w:rsidRDefault="0017148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2269</w:t>
            </w:r>
          </w:p>
        </w:tc>
        <w:tc>
          <w:tcPr>
            <w:tcW w:w="1260" w:type="dxa"/>
            <w:vAlign w:val="center"/>
          </w:tcPr>
          <w:p w:rsidR="00DD5030" w:rsidRPr="00627F16" w:rsidRDefault="0017148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2269</w:t>
            </w:r>
          </w:p>
        </w:tc>
        <w:tc>
          <w:tcPr>
            <w:tcW w:w="1260" w:type="dxa"/>
            <w:vAlign w:val="center"/>
          </w:tcPr>
          <w:p w:rsidR="00DD5030" w:rsidRPr="00627F16" w:rsidRDefault="00DD50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D5030" w:rsidRPr="00627F16" w:rsidRDefault="00DD50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D5030" w:rsidRPr="00627F16" w:rsidRDefault="00DD50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D5030" w:rsidRPr="00627F16" w:rsidRDefault="00DD50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D5030" w:rsidRPr="00627F16" w:rsidRDefault="00DD50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E45E30" w:rsidRPr="00627F16">
        <w:trPr>
          <w:cantSplit/>
        </w:trPr>
        <w:tc>
          <w:tcPr>
            <w:tcW w:w="907" w:type="dxa"/>
            <w:vAlign w:val="center"/>
          </w:tcPr>
          <w:p w:rsidR="00E45E30" w:rsidRPr="00627F16" w:rsidRDefault="00E45E3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5197</w:t>
            </w:r>
          </w:p>
        </w:tc>
        <w:tc>
          <w:tcPr>
            <w:tcW w:w="900" w:type="dxa"/>
            <w:vAlign w:val="center"/>
          </w:tcPr>
          <w:p w:rsidR="00E45E30" w:rsidRPr="00627F16" w:rsidRDefault="00E45E3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421000</w:t>
            </w:r>
          </w:p>
        </w:tc>
        <w:tc>
          <w:tcPr>
            <w:tcW w:w="3930" w:type="dxa"/>
            <w:vAlign w:val="center"/>
          </w:tcPr>
          <w:p w:rsidR="00E45E30" w:rsidRPr="00627F16" w:rsidRDefault="00E45E3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СТАЛНИ ТРОШКОВИ (од 5198 до 5204)</w:t>
            </w:r>
          </w:p>
        </w:tc>
        <w:tc>
          <w:tcPr>
            <w:tcW w:w="1440" w:type="dxa"/>
            <w:vAlign w:val="center"/>
          </w:tcPr>
          <w:p w:rsidR="00E45E30" w:rsidRPr="00627F16" w:rsidRDefault="001F4387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1192</w:t>
            </w:r>
          </w:p>
        </w:tc>
        <w:tc>
          <w:tcPr>
            <w:tcW w:w="1440" w:type="dxa"/>
            <w:vAlign w:val="center"/>
          </w:tcPr>
          <w:p w:rsidR="00E45E30" w:rsidRPr="00627F16" w:rsidRDefault="00F267C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1076</w:t>
            </w:r>
          </w:p>
        </w:tc>
        <w:tc>
          <w:tcPr>
            <w:tcW w:w="1260" w:type="dxa"/>
            <w:vAlign w:val="center"/>
          </w:tcPr>
          <w:p w:rsidR="00E45E30" w:rsidRPr="00627F16" w:rsidRDefault="00F267CE" w:rsidP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1076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E45E30" w:rsidRPr="00627F16">
        <w:trPr>
          <w:cantSplit/>
        </w:trPr>
        <w:tc>
          <w:tcPr>
            <w:tcW w:w="907" w:type="dxa"/>
            <w:vAlign w:val="center"/>
          </w:tcPr>
          <w:p w:rsidR="00E45E30" w:rsidRPr="00627F16" w:rsidRDefault="00E45E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5198</w:t>
            </w:r>
          </w:p>
        </w:tc>
        <w:tc>
          <w:tcPr>
            <w:tcW w:w="900" w:type="dxa"/>
            <w:vAlign w:val="center"/>
          </w:tcPr>
          <w:p w:rsidR="00E45E30" w:rsidRPr="00627F16" w:rsidRDefault="00E45E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421100</w:t>
            </w:r>
          </w:p>
        </w:tc>
        <w:tc>
          <w:tcPr>
            <w:tcW w:w="3930" w:type="dxa"/>
            <w:vAlign w:val="center"/>
          </w:tcPr>
          <w:p w:rsidR="00E45E30" w:rsidRPr="00627F16" w:rsidRDefault="00E45E3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Трошкови платног промета и банкарских услуга</w:t>
            </w:r>
          </w:p>
        </w:tc>
        <w:tc>
          <w:tcPr>
            <w:tcW w:w="144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45E30" w:rsidRPr="00E45E30" w:rsidRDefault="00E45E30">
            <w:pPr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5E30" w:rsidRPr="00E45E30" w:rsidRDefault="00E45E30" w:rsidP="00D16C99">
            <w:pPr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E45E30" w:rsidRPr="00627F16">
        <w:trPr>
          <w:cantSplit/>
        </w:trPr>
        <w:tc>
          <w:tcPr>
            <w:tcW w:w="907" w:type="dxa"/>
            <w:vAlign w:val="center"/>
          </w:tcPr>
          <w:p w:rsidR="00E45E30" w:rsidRPr="00627F16" w:rsidRDefault="00E45E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5199</w:t>
            </w:r>
          </w:p>
        </w:tc>
        <w:tc>
          <w:tcPr>
            <w:tcW w:w="900" w:type="dxa"/>
            <w:vAlign w:val="center"/>
          </w:tcPr>
          <w:p w:rsidR="00E45E30" w:rsidRPr="00627F16" w:rsidRDefault="00E45E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421200</w:t>
            </w:r>
          </w:p>
        </w:tc>
        <w:tc>
          <w:tcPr>
            <w:tcW w:w="3930" w:type="dxa"/>
            <w:vAlign w:val="center"/>
          </w:tcPr>
          <w:p w:rsidR="00E45E30" w:rsidRPr="00627F16" w:rsidRDefault="00E45E3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Енергетске услуге</w:t>
            </w:r>
          </w:p>
        </w:tc>
        <w:tc>
          <w:tcPr>
            <w:tcW w:w="1440" w:type="dxa"/>
            <w:vAlign w:val="center"/>
          </w:tcPr>
          <w:p w:rsidR="00E45E30" w:rsidRPr="00627F16" w:rsidRDefault="00F267CE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436</w:t>
            </w:r>
          </w:p>
        </w:tc>
        <w:tc>
          <w:tcPr>
            <w:tcW w:w="1440" w:type="dxa"/>
            <w:vAlign w:val="center"/>
          </w:tcPr>
          <w:p w:rsidR="00E45E30" w:rsidRPr="00E45E30" w:rsidRDefault="00F267CE">
            <w:pPr>
              <w:jc w:val="right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360</w:t>
            </w:r>
          </w:p>
        </w:tc>
        <w:tc>
          <w:tcPr>
            <w:tcW w:w="1260" w:type="dxa"/>
            <w:vAlign w:val="center"/>
          </w:tcPr>
          <w:p w:rsidR="00E45E30" w:rsidRPr="00E45E30" w:rsidRDefault="00F267CE" w:rsidP="00D16C99">
            <w:pPr>
              <w:jc w:val="right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360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E45E30" w:rsidRPr="00627F16">
        <w:trPr>
          <w:cantSplit/>
        </w:trPr>
        <w:tc>
          <w:tcPr>
            <w:tcW w:w="907" w:type="dxa"/>
            <w:vAlign w:val="center"/>
          </w:tcPr>
          <w:p w:rsidR="00E45E30" w:rsidRPr="00627F16" w:rsidRDefault="00E45E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5200</w:t>
            </w:r>
          </w:p>
        </w:tc>
        <w:tc>
          <w:tcPr>
            <w:tcW w:w="900" w:type="dxa"/>
            <w:vAlign w:val="center"/>
          </w:tcPr>
          <w:p w:rsidR="00E45E30" w:rsidRPr="00627F16" w:rsidRDefault="00E45E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421300</w:t>
            </w:r>
          </w:p>
        </w:tc>
        <w:tc>
          <w:tcPr>
            <w:tcW w:w="3930" w:type="dxa"/>
            <w:vAlign w:val="center"/>
          </w:tcPr>
          <w:p w:rsidR="00E45E30" w:rsidRPr="00627F16" w:rsidRDefault="00E45E3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Комуналне услуге</w:t>
            </w:r>
          </w:p>
        </w:tc>
        <w:tc>
          <w:tcPr>
            <w:tcW w:w="1440" w:type="dxa"/>
            <w:vAlign w:val="center"/>
          </w:tcPr>
          <w:p w:rsidR="00E45E30" w:rsidRPr="00627F16" w:rsidRDefault="00F267CE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176</w:t>
            </w:r>
          </w:p>
        </w:tc>
        <w:tc>
          <w:tcPr>
            <w:tcW w:w="1440" w:type="dxa"/>
            <w:vAlign w:val="center"/>
          </w:tcPr>
          <w:p w:rsidR="00E45E30" w:rsidRPr="00E45E30" w:rsidRDefault="00F267CE" w:rsidP="00F267CE">
            <w:pPr>
              <w:jc w:val="right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176</w:t>
            </w:r>
          </w:p>
        </w:tc>
        <w:tc>
          <w:tcPr>
            <w:tcW w:w="1260" w:type="dxa"/>
            <w:vAlign w:val="center"/>
          </w:tcPr>
          <w:p w:rsidR="00E45E30" w:rsidRPr="00E45E30" w:rsidRDefault="00F267CE" w:rsidP="00F267CE">
            <w:pPr>
              <w:jc w:val="right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176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E45E30" w:rsidRPr="00627F16">
        <w:trPr>
          <w:cantSplit/>
        </w:trPr>
        <w:tc>
          <w:tcPr>
            <w:tcW w:w="907" w:type="dxa"/>
            <w:vAlign w:val="center"/>
          </w:tcPr>
          <w:p w:rsidR="00E45E30" w:rsidRPr="00627F16" w:rsidRDefault="00E45E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5201</w:t>
            </w:r>
          </w:p>
        </w:tc>
        <w:tc>
          <w:tcPr>
            <w:tcW w:w="900" w:type="dxa"/>
            <w:vAlign w:val="center"/>
          </w:tcPr>
          <w:p w:rsidR="00E45E30" w:rsidRPr="00627F16" w:rsidRDefault="00E45E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421400</w:t>
            </w:r>
          </w:p>
        </w:tc>
        <w:tc>
          <w:tcPr>
            <w:tcW w:w="3930" w:type="dxa"/>
            <w:vAlign w:val="center"/>
          </w:tcPr>
          <w:p w:rsidR="00E45E30" w:rsidRPr="00627F16" w:rsidRDefault="00E45E3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Услуге комуникација</w:t>
            </w:r>
          </w:p>
        </w:tc>
        <w:tc>
          <w:tcPr>
            <w:tcW w:w="1440" w:type="dxa"/>
            <w:vAlign w:val="center"/>
          </w:tcPr>
          <w:p w:rsidR="00E45E30" w:rsidRPr="00627F16" w:rsidRDefault="00F267CE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499</w:t>
            </w:r>
          </w:p>
        </w:tc>
        <w:tc>
          <w:tcPr>
            <w:tcW w:w="1440" w:type="dxa"/>
            <w:vAlign w:val="center"/>
          </w:tcPr>
          <w:p w:rsidR="00E45E30" w:rsidRPr="00E45E30" w:rsidRDefault="00F267CE">
            <w:pPr>
              <w:jc w:val="right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458</w:t>
            </w:r>
          </w:p>
        </w:tc>
        <w:tc>
          <w:tcPr>
            <w:tcW w:w="1260" w:type="dxa"/>
            <w:vAlign w:val="center"/>
          </w:tcPr>
          <w:p w:rsidR="00E45E30" w:rsidRPr="00E45E30" w:rsidRDefault="00F267CE" w:rsidP="00D16C99">
            <w:pPr>
              <w:jc w:val="right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458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E45E30" w:rsidRPr="00627F16">
        <w:trPr>
          <w:cantSplit/>
        </w:trPr>
        <w:tc>
          <w:tcPr>
            <w:tcW w:w="907" w:type="dxa"/>
            <w:vAlign w:val="center"/>
          </w:tcPr>
          <w:p w:rsidR="00E45E30" w:rsidRPr="00627F16" w:rsidRDefault="00E45E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5202</w:t>
            </w:r>
          </w:p>
        </w:tc>
        <w:tc>
          <w:tcPr>
            <w:tcW w:w="900" w:type="dxa"/>
            <w:vAlign w:val="center"/>
          </w:tcPr>
          <w:p w:rsidR="00E45E30" w:rsidRPr="00627F16" w:rsidRDefault="00E45E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421500</w:t>
            </w:r>
          </w:p>
        </w:tc>
        <w:tc>
          <w:tcPr>
            <w:tcW w:w="3930" w:type="dxa"/>
            <w:vAlign w:val="center"/>
          </w:tcPr>
          <w:p w:rsidR="00E45E30" w:rsidRPr="00627F16" w:rsidRDefault="00E45E3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Трошкови осигурања</w:t>
            </w:r>
          </w:p>
        </w:tc>
        <w:tc>
          <w:tcPr>
            <w:tcW w:w="1440" w:type="dxa"/>
            <w:vAlign w:val="center"/>
          </w:tcPr>
          <w:p w:rsidR="00E45E30" w:rsidRPr="00627F16" w:rsidRDefault="00F267CE" w:rsidP="00F267CE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80</w:t>
            </w:r>
          </w:p>
        </w:tc>
        <w:tc>
          <w:tcPr>
            <w:tcW w:w="1440" w:type="dxa"/>
            <w:vAlign w:val="center"/>
          </w:tcPr>
          <w:p w:rsidR="00E45E30" w:rsidRPr="00E45E30" w:rsidRDefault="00F267CE">
            <w:pPr>
              <w:jc w:val="right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81</w:t>
            </w:r>
          </w:p>
        </w:tc>
        <w:tc>
          <w:tcPr>
            <w:tcW w:w="1260" w:type="dxa"/>
            <w:vAlign w:val="center"/>
          </w:tcPr>
          <w:p w:rsidR="00E45E30" w:rsidRPr="00E45E30" w:rsidRDefault="00F267CE" w:rsidP="00D16C99">
            <w:pPr>
              <w:jc w:val="right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81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E45E30" w:rsidRPr="00627F16">
        <w:trPr>
          <w:cantSplit/>
        </w:trPr>
        <w:tc>
          <w:tcPr>
            <w:tcW w:w="907" w:type="dxa"/>
            <w:vAlign w:val="center"/>
          </w:tcPr>
          <w:p w:rsidR="00E45E30" w:rsidRPr="00627F16" w:rsidRDefault="00E45E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5203</w:t>
            </w:r>
          </w:p>
        </w:tc>
        <w:tc>
          <w:tcPr>
            <w:tcW w:w="900" w:type="dxa"/>
            <w:vAlign w:val="center"/>
          </w:tcPr>
          <w:p w:rsidR="00E45E30" w:rsidRPr="00627F16" w:rsidRDefault="00E45E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421600</w:t>
            </w:r>
          </w:p>
        </w:tc>
        <w:tc>
          <w:tcPr>
            <w:tcW w:w="3930" w:type="dxa"/>
            <w:vAlign w:val="center"/>
          </w:tcPr>
          <w:p w:rsidR="00E45E30" w:rsidRPr="00627F16" w:rsidRDefault="00E45E3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Закуп имовине и опреме</w:t>
            </w:r>
          </w:p>
        </w:tc>
        <w:tc>
          <w:tcPr>
            <w:tcW w:w="144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45E30" w:rsidRPr="00E45E30" w:rsidRDefault="00E45E30">
            <w:pPr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5E30" w:rsidRPr="00E45E30" w:rsidRDefault="00E45E30" w:rsidP="00D16C99">
            <w:pPr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E45E30" w:rsidRPr="00627F16">
        <w:trPr>
          <w:cantSplit/>
        </w:trPr>
        <w:tc>
          <w:tcPr>
            <w:tcW w:w="907" w:type="dxa"/>
            <w:vAlign w:val="center"/>
          </w:tcPr>
          <w:p w:rsidR="00E45E30" w:rsidRPr="00627F16" w:rsidRDefault="00E45E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5204</w:t>
            </w:r>
          </w:p>
        </w:tc>
        <w:tc>
          <w:tcPr>
            <w:tcW w:w="900" w:type="dxa"/>
            <w:vAlign w:val="center"/>
          </w:tcPr>
          <w:p w:rsidR="00E45E30" w:rsidRPr="00627F16" w:rsidRDefault="00E45E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421900</w:t>
            </w:r>
          </w:p>
        </w:tc>
        <w:tc>
          <w:tcPr>
            <w:tcW w:w="3930" w:type="dxa"/>
            <w:vAlign w:val="center"/>
          </w:tcPr>
          <w:p w:rsidR="00E45E30" w:rsidRPr="00627F16" w:rsidRDefault="00E45E3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Остали трошкови</w:t>
            </w:r>
          </w:p>
        </w:tc>
        <w:tc>
          <w:tcPr>
            <w:tcW w:w="1440" w:type="dxa"/>
            <w:vAlign w:val="center"/>
          </w:tcPr>
          <w:p w:rsidR="00E45E30" w:rsidRPr="00627F16" w:rsidRDefault="00F267CE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40" w:type="dxa"/>
            <w:vAlign w:val="center"/>
          </w:tcPr>
          <w:p w:rsidR="00E45E30" w:rsidRPr="00171489" w:rsidRDefault="00F267CE">
            <w:pPr>
              <w:jc w:val="right"/>
              <w:rPr>
                <w:bCs/>
                <w:noProof/>
                <w:sz w:val="18"/>
                <w:szCs w:val="18"/>
              </w:rPr>
            </w:pPr>
            <w:r w:rsidRPr="00171489">
              <w:rPr>
                <w:bCs/>
                <w:noProof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:rsidR="00E45E30" w:rsidRPr="00171489" w:rsidRDefault="00F267CE" w:rsidP="00D16C99">
            <w:pPr>
              <w:jc w:val="right"/>
              <w:rPr>
                <w:bCs/>
                <w:noProof/>
                <w:sz w:val="18"/>
                <w:szCs w:val="18"/>
              </w:rPr>
            </w:pPr>
            <w:r w:rsidRPr="00171489">
              <w:rPr>
                <w:bCs/>
                <w:noProof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E45E30" w:rsidRPr="00627F16">
        <w:trPr>
          <w:cantSplit/>
        </w:trPr>
        <w:tc>
          <w:tcPr>
            <w:tcW w:w="907" w:type="dxa"/>
            <w:vAlign w:val="center"/>
          </w:tcPr>
          <w:p w:rsidR="00E45E30" w:rsidRPr="00627F16" w:rsidRDefault="00E45E3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5205</w:t>
            </w:r>
          </w:p>
        </w:tc>
        <w:tc>
          <w:tcPr>
            <w:tcW w:w="900" w:type="dxa"/>
            <w:vAlign w:val="center"/>
          </w:tcPr>
          <w:p w:rsidR="00E45E30" w:rsidRPr="00627F16" w:rsidRDefault="00E45E3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422000</w:t>
            </w:r>
          </w:p>
        </w:tc>
        <w:tc>
          <w:tcPr>
            <w:tcW w:w="3930" w:type="dxa"/>
            <w:vAlign w:val="center"/>
          </w:tcPr>
          <w:p w:rsidR="00E45E30" w:rsidRPr="00627F16" w:rsidRDefault="00E45E3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ТРОШКОВИ ПУТОВАЊА (од 5206 до 5210)</w:t>
            </w:r>
          </w:p>
        </w:tc>
        <w:tc>
          <w:tcPr>
            <w:tcW w:w="1440" w:type="dxa"/>
            <w:vAlign w:val="center"/>
          </w:tcPr>
          <w:p w:rsidR="00E45E30" w:rsidRPr="00627F16" w:rsidRDefault="001F4387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564</w:t>
            </w:r>
          </w:p>
        </w:tc>
        <w:tc>
          <w:tcPr>
            <w:tcW w:w="1440" w:type="dxa"/>
            <w:vAlign w:val="center"/>
          </w:tcPr>
          <w:p w:rsidR="00E45E30" w:rsidRPr="00627F16" w:rsidRDefault="00E45E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5E30" w:rsidRPr="00627F16" w:rsidRDefault="00E45E30" w:rsidP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E45E30" w:rsidRPr="00627F16">
        <w:trPr>
          <w:cantSplit/>
        </w:trPr>
        <w:tc>
          <w:tcPr>
            <w:tcW w:w="907" w:type="dxa"/>
            <w:vAlign w:val="center"/>
          </w:tcPr>
          <w:p w:rsidR="00E45E30" w:rsidRPr="00627F16" w:rsidRDefault="00E45E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5206</w:t>
            </w:r>
          </w:p>
        </w:tc>
        <w:tc>
          <w:tcPr>
            <w:tcW w:w="900" w:type="dxa"/>
            <w:vAlign w:val="center"/>
          </w:tcPr>
          <w:p w:rsidR="00E45E30" w:rsidRPr="00627F16" w:rsidRDefault="00E45E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422100</w:t>
            </w:r>
          </w:p>
        </w:tc>
        <w:tc>
          <w:tcPr>
            <w:tcW w:w="3930" w:type="dxa"/>
            <w:vAlign w:val="center"/>
          </w:tcPr>
          <w:p w:rsidR="00E45E30" w:rsidRPr="00627F16" w:rsidRDefault="00E45E3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Трошкови службених путовања у земљи</w:t>
            </w:r>
          </w:p>
        </w:tc>
        <w:tc>
          <w:tcPr>
            <w:tcW w:w="144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45E30" w:rsidRPr="00E45E30" w:rsidRDefault="00E45E30">
            <w:pPr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5E30" w:rsidRPr="00E45E30" w:rsidRDefault="00E45E30" w:rsidP="00D16C99">
            <w:pPr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E45E30" w:rsidRPr="00627F16">
        <w:trPr>
          <w:cantSplit/>
        </w:trPr>
        <w:tc>
          <w:tcPr>
            <w:tcW w:w="907" w:type="dxa"/>
            <w:vAlign w:val="center"/>
          </w:tcPr>
          <w:p w:rsidR="00E45E30" w:rsidRPr="00627F16" w:rsidRDefault="00E45E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5207</w:t>
            </w:r>
          </w:p>
        </w:tc>
        <w:tc>
          <w:tcPr>
            <w:tcW w:w="900" w:type="dxa"/>
            <w:vAlign w:val="center"/>
          </w:tcPr>
          <w:p w:rsidR="00E45E30" w:rsidRPr="00627F16" w:rsidRDefault="00E45E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422200</w:t>
            </w:r>
          </w:p>
        </w:tc>
        <w:tc>
          <w:tcPr>
            <w:tcW w:w="3930" w:type="dxa"/>
            <w:vAlign w:val="center"/>
          </w:tcPr>
          <w:p w:rsidR="00E45E30" w:rsidRPr="00627F16" w:rsidRDefault="00E45E3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Трошкови службених путовања у иностранство</w:t>
            </w:r>
          </w:p>
        </w:tc>
        <w:tc>
          <w:tcPr>
            <w:tcW w:w="1440" w:type="dxa"/>
            <w:vAlign w:val="center"/>
          </w:tcPr>
          <w:p w:rsidR="00E45E30" w:rsidRPr="00627F16" w:rsidRDefault="00F267CE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564</w:t>
            </w:r>
          </w:p>
        </w:tc>
        <w:tc>
          <w:tcPr>
            <w:tcW w:w="1440" w:type="dxa"/>
            <w:vAlign w:val="center"/>
          </w:tcPr>
          <w:p w:rsidR="00E45E30" w:rsidRPr="00E45E30" w:rsidRDefault="00E45E30">
            <w:pPr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5E30" w:rsidRPr="00E45E30" w:rsidRDefault="00E45E30" w:rsidP="00D16C99">
            <w:pPr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E45E30" w:rsidRPr="00627F16">
        <w:trPr>
          <w:cantSplit/>
        </w:trPr>
        <w:tc>
          <w:tcPr>
            <w:tcW w:w="907" w:type="dxa"/>
            <w:vAlign w:val="center"/>
          </w:tcPr>
          <w:p w:rsidR="00E45E30" w:rsidRPr="00627F16" w:rsidRDefault="00E45E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5208</w:t>
            </w:r>
          </w:p>
        </w:tc>
        <w:tc>
          <w:tcPr>
            <w:tcW w:w="900" w:type="dxa"/>
            <w:vAlign w:val="center"/>
          </w:tcPr>
          <w:p w:rsidR="00E45E30" w:rsidRPr="00627F16" w:rsidRDefault="00E45E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422300</w:t>
            </w:r>
          </w:p>
        </w:tc>
        <w:tc>
          <w:tcPr>
            <w:tcW w:w="3930" w:type="dxa"/>
            <w:vAlign w:val="center"/>
          </w:tcPr>
          <w:p w:rsidR="00E45E30" w:rsidRPr="00627F16" w:rsidRDefault="00E45E3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Трошкови путовања у оквиру редовног рада</w:t>
            </w:r>
          </w:p>
        </w:tc>
        <w:tc>
          <w:tcPr>
            <w:tcW w:w="144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45E30" w:rsidRPr="00E45E30" w:rsidRDefault="00E45E30">
            <w:pPr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5E30" w:rsidRPr="00E45E30" w:rsidRDefault="00E45E30" w:rsidP="00D16C99">
            <w:pPr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E45E30" w:rsidRPr="00627F16">
        <w:trPr>
          <w:cantSplit/>
        </w:trPr>
        <w:tc>
          <w:tcPr>
            <w:tcW w:w="907" w:type="dxa"/>
            <w:vAlign w:val="center"/>
          </w:tcPr>
          <w:p w:rsidR="00E45E30" w:rsidRPr="00627F16" w:rsidRDefault="00E45E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5209</w:t>
            </w:r>
          </w:p>
        </w:tc>
        <w:tc>
          <w:tcPr>
            <w:tcW w:w="900" w:type="dxa"/>
            <w:vAlign w:val="center"/>
          </w:tcPr>
          <w:p w:rsidR="00E45E30" w:rsidRPr="00627F16" w:rsidRDefault="00E45E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422400</w:t>
            </w:r>
          </w:p>
        </w:tc>
        <w:tc>
          <w:tcPr>
            <w:tcW w:w="3930" w:type="dxa"/>
            <w:vAlign w:val="center"/>
          </w:tcPr>
          <w:p w:rsidR="00E45E30" w:rsidRPr="00627F16" w:rsidRDefault="00E45E3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Трошкови путовања ученика</w:t>
            </w:r>
          </w:p>
        </w:tc>
        <w:tc>
          <w:tcPr>
            <w:tcW w:w="144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E45E30" w:rsidRPr="00627F16" w:rsidRDefault="00E45E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 w:rsidP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E45E30" w:rsidRPr="00627F16">
        <w:trPr>
          <w:cantSplit/>
        </w:trPr>
        <w:tc>
          <w:tcPr>
            <w:tcW w:w="907" w:type="dxa"/>
            <w:vAlign w:val="center"/>
          </w:tcPr>
          <w:p w:rsidR="00E45E30" w:rsidRPr="00627F16" w:rsidRDefault="00E45E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5210</w:t>
            </w:r>
          </w:p>
        </w:tc>
        <w:tc>
          <w:tcPr>
            <w:tcW w:w="900" w:type="dxa"/>
            <w:vAlign w:val="center"/>
          </w:tcPr>
          <w:p w:rsidR="00E45E30" w:rsidRPr="00627F16" w:rsidRDefault="00E45E30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422900</w:t>
            </w:r>
          </w:p>
        </w:tc>
        <w:tc>
          <w:tcPr>
            <w:tcW w:w="3930" w:type="dxa"/>
            <w:vAlign w:val="center"/>
          </w:tcPr>
          <w:p w:rsidR="00E45E30" w:rsidRPr="00627F16" w:rsidRDefault="00E45E30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Остали трошкови транспорта</w:t>
            </w:r>
          </w:p>
        </w:tc>
        <w:tc>
          <w:tcPr>
            <w:tcW w:w="144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E45E30" w:rsidRPr="00627F16" w:rsidRDefault="00E45E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5E30" w:rsidRPr="00627F16" w:rsidRDefault="00E45E30" w:rsidP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E45E30" w:rsidRPr="00627F16">
        <w:trPr>
          <w:cantSplit/>
        </w:trPr>
        <w:tc>
          <w:tcPr>
            <w:tcW w:w="907" w:type="dxa"/>
            <w:vAlign w:val="center"/>
          </w:tcPr>
          <w:p w:rsidR="00E45E30" w:rsidRPr="00627F16" w:rsidRDefault="00E45E3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5211</w:t>
            </w:r>
          </w:p>
        </w:tc>
        <w:tc>
          <w:tcPr>
            <w:tcW w:w="900" w:type="dxa"/>
            <w:vAlign w:val="center"/>
          </w:tcPr>
          <w:p w:rsidR="00E45E30" w:rsidRPr="00627F16" w:rsidRDefault="00E45E30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423000</w:t>
            </w:r>
          </w:p>
        </w:tc>
        <w:tc>
          <w:tcPr>
            <w:tcW w:w="3930" w:type="dxa"/>
            <w:vAlign w:val="center"/>
          </w:tcPr>
          <w:p w:rsidR="00E45E30" w:rsidRPr="00627F16" w:rsidRDefault="00E45E30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УСЛУГЕ ПО УГОВОРУ (од 5212 до 5219)</w:t>
            </w:r>
          </w:p>
        </w:tc>
        <w:tc>
          <w:tcPr>
            <w:tcW w:w="1440" w:type="dxa"/>
            <w:vAlign w:val="center"/>
          </w:tcPr>
          <w:p w:rsidR="00E45E30" w:rsidRPr="00627F16" w:rsidRDefault="001F4387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243</w:t>
            </w:r>
          </w:p>
        </w:tc>
        <w:tc>
          <w:tcPr>
            <w:tcW w:w="1440" w:type="dxa"/>
            <w:vAlign w:val="center"/>
          </w:tcPr>
          <w:p w:rsidR="00E45E30" w:rsidRPr="00627F16" w:rsidRDefault="00F267CE" w:rsidP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201</w:t>
            </w:r>
          </w:p>
        </w:tc>
        <w:tc>
          <w:tcPr>
            <w:tcW w:w="1260" w:type="dxa"/>
            <w:vAlign w:val="center"/>
          </w:tcPr>
          <w:p w:rsidR="00E45E30" w:rsidRPr="00627F16" w:rsidRDefault="00F267CE" w:rsidP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201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E45E30" w:rsidRPr="00627F16" w:rsidRDefault="00E45E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45E30" w:rsidRPr="00627F16" w:rsidRDefault="00E45E30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5212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423100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Административне услуге</w:t>
            </w:r>
          </w:p>
        </w:tc>
        <w:tc>
          <w:tcPr>
            <w:tcW w:w="1440" w:type="dxa"/>
            <w:vAlign w:val="center"/>
          </w:tcPr>
          <w:p w:rsidR="00D16C99" w:rsidRPr="00627F16" w:rsidRDefault="00F267CE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1440" w:type="dxa"/>
            <w:vAlign w:val="center"/>
          </w:tcPr>
          <w:p w:rsidR="00D16C99" w:rsidRPr="00E45E30" w:rsidRDefault="00D16C99" w:rsidP="00D16C99">
            <w:pPr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E45E30" w:rsidRDefault="00D16C99" w:rsidP="00D16C99">
            <w:pPr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5213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423200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Компјутерске услуге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 w:rsidP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5214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423300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Услуге образовања и усавршавања запослених</w:t>
            </w:r>
          </w:p>
        </w:tc>
        <w:tc>
          <w:tcPr>
            <w:tcW w:w="1440" w:type="dxa"/>
            <w:vAlign w:val="center"/>
          </w:tcPr>
          <w:p w:rsidR="00D16C99" w:rsidRPr="00627F16" w:rsidRDefault="00F267CE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75</w:t>
            </w:r>
          </w:p>
        </w:tc>
        <w:tc>
          <w:tcPr>
            <w:tcW w:w="1440" w:type="dxa"/>
            <w:vAlign w:val="center"/>
          </w:tcPr>
          <w:p w:rsidR="00D16C99" w:rsidRPr="00D16C99" w:rsidRDefault="00F267CE">
            <w:pPr>
              <w:jc w:val="right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57</w:t>
            </w:r>
          </w:p>
        </w:tc>
        <w:tc>
          <w:tcPr>
            <w:tcW w:w="1260" w:type="dxa"/>
            <w:vAlign w:val="center"/>
          </w:tcPr>
          <w:p w:rsidR="00D16C99" w:rsidRPr="00D16C99" w:rsidRDefault="00F267CE" w:rsidP="00D16C99">
            <w:pPr>
              <w:jc w:val="right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57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5215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423400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Услуге информисања</w:t>
            </w:r>
          </w:p>
        </w:tc>
        <w:tc>
          <w:tcPr>
            <w:tcW w:w="1440" w:type="dxa"/>
            <w:vAlign w:val="center"/>
          </w:tcPr>
          <w:p w:rsidR="00D16C99" w:rsidRPr="00627F16" w:rsidRDefault="00F267CE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144</w:t>
            </w:r>
          </w:p>
        </w:tc>
        <w:tc>
          <w:tcPr>
            <w:tcW w:w="1440" w:type="dxa"/>
            <w:vAlign w:val="center"/>
          </w:tcPr>
          <w:p w:rsidR="00D16C99" w:rsidRPr="00D16C99" w:rsidRDefault="00F267CE">
            <w:pPr>
              <w:jc w:val="right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144</w:t>
            </w:r>
          </w:p>
        </w:tc>
        <w:tc>
          <w:tcPr>
            <w:tcW w:w="1260" w:type="dxa"/>
            <w:vAlign w:val="center"/>
          </w:tcPr>
          <w:p w:rsidR="00D16C99" w:rsidRPr="00D16C99" w:rsidRDefault="00F267CE" w:rsidP="00D16C99">
            <w:pPr>
              <w:jc w:val="right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144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5216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423500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Стручне услуге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16C99" w:rsidRPr="00D16C99" w:rsidRDefault="00D16C99">
            <w:pPr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D16C99" w:rsidRDefault="00D16C99" w:rsidP="00D16C99">
            <w:pPr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5217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423600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Услуге за домаћинство и угоститељство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16C99" w:rsidRPr="00D16C99" w:rsidRDefault="00D16C99">
            <w:pPr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D16C99" w:rsidRDefault="00D16C99" w:rsidP="00D16C99">
            <w:pPr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5218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423700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Репрезентација</w:t>
            </w:r>
          </w:p>
        </w:tc>
        <w:tc>
          <w:tcPr>
            <w:tcW w:w="1440" w:type="dxa"/>
            <w:vAlign w:val="center"/>
          </w:tcPr>
          <w:p w:rsidR="00D16C99" w:rsidRPr="00627F16" w:rsidRDefault="00F267CE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440" w:type="dxa"/>
            <w:vAlign w:val="center"/>
          </w:tcPr>
          <w:p w:rsidR="00D16C99" w:rsidRPr="00D16C99" w:rsidRDefault="00D16C99">
            <w:pPr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D16C99" w:rsidRDefault="00D16C99" w:rsidP="00D16C99">
            <w:pPr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5219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423900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Остале опште услуге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16C99" w:rsidRPr="00D16C99" w:rsidRDefault="00D16C99">
            <w:pPr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D16C99" w:rsidRDefault="00D16C99" w:rsidP="00D16C99">
            <w:pPr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5220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424000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СПЕЦИЈАЛИЗОВАНЕ УСЛУГЕ </w:t>
            </w:r>
          </w:p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(од 5221 до 5227)</w:t>
            </w:r>
          </w:p>
        </w:tc>
        <w:tc>
          <w:tcPr>
            <w:tcW w:w="1440" w:type="dxa"/>
            <w:vAlign w:val="center"/>
          </w:tcPr>
          <w:p w:rsidR="00D16C99" w:rsidRPr="00627F16" w:rsidRDefault="001F4387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94</w:t>
            </w:r>
          </w:p>
        </w:tc>
        <w:tc>
          <w:tcPr>
            <w:tcW w:w="1440" w:type="dxa"/>
            <w:vAlign w:val="center"/>
          </w:tcPr>
          <w:p w:rsidR="00D16C99" w:rsidRPr="00627F16" w:rsidRDefault="001F4387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81</w:t>
            </w:r>
          </w:p>
        </w:tc>
        <w:tc>
          <w:tcPr>
            <w:tcW w:w="1260" w:type="dxa"/>
            <w:vAlign w:val="center"/>
          </w:tcPr>
          <w:p w:rsidR="00D16C99" w:rsidRPr="00627F16" w:rsidRDefault="001F4387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81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5221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424100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Пољопривредне услуге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5222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424200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Услуге образовања, културе и спорта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5223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424300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Медицинске услуге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5224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424400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Услуге одржавања аутопутева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5225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424500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Услуге одржавања националних паркова и природних површина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5226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424600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Услуге очувања животне средине, науке и геодетске услуге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5227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424900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Остале специјализоване услуге</w:t>
            </w:r>
          </w:p>
        </w:tc>
        <w:tc>
          <w:tcPr>
            <w:tcW w:w="1440" w:type="dxa"/>
            <w:vAlign w:val="center"/>
          </w:tcPr>
          <w:p w:rsidR="00D16C99" w:rsidRPr="00627F16" w:rsidRDefault="001F4387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94</w:t>
            </w:r>
          </w:p>
        </w:tc>
        <w:tc>
          <w:tcPr>
            <w:tcW w:w="1440" w:type="dxa"/>
            <w:vAlign w:val="center"/>
          </w:tcPr>
          <w:p w:rsidR="00D16C99" w:rsidRPr="00627F16" w:rsidRDefault="001F4387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81</w:t>
            </w:r>
          </w:p>
        </w:tc>
        <w:tc>
          <w:tcPr>
            <w:tcW w:w="1260" w:type="dxa"/>
            <w:vAlign w:val="center"/>
          </w:tcPr>
          <w:p w:rsidR="00D16C99" w:rsidRPr="00627F16" w:rsidRDefault="001F4387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81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5228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425000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ТЕКУЋЕ ПОПРАВКЕ И ОДРЖАВАЊЕ (5229 + 5230)</w:t>
            </w:r>
          </w:p>
        </w:tc>
        <w:tc>
          <w:tcPr>
            <w:tcW w:w="1440" w:type="dxa"/>
            <w:vAlign w:val="center"/>
          </w:tcPr>
          <w:p w:rsidR="00D16C99" w:rsidRPr="00627F16" w:rsidRDefault="001F4387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186</w:t>
            </w:r>
          </w:p>
        </w:tc>
        <w:tc>
          <w:tcPr>
            <w:tcW w:w="1440" w:type="dxa"/>
            <w:vAlign w:val="center"/>
          </w:tcPr>
          <w:p w:rsidR="00D16C99" w:rsidRPr="00627F16" w:rsidRDefault="001F4387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184</w:t>
            </w:r>
          </w:p>
        </w:tc>
        <w:tc>
          <w:tcPr>
            <w:tcW w:w="1260" w:type="dxa"/>
            <w:vAlign w:val="center"/>
          </w:tcPr>
          <w:p w:rsidR="00D16C99" w:rsidRPr="00627F16" w:rsidRDefault="001F4387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184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5229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425100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Текуће поправке и одржавање зграда и објеката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5230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425200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Текуће поправке и одржавање опреме</w:t>
            </w:r>
          </w:p>
        </w:tc>
        <w:tc>
          <w:tcPr>
            <w:tcW w:w="1440" w:type="dxa"/>
            <w:vAlign w:val="center"/>
          </w:tcPr>
          <w:p w:rsidR="00D16C99" w:rsidRPr="00627F16" w:rsidRDefault="001F4387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186</w:t>
            </w:r>
          </w:p>
        </w:tc>
        <w:tc>
          <w:tcPr>
            <w:tcW w:w="1440" w:type="dxa"/>
            <w:vAlign w:val="center"/>
          </w:tcPr>
          <w:p w:rsidR="00D16C99" w:rsidRPr="005736EF" w:rsidRDefault="001F4387">
            <w:pPr>
              <w:jc w:val="right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184</w:t>
            </w:r>
          </w:p>
        </w:tc>
        <w:tc>
          <w:tcPr>
            <w:tcW w:w="1260" w:type="dxa"/>
            <w:vAlign w:val="center"/>
          </w:tcPr>
          <w:p w:rsidR="00D16C99" w:rsidRPr="005736EF" w:rsidRDefault="001F4387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184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5231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426000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МАТЕРИЈАЛ (од 5232 до 5240)</w:t>
            </w:r>
          </w:p>
        </w:tc>
        <w:tc>
          <w:tcPr>
            <w:tcW w:w="1440" w:type="dxa"/>
            <w:vAlign w:val="center"/>
          </w:tcPr>
          <w:p w:rsidR="00D16C99" w:rsidRPr="00627F16" w:rsidRDefault="001F4387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794</w:t>
            </w:r>
          </w:p>
        </w:tc>
        <w:tc>
          <w:tcPr>
            <w:tcW w:w="1440" w:type="dxa"/>
            <w:vAlign w:val="center"/>
          </w:tcPr>
          <w:p w:rsidR="00D16C99" w:rsidRPr="00627F16" w:rsidRDefault="001F4387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727</w:t>
            </w:r>
          </w:p>
        </w:tc>
        <w:tc>
          <w:tcPr>
            <w:tcW w:w="1260" w:type="dxa"/>
            <w:vAlign w:val="center"/>
          </w:tcPr>
          <w:p w:rsidR="00D16C99" w:rsidRPr="00627F16" w:rsidRDefault="001F4387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727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5232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426100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Административни материјал</w:t>
            </w:r>
          </w:p>
        </w:tc>
        <w:tc>
          <w:tcPr>
            <w:tcW w:w="1440" w:type="dxa"/>
            <w:vAlign w:val="center"/>
          </w:tcPr>
          <w:p w:rsidR="00D16C99" w:rsidRPr="001F4387" w:rsidRDefault="001F4387">
            <w:pPr>
              <w:jc w:val="right"/>
              <w:rPr>
                <w:noProof/>
                <w:sz w:val="18"/>
                <w:szCs w:val="18"/>
                <w:lang w:val="sr-Latn-RS"/>
              </w:rPr>
            </w:pPr>
            <w:r>
              <w:rPr>
                <w:noProof/>
                <w:sz w:val="18"/>
                <w:szCs w:val="18"/>
                <w:lang w:val="sr-Latn-RS"/>
              </w:rPr>
              <w:t>380</w:t>
            </w:r>
          </w:p>
        </w:tc>
        <w:tc>
          <w:tcPr>
            <w:tcW w:w="1440" w:type="dxa"/>
            <w:vAlign w:val="center"/>
          </w:tcPr>
          <w:p w:rsidR="00D16C99" w:rsidRPr="001F4387" w:rsidRDefault="001F4387">
            <w:pPr>
              <w:jc w:val="right"/>
              <w:rPr>
                <w:bCs/>
                <w:noProof/>
                <w:sz w:val="18"/>
                <w:szCs w:val="18"/>
                <w:lang w:val="sr-Latn-RS"/>
              </w:rPr>
            </w:pPr>
            <w:r>
              <w:rPr>
                <w:bCs/>
                <w:noProof/>
                <w:sz w:val="18"/>
                <w:szCs w:val="18"/>
                <w:lang w:val="sr-Latn-RS"/>
              </w:rPr>
              <w:t>376</w:t>
            </w:r>
          </w:p>
        </w:tc>
        <w:tc>
          <w:tcPr>
            <w:tcW w:w="1260" w:type="dxa"/>
            <w:vAlign w:val="center"/>
          </w:tcPr>
          <w:p w:rsidR="00D16C99" w:rsidRPr="00627F16" w:rsidRDefault="001F4387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376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5233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426200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Материјали за пољопривреду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5234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426300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Материјали за образовање и усавршавање запослених</w:t>
            </w:r>
          </w:p>
        </w:tc>
        <w:tc>
          <w:tcPr>
            <w:tcW w:w="1440" w:type="dxa"/>
            <w:vAlign w:val="center"/>
          </w:tcPr>
          <w:p w:rsidR="00D16C99" w:rsidRPr="00627F16" w:rsidRDefault="001F4387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368</w:t>
            </w:r>
          </w:p>
        </w:tc>
        <w:tc>
          <w:tcPr>
            <w:tcW w:w="1440" w:type="dxa"/>
            <w:vAlign w:val="center"/>
          </w:tcPr>
          <w:p w:rsidR="00D16C99" w:rsidRPr="005736EF" w:rsidRDefault="001F4387">
            <w:pPr>
              <w:jc w:val="right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306</w:t>
            </w:r>
          </w:p>
        </w:tc>
        <w:tc>
          <w:tcPr>
            <w:tcW w:w="1260" w:type="dxa"/>
            <w:vAlign w:val="center"/>
          </w:tcPr>
          <w:p w:rsidR="00D16C99" w:rsidRPr="00627F16" w:rsidRDefault="001F4387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306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5235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426400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Материјали за саобраћај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16C99" w:rsidRPr="005736EF" w:rsidRDefault="00D16C99">
            <w:pPr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5236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426500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Материјали за очување животне средине и науку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5237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426600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Материјали за образовање, културу и спорт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5238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426700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Медицински и лабораторијски материјали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5239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426800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Материјали за одржавање хигијене и угоститељство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5240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426900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Материјали за посебне намене</w:t>
            </w:r>
          </w:p>
        </w:tc>
        <w:tc>
          <w:tcPr>
            <w:tcW w:w="1440" w:type="dxa"/>
            <w:vAlign w:val="center"/>
          </w:tcPr>
          <w:p w:rsidR="00D16C99" w:rsidRPr="00627F16" w:rsidRDefault="001F4387" w:rsidP="001F4387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46</w:t>
            </w:r>
          </w:p>
        </w:tc>
        <w:tc>
          <w:tcPr>
            <w:tcW w:w="1440" w:type="dxa"/>
            <w:vAlign w:val="center"/>
          </w:tcPr>
          <w:p w:rsidR="00D16C99" w:rsidRPr="005736EF" w:rsidRDefault="001F4387">
            <w:pPr>
              <w:jc w:val="right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45</w:t>
            </w:r>
          </w:p>
        </w:tc>
        <w:tc>
          <w:tcPr>
            <w:tcW w:w="1260" w:type="dxa"/>
            <w:vAlign w:val="center"/>
          </w:tcPr>
          <w:p w:rsidR="00D16C99" w:rsidRPr="00627F16" w:rsidRDefault="001F4387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45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5241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430000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АМОРТИЗАЦИЈА И УПОТРЕБА СРЕДСТАВА ЗА РАД </w:t>
            </w:r>
          </w:p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(5242 + 5246 + 5248 + 5250 + 5254)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5242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431000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АМОРТИЗАЦИЈА НЕКРЕТНИНА И ОПРЕМЕ (од 5243 до 5245)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5243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431100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Амортизација зграда и грађевинскиx објеката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5244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431200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Амортизација опреме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5245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431300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Амортизација осталих некретнина и опреме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5246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432000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АМОРТИЗАЦИЈА КУЛТИВИСАНЕ ИМОВИНЕ (5247)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5247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432100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Амортизација култивисане опреме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5248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433000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УПОТРЕБА ДРАГОЦЕНОСТИ (5249)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5249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433100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Употреба драгоцености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5250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434000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УПОТРЕБА ПРИРОДНЕ ИМОВИНЕ </w:t>
            </w:r>
          </w:p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(од 5251 до 5253)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5251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434100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Употреба земљишта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5252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434200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Употреба подземног блага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5253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434300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Употреба шума и вода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5254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435000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АМОРТИЗАЦИЈА НЕМАТЕРИЈАЛНЕ ИМОВИНЕ (5255)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5255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435100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Амортизација нематеријалне имовине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5256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440000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ОТПЛАТА КАМАТА И ПРАТЕЋИ ТРОШКОВИ ЗАДУЖИВАЊА </w:t>
            </w:r>
          </w:p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(5257 + 5267 + 5274 + 5276)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5257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441000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ОТПЛАТЕ ДОМАЋИХ КАМАТА </w:t>
            </w:r>
          </w:p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(од 5258 до 5266)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5258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441100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Отплата камата на домаће хартије од вредности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5259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441200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Отплата камата осталим нивоима власти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5260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441300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Отплата камата домаћим јавним финансијским институцијама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5261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441400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Отплата камата домаћим пословним банкама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5262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441500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Отплата камата осталим домаћим кредиторима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5263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441600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Отплата камата домаћинствима у земљи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5264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441700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Отплата камата на домаће финансијске деривате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5265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441800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Отплата камата на домаће менице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5266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441900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Финансијске промене на финансијским лизинзима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5267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442000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ОТПЛАТА СТРАНИХ КАМАТА </w:t>
            </w:r>
          </w:p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(од 5268 до 5273)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5268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442100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 xml:space="preserve">Отплата камата на хартије од вредности емитоване на иностраном </w:t>
            </w:r>
            <w:r>
              <w:rPr>
                <w:noProof/>
                <w:sz w:val="18"/>
                <w:szCs w:val="18"/>
              </w:rPr>
              <w:t>финансијском</w:t>
            </w:r>
            <w:r w:rsidRPr="00627F16">
              <w:rPr>
                <w:noProof/>
                <w:sz w:val="18"/>
                <w:szCs w:val="18"/>
              </w:rPr>
              <w:t xml:space="preserve"> тржишту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5269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442200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Отплата камата страним владама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5270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442300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Отплата камата мултилатералним институцијама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5271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442400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Отплата камата страним пословним банкама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5272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442500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Отплата камата осталим страним кредиторима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5273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442600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Отплата камата на стране финансијске деривате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5274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443000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ОТПЛАТА КАМАТА ПО ГАРАНЦИЈАМА (5275)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5275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443100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Отплата камата по гаранцијама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5276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444000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 w:rsidP="003B427C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ПРАТЕЋИ ТРОШКОВИ ЗАДУЖИВАЊА</w:t>
            </w:r>
          </w:p>
          <w:p w:rsidR="00D16C99" w:rsidRPr="00627F16" w:rsidRDefault="00D16C99" w:rsidP="003B427C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(од 5277 до 5279)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5277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444100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Негативне курсне разлике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5278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444200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Казне за кашњење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5279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444300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Остали пратећи трошкови задуживања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5280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450000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СУБВЕНЦИЈЕ (5281 + 5284 + 5287 + 5290)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5281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451000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СУБВЕНЦИЈЕ ЈАВНИМ НЕФИНАНСИЈСКИМ ПРЕДУЗЕЋИМА И ОРГАНИЗАЦИЈАМА (5282 + 5283)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5282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451100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5283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451200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 xml:space="preserve">Капиталне субвенције јавним </w:t>
            </w:r>
            <w:r>
              <w:rPr>
                <w:noProof/>
                <w:sz w:val="18"/>
                <w:szCs w:val="18"/>
              </w:rPr>
              <w:t>нефинансијским</w:t>
            </w:r>
            <w:r w:rsidRPr="00627F16">
              <w:rPr>
                <w:noProof/>
                <w:sz w:val="18"/>
                <w:szCs w:val="18"/>
              </w:rPr>
              <w:t xml:space="preserve"> предузећима и организацијама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5284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452000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СУБВЕНЦИЈЕ ПРИВАТНИМ ФИНАНСИЈСКИМ ИНСТИТУЦИЈАМА (5285 + 5286)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5285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452100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Текуће субвенције приватним финансијским институцијама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5286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452200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Капиталне субвенције приватним финансијским институцијама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5287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453000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СУБВЕНЦИЈЕ ЈАВНИМ ФИНАНСИЈСКИМ ИНСТИТУЦИЈАМА (5288 + 5289)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5288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453100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Текуће субвенције јавним финансијским институцијама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5289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453200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Капиталне субвенције јавним финансијским институцијама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5290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454000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СУБВЕНЦИЈЕ ПРИВАТНИМ ПРЕДУЗЕЋИМА (5291 + 5292)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5291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454100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Текуће субвенције приватним предузећима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5292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454200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Капиталне субвенције приватним предузећима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5293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460000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ДОНАЦИЈЕ, ДОТАЦИЈЕ И ТРАНСФЕРИ (5294 + 5297 + 5300 + 5303 + 5306)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5294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461000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ДОНАЦИЈЕ СТРАНИМ ВЛАДАМА</w:t>
            </w:r>
          </w:p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(5295 + 5296)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5295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461100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Текуће донације страним владама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5296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461200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Капиталне донације страним владама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5297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462000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ДОТАЦИЈЕ МЕЂУНАРОДНИМ ОРГАНИЗАЦИЈАМА (5298 + 5299)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5298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462100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Текуће дотације међународним организацијама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5299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462200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Капиталне дотације међународним организацијама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5300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463000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ТРАНСФЕРИ ОСТАЛИМ НИВОИМА ВЛАСТИ (5301 + 5302)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5301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463100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Текући трансфери осталим нивоима власти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5302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463200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Капитални трансфери осталим нивоима власти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5303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464000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ДОТАЦИЈЕ ОРГАНИЗАЦИЈАМА ОБАВЕЗНОГ СОЦИЈАЛНОГ ОСИГУРАЊА (5304 + 5305)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5304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464100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Текуће дотације организацијама обавезног социјалног осигурања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5305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464200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Капиталне дотације организацијама обавезног социјалног осигурања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5306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465000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ОСТАЛЕ ДОТАЦИЈЕ И ТРАНСФЕРИ </w:t>
            </w:r>
          </w:p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(5307 + 5308)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5307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465100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Остале текуће дотације и трансфери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5308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465200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Остале капиталне дотације и трансфери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5309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470000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СОЦИЈАЛНО ОСИГУРАЊЕ И СОЦИЈАЛНА ЗАШТИТА (5310 + 5314)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5310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471000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ПРАВА ИЗ СОЦИЈАЛНОГ ОСИГУРАЊА (ОРГАНИЗАЦИЈЕ ОБАВЕЗНОГ СОЦИЈАЛНОГ ОСИГУРАЊА) </w:t>
            </w:r>
          </w:p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(од 5311 до 5313)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5311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471100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Права из социјалног осигурања која се исплаћују непосредно домаћинствима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5312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471200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 xml:space="preserve">Права из социјалног осигурања која се исплаћују непосредно </w:t>
            </w:r>
            <w:r>
              <w:rPr>
                <w:noProof/>
                <w:sz w:val="18"/>
                <w:szCs w:val="18"/>
              </w:rPr>
              <w:t>пружаоцима</w:t>
            </w:r>
            <w:r w:rsidRPr="00627F16">
              <w:rPr>
                <w:noProof/>
                <w:sz w:val="18"/>
                <w:szCs w:val="18"/>
              </w:rPr>
              <w:t xml:space="preserve"> услуга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5313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471900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Трансфери другим организацијама обавезног социјалног осигурања за доприносе за осигурање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5314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472000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НАКНАДЕ ЗА СОЦИЈАЛНУ ЗАШТИТУ ИЗ БУЏЕТА (од 5315 до 5323)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5315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472100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Накнаде из буџета у случају болести и инвалидности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5316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472200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Накнаде из буџета за породиљско одсуство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5317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472300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Накнаде из буџета за децу и породицу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5318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472400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Накнаде из буџета за случај незапослености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5319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472500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Старосне и породичне пензије из буџета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5320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472600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Накнаде из буџета у случају смрти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5321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472700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Накнаде из буџета за образовање, културу, науку и спорт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5322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472800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Накнаде из буџета за становање и живот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5323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472900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Остале накнаде из буџета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5324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480000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ОСТАЛИ РАСХОДИ </w:t>
            </w:r>
          </w:p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(5325 + 5328 + 5332 + 5334 + 5337 + 5339)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5325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481000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ДОТАЦИЈЕ НЕВЛАДИНИМ ОРГАНИЗАЦИЈАМА (5326 + 5327)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5326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481100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D16C99" w:rsidRPr="00627F16">
        <w:trPr>
          <w:cantSplit/>
        </w:trPr>
        <w:tc>
          <w:tcPr>
            <w:tcW w:w="907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5327</w:t>
            </w:r>
          </w:p>
        </w:tc>
        <w:tc>
          <w:tcPr>
            <w:tcW w:w="900" w:type="dxa"/>
            <w:vAlign w:val="center"/>
          </w:tcPr>
          <w:p w:rsidR="00D16C99" w:rsidRPr="00627F16" w:rsidRDefault="00D16C99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481900</w:t>
            </w:r>
          </w:p>
        </w:tc>
        <w:tc>
          <w:tcPr>
            <w:tcW w:w="3930" w:type="dxa"/>
            <w:vAlign w:val="center"/>
          </w:tcPr>
          <w:p w:rsidR="00D16C99" w:rsidRPr="00627F16" w:rsidRDefault="00D16C99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Дотације осталим непрофитним институцијама</w:t>
            </w: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16C99" w:rsidRPr="00627F16" w:rsidRDefault="00D16C99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D16C99" w:rsidRPr="00627F16" w:rsidRDefault="00D16C99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5328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482000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ПОРЕЗИ, ОБАВЕЗНЕ ТАКСЕ И КАЗНЕ </w:t>
            </w:r>
          </w:p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(од 5329 до 5331)</w:t>
            </w:r>
          </w:p>
        </w:tc>
        <w:tc>
          <w:tcPr>
            <w:tcW w:w="1440" w:type="dxa"/>
            <w:vAlign w:val="center"/>
          </w:tcPr>
          <w:p w:rsidR="007D28DE" w:rsidRPr="00627F16" w:rsidRDefault="007D28DE" w:rsidP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D28DE" w:rsidRPr="00627F16" w:rsidRDefault="007D28DE" w:rsidP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 w:rsidP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5329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482100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Остали порези</w:t>
            </w:r>
          </w:p>
        </w:tc>
        <w:tc>
          <w:tcPr>
            <w:tcW w:w="1440" w:type="dxa"/>
            <w:vAlign w:val="center"/>
          </w:tcPr>
          <w:p w:rsidR="007D28DE" w:rsidRPr="00627F16" w:rsidRDefault="007D28DE" w:rsidP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D28DE" w:rsidRPr="00627F16" w:rsidRDefault="007D28DE" w:rsidP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 w:rsidP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5330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482200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Обавезне таксе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5331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482300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Новчане казне и пенали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5332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483000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НОВЧАНЕ КАЗНЕ И ПЕНАЛИ ПО РЕШЕЊУ СУДОВА (5333)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5333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483100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Новчане казне и пенали по решењу судова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D28DE" w:rsidRPr="007D28DE" w:rsidRDefault="007D28DE">
            <w:pPr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7D28DE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5334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484000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НАКНАДА ШТЕТЕ ЗА ПОВРЕДЕ ИЛИ ШТЕТУ НАСТАЛУ УСЛЕД ЕЛЕМЕНТАРНИХ НЕПОГОДА ИЛИ ДРУГИХ ПРИРОДНИХ УЗРОКА </w:t>
            </w:r>
          </w:p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(5335 + 5336)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5335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484100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5336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484200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Накнада штете од дивљачи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 w:rsidTr="008917AD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5337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485000</w:t>
            </w:r>
          </w:p>
        </w:tc>
        <w:tc>
          <w:tcPr>
            <w:tcW w:w="3930" w:type="dxa"/>
            <w:tcBorders>
              <w:bottom w:val="single" w:sz="6" w:space="0" w:color="auto"/>
            </w:tcBorders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НАКНАДА ШТЕТЕ ЗА ПОВРЕДЕ ИЛИ ШТЕТУ НАНЕТУ ОД СТРАНЕ ДРЖАВНИХ ОРГАНА (5338)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 w:rsidTr="008917AD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5338</w:t>
            </w:r>
          </w:p>
        </w:tc>
        <w:tc>
          <w:tcPr>
            <w:tcW w:w="900" w:type="dxa"/>
            <w:tcBorders>
              <w:right w:val="single" w:sz="6" w:space="0" w:color="auto"/>
            </w:tcBorders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485100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Накнада штете за повреде или штету нанетих од стране државних органа</w:t>
            </w:r>
          </w:p>
        </w:tc>
        <w:tc>
          <w:tcPr>
            <w:tcW w:w="1440" w:type="dxa"/>
            <w:tcBorders>
              <w:left w:val="single" w:sz="6" w:space="0" w:color="auto"/>
            </w:tcBorders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 w:rsidTr="008917AD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5339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489000</w:t>
            </w:r>
          </w:p>
        </w:tc>
        <w:tc>
          <w:tcPr>
            <w:tcW w:w="393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РАСХОДИ КОЈИ СЕ ФИНАНСИРАЈУ ИЗ СРЕДСТАВА ЗА РЕАЛИЗАЦИЈУ НАЦИОНАЛНОГ ИНВЕСТИЦИОНОГ ПЛАНА (5340)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5340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489100</w:t>
            </w:r>
          </w:p>
        </w:tc>
        <w:tc>
          <w:tcPr>
            <w:tcW w:w="39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Расходи који се финансирају из средстава за реализацију националног инвестиционог плана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5341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500000</w:t>
            </w:r>
          </w:p>
        </w:tc>
        <w:tc>
          <w:tcPr>
            <w:tcW w:w="3930" w:type="dxa"/>
            <w:tcBorders>
              <w:top w:val="single" w:sz="6" w:space="0" w:color="auto"/>
            </w:tcBorders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ИЗДАЦИ ЗА НЕФИНАНСИЈСКУ ИМОВИНУ (5342 + 5364 + 5373 + 5376 + 5384)</w:t>
            </w:r>
          </w:p>
        </w:tc>
        <w:tc>
          <w:tcPr>
            <w:tcW w:w="1440" w:type="dxa"/>
            <w:vAlign w:val="center"/>
          </w:tcPr>
          <w:p w:rsidR="007D28DE" w:rsidRPr="00627F16" w:rsidRDefault="00F26A0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402</w:t>
            </w:r>
          </w:p>
        </w:tc>
        <w:tc>
          <w:tcPr>
            <w:tcW w:w="1440" w:type="dxa"/>
            <w:vAlign w:val="center"/>
          </w:tcPr>
          <w:p w:rsidR="007D28DE" w:rsidRPr="00627F16" w:rsidRDefault="00F26A0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402</w:t>
            </w:r>
          </w:p>
        </w:tc>
        <w:tc>
          <w:tcPr>
            <w:tcW w:w="1260" w:type="dxa"/>
            <w:vAlign w:val="center"/>
          </w:tcPr>
          <w:p w:rsidR="007D28DE" w:rsidRPr="00627F16" w:rsidRDefault="00F26A0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402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5342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510000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ОСНОВНА СРЕДСТВА </w:t>
            </w:r>
          </w:p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(5343 + 5348 + 5358 + 5360 + 5362)</w:t>
            </w:r>
          </w:p>
        </w:tc>
        <w:tc>
          <w:tcPr>
            <w:tcW w:w="1440" w:type="dxa"/>
            <w:vAlign w:val="center"/>
          </w:tcPr>
          <w:p w:rsidR="007D28DE" w:rsidRPr="00627F16" w:rsidRDefault="00F26A0E" w:rsidP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402</w:t>
            </w:r>
          </w:p>
        </w:tc>
        <w:tc>
          <w:tcPr>
            <w:tcW w:w="1440" w:type="dxa"/>
            <w:vAlign w:val="center"/>
          </w:tcPr>
          <w:p w:rsidR="007D28DE" w:rsidRPr="00627F16" w:rsidRDefault="00F26A0E" w:rsidP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402</w:t>
            </w:r>
          </w:p>
        </w:tc>
        <w:tc>
          <w:tcPr>
            <w:tcW w:w="1260" w:type="dxa"/>
            <w:vAlign w:val="center"/>
          </w:tcPr>
          <w:p w:rsidR="007D28DE" w:rsidRPr="00627F16" w:rsidRDefault="00F26A0E" w:rsidP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402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5343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511000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ЗГРАДЕ И ГРАЂЕВИНСКИ ОБЈЕКТИ </w:t>
            </w:r>
          </w:p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(од 5344 до 5347)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5344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511100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Куповина зграда и објеката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5345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511200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Изградња зграда и објеката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5346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511300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Капитално одржавање зграда и објеката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5347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511400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Пројектно планирање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5348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512000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МАШИНЕ И ОПРЕМА (од 5349 до 5357)</w:t>
            </w:r>
          </w:p>
        </w:tc>
        <w:tc>
          <w:tcPr>
            <w:tcW w:w="1440" w:type="dxa"/>
            <w:vAlign w:val="center"/>
          </w:tcPr>
          <w:p w:rsidR="007D28DE" w:rsidRPr="00627F16" w:rsidRDefault="00F26A0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402</w:t>
            </w:r>
          </w:p>
        </w:tc>
        <w:tc>
          <w:tcPr>
            <w:tcW w:w="1440" w:type="dxa"/>
            <w:vAlign w:val="center"/>
          </w:tcPr>
          <w:p w:rsidR="007D28DE" w:rsidRPr="00627F16" w:rsidRDefault="00F26A0E" w:rsidP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402</w:t>
            </w:r>
          </w:p>
        </w:tc>
        <w:tc>
          <w:tcPr>
            <w:tcW w:w="1260" w:type="dxa"/>
            <w:vAlign w:val="center"/>
          </w:tcPr>
          <w:p w:rsidR="007D28DE" w:rsidRPr="007D28DE" w:rsidRDefault="00F26A0E" w:rsidP="007D28DE">
            <w:pPr>
              <w:jc w:val="right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402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5349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512100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Опрема за саобраћај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D28DE" w:rsidRPr="007D28DE" w:rsidRDefault="007D28DE">
            <w:pPr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5350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512200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Административна опрема</w:t>
            </w:r>
          </w:p>
        </w:tc>
        <w:tc>
          <w:tcPr>
            <w:tcW w:w="1440" w:type="dxa"/>
            <w:vAlign w:val="center"/>
          </w:tcPr>
          <w:p w:rsidR="007D28DE" w:rsidRPr="00627F16" w:rsidRDefault="00F26A0E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402</w:t>
            </w:r>
          </w:p>
        </w:tc>
        <w:tc>
          <w:tcPr>
            <w:tcW w:w="1440" w:type="dxa"/>
            <w:vAlign w:val="center"/>
          </w:tcPr>
          <w:p w:rsidR="007D28DE" w:rsidRPr="007D28DE" w:rsidRDefault="00F26A0E">
            <w:pPr>
              <w:jc w:val="right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402</w:t>
            </w:r>
          </w:p>
        </w:tc>
        <w:tc>
          <w:tcPr>
            <w:tcW w:w="1260" w:type="dxa"/>
            <w:vAlign w:val="center"/>
          </w:tcPr>
          <w:p w:rsidR="007D28DE" w:rsidRPr="00627F16" w:rsidRDefault="00F26A0E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402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5351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512300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Опрема за пољопривреду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5352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512400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Опрема за заштиту животне средине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5353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512500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Медицинска и лабораторијска опрема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5354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512600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Опрема за образовање, културу и спорт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5355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512700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Опрема за војску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5356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512800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Опрема за јавну безбедност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5357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512900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Опрема за производњу, моторна, непокретна и немоторна опрема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5358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513000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ОСТАЛЕ НЕКРЕТНИНЕ И ОПРЕМА (5359)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5359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513100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Остале некретнине и опрема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5360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514000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КУЛТИВИСАНА ИМОВИНА (5361)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5361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514100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Култивисана имовина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5362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515000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НЕМАТЕРИЈАЛНА ИМОВИНА (5363)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5363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515100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Нематеријална имовина</w:t>
            </w:r>
          </w:p>
        </w:tc>
        <w:tc>
          <w:tcPr>
            <w:tcW w:w="1440" w:type="dxa"/>
            <w:vAlign w:val="center"/>
          </w:tcPr>
          <w:p w:rsidR="007D28DE" w:rsidRPr="007D28DE" w:rsidRDefault="007D28DE" w:rsidP="007D28DE">
            <w:pPr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D28DE" w:rsidRPr="007D28DE" w:rsidRDefault="007D28DE" w:rsidP="007D28DE">
            <w:pPr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7D28DE" w:rsidRDefault="007D28DE" w:rsidP="007D28DE">
            <w:pPr>
              <w:jc w:val="right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5364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520000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ЗАЛИХЕ (5365 + 5367 + 5371)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5365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521000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РОБНЕ РЕЗЕРВЕ (5366)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5366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521100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Робне резерве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5367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522000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ЗАЛИХЕ ПРОИЗВОДЊЕ (од 5368 до 5370)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5368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522100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Залихе материјала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5369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522200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Залихе недовршене производње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5370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522300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Залихе готових производа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5371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523000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ЗАЛИХЕ РОБЕ ЗА ДАЉУ ПРОДАЈУ (5372)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5372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523100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Залихе робе за даљу продају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5373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530000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ДРАГОЦЕНОСТИ (5374)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5374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531000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ДРАГОЦЕНОСТИ (5375)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5375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531100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Драгоцености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5376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540000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ПРИРОДНА ИМОВИНА (5377 + 5379 + 5381)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5377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541000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ЗЕМЉИШТЕ (5378)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5378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541100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Земљиште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5379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542000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РУДНА БОГАТСТВА (5380)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5380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542100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Копови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5381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543000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ШУМЕ И ВОДЕ (5382 + 5383)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5382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543100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Шуме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5383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543200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Воде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5384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550000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НЕФИНАНСИЈСКА ИМОВИНА КОЈА СЕ ФИНАНСИРА ИЗ СРЕДСТАВА ЗА РЕАЛИЗАЦИЈУ НАЦИОНАЛНОГ ИНВЕСТИЦИОНОГ ПЛАНА (5385)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5385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551000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НЕФИНАНСИЈСКА ИМОВИНА КОЈА СЕ ФИНАНСИРА ИЗ СРЕДСТАВА ЗА РЕАЛИЗАЦИЈУ НАЦИОНАЛНОГ ИНВЕСТИЦИОНОГ ПЛАНА (5386)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5386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551100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Нефинансијска имовина која се финансира из средстава за реализацију националног инвестиционог плана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5387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600000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ИЗДАЦИ ЗА ОТПЛАТУ ГЛАВНИЦЕ И НАБАВКУ ФИНАНСИЈСКЕ ИМОВИНЕ (5388 + 5413)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5388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610000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ОТПЛАТА ГЛАВНИЦЕ </w:t>
            </w:r>
          </w:p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(5389 + 5399 + 5407 + 5409 + 5411)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color w:val="FF0000"/>
                <w:sz w:val="18"/>
                <w:szCs w:val="18"/>
              </w:rPr>
            </w:pPr>
            <w:r w:rsidRPr="00627F16">
              <w:rPr>
                <w:b/>
                <w:bCs/>
                <w:noProof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color w:val="FF0000"/>
                <w:sz w:val="18"/>
                <w:szCs w:val="18"/>
              </w:rPr>
            </w:pPr>
            <w:r w:rsidRPr="00627F16">
              <w:rPr>
                <w:b/>
                <w:bCs/>
                <w:noProof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color w:val="FF0000"/>
                <w:sz w:val="18"/>
                <w:szCs w:val="18"/>
              </w:rPr>
            </w:pPr>
            <w:r w:rsidRPr="00627F16">
              <w:rPr>
                <w:b/>
                <w:bCs/>
                <w:noProof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color w:val="FF0000"/>
                <w:sz w:val="18"/>
                <w:szCs w:val="18"/>
              </w:rPr>
            </w:pPr>
            <w:r w:rsidRPr="00627F16">
              <w:rPr>
                <w:b/>
                <w:bCs/>
                <w:noProof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color w:val="FF0000"/>
                <w:sz w:val="18"/>
                <w:szCs w:val="18"/>
              </w:rPr>
            </w:pPr>
            <w:r w:rsidRPr="00627F16">
              <w:rPr>
                <w:b/>
                <w:bCs/>
                <w:noProof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color w:val="FF0000"/>
                <w:sz w:val="18"/>
                <w:szCs w:val="18"/>
              </w:rPr>
            </w:pPr>
            <w:r w:rsidRPr="00627F16">
              <w:rPr>
                <w:b/>
                <w:bCs/>
                <w:noProof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color w:val="FF0000"/>
                <w:sz w:val="18"/>
                <w:szCs w:val="18"/>
              </w:rPr>
            </w:pPr>
            <w:r w:rsidRPr="00627F16">
              <w:rPr>
                <w:b/>
                <w:bCs/>
                <w:noProof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color w:val="FF0000"/>
                <w:sz w:val="18"/>
                <w:szCs w:val="18"/>
              </w:rPr>
            </w:pPr>
            <w:r w:rsidRPr="00627F16">
              <w:rPr>
                <w:b/>
                <w:bCs/>
                <w:noProof/>
                <w:color w:val="FF0000"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5389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611000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ОТПЛАТА ГЛАВНИЦЕ ДОМАЋИМ КРЕДИТОРИМА (од 5390 до 5398)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5390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611100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Отплата главнице на домаће хартије од вредности, изузев акција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5391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611200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Отплата главнице осталим нивоима власти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5392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611300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Отплата главнице домаћим јавним финансијским институцијама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5393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611400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Отплата главнице домаћим пословним банкама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5394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611500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Отплата главнице осталим домаћим кредиторима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5395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611600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Отплата главнице домаћинствима у земљи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5396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611700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Отплата главнице на домаће финансијске деривате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5397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611800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Отплата домаћих меница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5398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611900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Исправка унутрашњег дуга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5399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612000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ОТПЛАТА ГЛАВНИЦЕ СТРАНИМ КРЕДИТОРИМА (од 5400 до 5406)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5400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612100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Отплата главнице на хартије од вредности, изузев акција, емитоване на иностраном финансијском тржишту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5401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612200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Отплата главнице страним владама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5402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612300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Отплата главнице мултилатералним институцијама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5403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612400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Отплате главнице страним пословним банкама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5404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612500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Отплате главнице осталим страним кредиторима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5405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612600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Отплата главнице на стране финансијске деривате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5406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612900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Исправка спољног дуга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5407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613000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ОТПЛАТА ГЛАВНИЦЕ ПО ГАРАНЦИЈАМА (5408)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5408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613100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Отплата главнице по гаранцијама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5409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614000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ОТПЛАТА ГЛАВНИЦЕ ЗА ФИНАНСИЈСКИ ЛИЗИНГ (5410)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5410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614100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Отплата главнице за финансијски лизинг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5411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615000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ОТПЛАТА ГАРАНЦИЈА ПО КОМЕРЦИЈАЛНИМ ТРАНСАКЦИЈАМА (5412)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5412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615100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Отплата гаранција по комерцијалним трансакцијама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5413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620000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НАБАВКА ФИНАНСИЈСКЕ ИМОВИНЕ (5414 + 5424 + 5433)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5414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621000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НАБАВКА ДОМАЋЕ ФИНАНСИЈСКЕ ИМОВИНЕ (од 5415 до 5423)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5415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621100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Набавка домаћих хартија од вредности, изузев акција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5416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621200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Кредити осталим нивоима власти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5417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621300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Кредити домаћим јавним финансијским институцијама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5418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621400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Кредити домаћим пословним банкама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5419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621500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Кредити домаћим нефинансијским јавним институцијама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5420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621600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Кредити физичким лицима и домаћинствима у земљи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5421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621700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Кредити невладиним организацијама у земљи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5422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621800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Кредити домаћим нефинансијским приватним предузећима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5423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621900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Набавка домаћих акција и осталог капитала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5424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622000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НАБАВКА СТРАНЕ ФИНАНСИЈСКЕ ИМОВИНЕ (од 5425 до 5432)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5425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622100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Набавка страних хартија од вредности, изузев акција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5426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622200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Кредити страним владама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5427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622300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Кредити међународним организацијама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5428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622400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Кредити страним пословним банкама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5429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622500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Кредити страним нефинансијским институцијама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5430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622600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Кредити страним невладиним организацијама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5431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622700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Набавка страних акција и осталог капитала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5432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622800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Куповина стране валуте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 w:rsidTr="00EE5EF6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5433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623000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НАБАВКА ФИНАНСИЈСКЕ ИМОВИНЕ КОЈА СЕ ФИНАНСИРА ИЗ СРЕДСТАВА ЗА РЕАЛИЗАЦИЈУ НАЦИОНАЛНОГ ИНВЕСТИЦИОНОГ ПЛАНА (5434)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 w:rsidTr="00FE43D8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5434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623100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 xml:space="preserve">Набавка финансијске имовине која се финансира из средстава за реализацију националног инвестиционог плана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</w:tr>
      <w:tr w:rsidR="007D28DE" w:rsidRPr="00627F16" w:rsidTr="00FE43D8">
        <w:trPr>
          <w:cantSplit/>
        </w:trPr>
        <w:tc>
          <w:tcPr>
            <w:tcW w:w="907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5435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393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УКУПНИ РАСХОДИ И ИЗДАЦИ </w:t>
            </w:r>
          </w:p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(5172 + 5387)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28DE" w:rsidRPr="00627F16" w:rsidRDefault="002E571D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24118</w:t>
            </w:r>
          </w:p>
        </w:tc>
        <w:tc>
          <w:tcPr>
            <w:tcW w:w="1440" w:type="dxa"/>
            <w:vAlign w:val="center"/>
          </w:tcPr>
          <w:p w:rsidR="007D28DE" w:rsidRPr="00627F16" w:rsidRDefault="002E571D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22320</w:t>
            </w:r>
          </w:p>
        </w:tc>
        <w:tc>
          <w:tcPr>
            <w:tcW w:w="1260" w:type="dxa"/>
            <w:vAlign w:val="center"/>
          </w:tcPr>
          <w:p w:rsidR="007D28DE" w:rsidRPr="00627F16" w:rsidRDefault="002E571D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22320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</w:tbl>
    <w:p w:rsidR="002C2F82" w:rsidRPr="00627F16" w:rsidRDefault="002C2F82">
      <w:pPr>
        <w:rPr>
          <w:b/>
          <w:bCs/>
          <w:noProof/>
          <w:sz w:val="20"/>
          <w:szCs w:val="20"/>
        </w:rPr>
      </w:pPr>
    </w:p>
    <w:p w:rsidR="00EE5EF6" w:rsidRPr="00627F16" w:rsidRDefault="00EE5EF6">
      <w:pPr>
        <w:rPr>
          <w:b/>
          <w:bCs/>
          <w:noProof/>
          <w:sz w:val="20"/>
          <w:szCs w:val="20"/>
        </w:rPr>
      </w:pPr>
    </w:p>
    <w:p w:rsidR="00A21779" w:rsidRPr="00627F16" w:rsidRDefault="00A21779">
      <w:pPr>
        <w:rPr>
          <w:b/>
          <w:bCs/>
          <w:noProof/>
          <w:sz w:val="20"/>
          <w:szCs w:val="20"/>
        </w:rPr>
      </w:pPr>
    </w:p>
    <w:p w:rsidR="00A21779" w:rsidRPr="00627F16" w:rsidRDefault="00A21779">
      <w:pPr>
        <w:rPr>
          <w:b/>
          <w:bCs/>
          <w:noProof/>
          <w:sz w:val="20"/>
          <w:szCs w:val="20"/>
        </w:rPr>
      </w:pPr>
    </w:p>
    <w:p w:rsidR="00A21779" w:rsidRPr="00627F16" w:rsidRDefault="00A21779">
      <w:pPr>
        <w:rPr>
          <w:b/>
          <w:bCs/>
          <w:noProof/>
          <w:sz w:val="20"/>
          <w:szCs w:val="20"/>
        </w:rPr>
      </w:pPr>
    </w:p>
    <w:p w:rsidR="002C2F82" w:rsidRPr="00627F16" w:rsidRDefault="002C2F82">
      <w:pPr>
        <w:rPr>
          <w:b/>
          <w:bCs/>
          <w:noProof/>
          <w:sz w:val="20"/>
          <w:szCs w:val="20"/>
        </w:rPr>
      </w:pPr>
      <w:r w:rsidRPr="00627F16">
        <w:rPr>
          <w:b/>
          <w:bCs/>
          <w:noProof/>
          <w:sz w:val="20"/>
          <w:szCs w:val="20"/>
        </w:rPr>
        <w:t xml:space="preserve">III. УТВРЂИВАЊЕ </w:t>
      </w:r>
      <w:r w:rsidR="00ED6205" w:rsidRPr="00627F16">
        <w:rPr>
          <w:b/>
          <w:bCs/>
          <w:noProof/>
          <w:sz w:val="20"/>
          <w:szCs w:val="20"/>
        </w:rPr>
        <w:t>РЕЗУЛТАТА</w:t>
      </w:r>
    </w:p>
    <w:p w:rsidR="003B427C" w:rsidRPr="00627F16" w:rsidRDefault="003B427C">
      <w:pPr>
        <w:rPr>
          <w:b/>
          <w:bCs/>
          <w:noProof/>
          <w:sz w:val="20"/>
          <w:szCs w:val="20"/>
        </w:rPr>
      </w:pPr>
    </w:p>
    <w:p w:rsidR="002C2F82" w:rsidRPr="00627F16" w:rsidRDefault="002C2F82">
      <w:pPr>
        <w:rPr>
          <w:noProof/>
        </w:rPr>
      </w:pPr>
    </w:p>
    <w:tbl>
      <w:tblPr>
        <w:tblW w:w="158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3960"/>
        <w:gridCol w:w="1440"/>
        <w:gridCol w:w="1440"/>
        <w:gridCol w:w="1215"/>
        <w:gridCol w:w="1305"/>
        <w:gridCol w:w="1260"/>
        <w:gridCol w:w="1260"/>
        <w:gridCol w:w="1080"/>
        <w:gridCol w:w="1080"/>
      </w:tblGrid>
      <w:tr w:rsidR="002C2F82" w:rsidRPr="00627F16">
        <w:trPr>
          <w:cantSplit/>
          <w:tblHeader/>
        </w:trPr>
        <w:tc>
          <w:tcPr>
            <w:tcW w:w="90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27F16">
              <w:rPr>
                <w:b/>
                <w:noProof/>
                <w:sz w:val="18"/>
                <w:szCs w:val="18"/>
              </w:rPr>
              <w:t>Ознака ОП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27F16">
              <w:rPr>
                <w:b/>
                <w:noProof/>
                <w:sz w:val="18"/>
                <w:szCs w:val="18"/>
              </w:rPr>
              <w:t>Број конта</w:t>
            </w:r>
          </w:p>
        </w:tc>
        <w:tc>
          <w:tcPr>
            <w:tcW w:w="396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27F16">
              <w:rPr>
                <w:b/>
                <w:noProof/>
                <w:sz w:val="18"/>
                <w:szCs w:val="18"/>
              </w:rPr>
              <w:t>Опис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27F16">
              <w:rPr>
                <w:b/>
                <w:noProof/>
                <w:sz w:val="18"/>
                <w:szCs w:val="18"/>
              </w:rPr>
              <w:t>Планирани приходи и</w:t>
            </w:r>
            <w:r w:rsidR="00951A07" w:rsidRPr="00627F16">
              <w:rPr>
                <w:b/>
                <w:noProof/>
                <w:sz w:val="18"/>
                <w:szCs w:val="18"/>
              </w:rPr>
              <w:t xml:space="preserve"> примања /</w:t>
            </w:r>
            <w:r w:rsidRPr="00627F16">
              <w:rPr>
                <w:b/>
                <w:noProof/>
                <w:sz w:val="18"/>
                <w:szCs w:val="18"/>
              </w:rPr>
              <w:t xml:space="preserve"> расходи</w:t>
            </w:r>
            <w:r w:rsidR="00951A07" w:rsidRPr="00627F16">
              <w:rPr>
                <w:b/>
                <w:noProof/>
                <w:sz w:val="18"/>
                <w:szCs w:val="18"/>
              </w:rPr>
              <w:t xml:space="preserve"> и издаци</w:t>
            </w:r>
          </w:p>
        </w:tc>
        <w:tc>
          <w:tcPr>
            <w:tcW w:w="8640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2F82" w:rsidRPr="00627F16" w:rsidRDefault="009470BC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27F16">
              <w:rPr>
                <w:b/>
                <w:noProof/>
                <w:sz w:val="18"/>
                <w:szCs w:val="18"/>
              </w:rPr>
              <w:t>Остварени приходи и</w:t>
            </w:r>
            <w:r w:rsidR="00951A07" w:rsidRPr="00627F16">
              <w:rPr>
                <w:b/>
                <w:noProof/>
                <w:sz w:val="18"/>
                <w:szCs w:val="18"/>
              </w:rPr>
              <w:t xml:space="preserve"> примања /</w:t>
            </w:r>
            <w:r w:rsidR="002C2F82" w:rsidRPr="00627F16">
              <w:rPr>
                <w:b/>
                <w:noProof/>
                <w:sz w:val="18"/>
                <w:szCs w:val="18"/>
              </w:rPr>
              <w:t xml:space="preserve"> расходи и издаци</w:t>
            </w:r>
          </w:p>
        </w:tc>
      </w:tr>
      <w:tr w:rsidR="002C2F82" w:rsidRPr="00627F16">
        <w:trPr>
          <w:cantSplit/>
          <w:tblHeader/>
        </w:trPr>
        <w:tc>
          <w:tcPr>
            <w:tcW w:w="90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27F16">
              <w:rPr>
                <w:b/>
                <w:noProof/>
                <w:sz w:val="18"/>
                <w:szCs w:val="18"/>
              </w:rPr>
              <w:t>Укупно</w:t>
            </w:r>
          </w:p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27F16">
              <w:rPr>
                <w:b/>
                <w:noProof/>
                <w:sz w:val="18"/>
                <w:szCs w:val="18"/>
              </w:rPr>
              <w:t>(од 6 до 11)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27F16">
              <w:rPr>
                <w:b/>
                <w:noProof/>
                <w:sz w:val="18"/>
                <w:szCs w:val="18"/>
              </w:rPr>
              <w:t>Из буџета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F82" w:rsidRPr="00627F16" w:rsidRDefault="00ED6205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Из донација и помоћи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27F16">
              <w:rPr>
                <w:b/>
                <w:noProof/>
                <w:sz w:val="18"/>
                <w:szCs w:val="18"/>
              </w:rPr>
              <w:t>Из</w:t>
            </w:r>
          </w:p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27F16">
              <w:rPr>
                <w:b/>
                <w:noProof/>
                <w:sz w:val="18"/>
                <w:szCs w:val="18"/>
              </w:rPr>
              <w:t>осталих извора</w:t>
            </w:r>
          </w:p>
        </w:tc>
      </w:tr>
      <w:tr w:rsidR="002C2F82" w:rsidRPr="00627F16" w:rsidTr="00ED6205">
        <w:trPr>
          <w:cantSplit/>
          <w:trHeight w:val="590"/>
          <w:tblHeader/>
        </w:trPr>
        <w:tc>
          <w:tcPr>
            <w:tcW w:w="90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</w:tcBorders>
            <w:vAlign w:val="center"/>
          </w:tcPr>
          <w:p w:rsidR="002C2F82" w:rsidRPr="00627F16" w:rsidRDefault="002C2F82">
            <w:pPr>
              <w:spacing w:before="40" w:after="40"/>
              <w:jc w:val="center"/>
              <w:rPr>
                <w:b/>
                <w:noProof/>
                <w:sz w:val="18"/>
                <w:szCs w:val="18"/>
              </w:rPr>
            </w:pPr>
            <w:r w:rsidRPr="00627F16">
              <w:rPr>
                <w:b/>
                <w:noProof/>
                <w:sz w:val="18"/>
                <w:szCs w:val="18"/>
              </w:rPr>
              <w:t>Републике</w:t>
            </w:r>
          </w:p>
          <w:p w:rsidR="002C2F82" w:rsidRPr="00627F16" w:rsidRDefault="002C2F82">
            <w:pPr>
              <w:spacing w:before="40" w:after="40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Аутономне покрајине</w:t>
            </w:r>
          </w:p>
        </w:tc>
        <w:tc>
          <w:tcPr>
            <w:tcW w:w="1260" w:type="dxa"/>
            <w:tcBorders>
              <w:top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Општине</w:t>
            </w:r>
            <w:r w:rsidR="00ED6205" w:rsidRPr="00627F16">
              <w:rPr>
                <w:b/>
                <w:bCs/>
                <w:noProof/>
                <w:sz w:val="18"/>
                <w:szCs w:val="18"/>
              </w:rPr>
              <w:t xml:space="preserve"> /</w:t>
            </w:r>
            <w:r w:rsidRPr="00627F16">
              <w:rPr>
                <w:b/>
                <w:bCs/>
                <w:noProof/>
                <w:sz w:val="18"/>
                <w:szCs w:val="18"/>
              </w:rPr>
              <w:t xml:space="preserve"> града</w:t>
            </w:r>
          </w:p>
        </w:tc>
        <w:tc>
          <w:tcPr>
            <w:tcW w:w="1260" w:type="dxa"/>
            <w:tcBorders>
              <w:top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ООСО</w:t>
            </w:r>
          </w:p>
          <w:p w:rsidR="002C2F82" w:rsidRPr="00627F16" w:rsidRDefault="002C2F82">
            <w:pPr>
              <w:spacing w:before="40" w:after="40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2C2F82" w:rsidRPr="00627F16">
        <w:trPr>
          <w:cantSplit/>
          <w:tblHeader/>
        </w:trPr>
        <w:tc>
          <w:tcPr>
            <w:tcW w:w="9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27F16">
              <w:rPr>
                <w:b/>
                <w:noProof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27F16">
              <w:rPr>
                <w:b/>
                <w:noProof/>
                <w:sz w:val="18"/>
                <w:szCs w:val="18"/>
              </w:rPr>
              <w:t>2</w:t>
            </w:r>
          </w:p>
        </w:tc>
        <w:tc>
          <w:tcPr>
            <w:tcW w:w="39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27F16">
              <w:rPr>
                <w:b/>
                <w:noProof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27F16">
              <w:rPr>
                <w:b/>
                <w:noProof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27F16">
              <w:rPr>
                <w:b/>
                <w:noProof/>
                <w:sz w:val="18"/>
                <w:szCs w:val="18"/>
              </w:rPr>
              <w:t>5</w:t>
            </w:r>
          </w:p>
        </w:tc>
        <w:tc>
          <w:tcPr>
            <w:tcW w:w="1215" w:type="dxa"/>
            <w:tcBorders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27F16">
              <w:rPr>
                <w:b/>
                <w:noProof/>
                <w:sz w:val="18"/>
                <w:szCs w:val="18"/>
              </w:rPr>
              <w:t>6</w:t>
            </w:r>
          </w:p>
        </w:tc>
        <w:tc>
          <w:tcPr>
            <w:tcW w:w="1305" w:type="dxa"/>
            <w:tcBorders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27F16">
              <w:rPr>
                <w:b/>
                <w:noProof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27F16">
              <w:rPr>
                <w:b/>
                <w:noProof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27F16">
              <w:rPr>
                <w:b/>
                <w:noProof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27F16">
              <w:rPr>
                <w:b/>
                <w:noProof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</w:tcBorders>
          </w:tcPr>
          <w:p w:rsidR="002C2F82" w:rsidRPr="00627F16" w:rsidRDefault="002C2F8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27F16">
              <w:rPr>
                <w:b/>
                <w:noProof/>
                <w:sz w:val="18"/>
                <w:szCs w:val="18"/>
              </w:rPr>
              <w:t>11</w:t>
            </w:r>
          </w:p>
        </w:tc>
      </w:tr>
      <w:tr w:rsidR="00EE5EF6" w:rsidRPr="00627F16" w:rsidTr="00F37214">
        <w:trPr>
          <w:cantSplit/>
          <w:tblHeader/>
        </w:trPr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EE5EF6" w:rsidRPr="00627F16" w:rsidRDefault="00EE5EF6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5436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EE5EF6" w:rsidRPr="00627F16" w:rsidRDefault="00EE5EF6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vAlign w:val="center"/>
          </w:tcPr>
          <w:p w:rsidR="00EE5EF6" w:rsidRPr="00627F16" w:rsidRDefault="00EE5EF6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ТЕКУЋИ ПРИХОДИ И ПРИМАЊА ОД ПРОДАЈЕ НЕФИНАНСИЈСКЕ ИМОВИНЕ (5001)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EE5EF6" w:rsidRPr="00627F16" w:rsidRDefault="00A840F2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24118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EE5EF6" w:rsidRPr="00627F16" w:rsidRDefault="00A840F2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22320</w:t>
            </w:r>
          </w:p>
        </w:tc>
        <w:tc>
          <w:tcPr>
            <w:tcW w:w="1215" w:type="dxa"/>
            <w:tcBorders>
              <w:top w:val="single" w:sz="12" w:space="0" w:color="auto"/>
            </w:tcBorders>
            <w:vAlign w:val="center"/>
          </w:tcPr>
          <w:p w:rsidR="00EE5EF6" w:rsidRPr="00627F16" w:rsidRDefault="00A840F2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22320</w:t>
            </w:r>
          </w:p>
        </w:tc>
        <w:tc>
          <w:tcPr>
            <w:tcW w:w="1305" w:type="dxa"/>
            <w:tcBorders>
              <w:top w:val="single" w:sz="12" w:space="0" w:color="auto"/>
            </w:tcBorders>
            <w:vAlign w:val="center"/>
          </w:tcPr>
          <w:p w:rsidR="00EE5EF6" w:rsidRPr="00627F16" w:rsidRDefault="00EE5EF6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EE5EF6" w:rsidRPr="00627F16" w:rsidRDefault="00EE5EF6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EE5EF6" w:rsidRPr="00627F16" w:rsidRDefault="00EE5EF6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EE5EF6" w:rsidRPr="00627F16" w:rsidRDefault="00EE5EF6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EE5EF6" w:rsidRPr="00627F16" w:rsidRDefault="00EE5EF6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 w:rsidTr="00F37214">
        <w:trPr>
          <w:cantSplit/>
          <w:tblHeader/>
        </w:trPr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5437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396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ТЕКУЋИ РАСХОДИ И ИЗДАЦИ ЗА НЕФИНАНСИЈСКУ ИМОВИНУ (5172)</w:t>
            </w:r>
          </w:p>
        </w:tc>
        <w:tc>
          <w:tcPr>
            <w:tcW w:w="1440" w:type="dxa"/>
            <w:vAlign w:val="center"/>
          </w:tcPr>
          <w:p w:rsidR="007D28DE" w:rsidRPr="00627F16" w:rsidRDefault="00A840F2" w:rsidP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24118</w:t>
            </w:r>
          </w:p>
        </w:tc>
        <w:tc>
          <w:tcPr>
            <w:tcW w:w="1440" w:type="dxa"/>
            <w:vAlign w:val="center"/>
          </w:tcPr>
          <w:p w:rsidR="007D28DE" w:rsidRPr="00627F16" w:rsidRDefault="00A840F2" w:rsidP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22320</w:t>
            </w:r>
          </w:p>
        </w:tc>
        <w:tc>
          <w:tcPr>
            <w:tcW w:w="1215" w:type="dxa"/>
            <w:vAlign w:val="center"/>
          </w:tcPr>
          <w:p w:rsidR="007D28DE" w:rsidRPr="00627F16" w:rsidRDefault="00A840F2" w:rsidP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22320</w:t>
            </w:r>
          </w:p>
        </w:tc>
        <w:tc>
          <w:tcPr>
            <w:tcW w:w="1305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 w:rsidTr="00F37214">
        <w:trPr>
          <w:cantSplit/>
          <w:tblHeader/>
        </w:trPr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5438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396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Вишак прихода и примања – буџетски суфицит (5436 – 5437) &gt; 0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15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305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 w:rsidTr="00F37214">
        <w:trPr>
          <w:cantSplit/>
          <w:tblHeader/>
        </w:trPr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5439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3960" w:type="dxa"/>
            <w:vAlign w:val="center"/>
          </w:tcPr>
          <w:p w:rsidR="007D28DE" w:rsidRPr="00627F16" w:rsidRDefault="007D28DE">
            <w:pPr>
              <w:rPr>
                <w:noProof/>
                <w:sz w:val="18"/>
                <w:szCs w:val="18"/>
              </w:rPr>
            </w:pPr>
            <w:r w:rsidRPr="00627F16">
              <w:rPr>
                <w:noProof/>
                <w:sz w:val="18"/>
                <w:szCs w:val="18"/>
              </w:rPr>
              <w:t>Мањак прихода и примања – буџетски дефицит (5437 – 5436) &gt; 0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15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305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 w:rsidTr="00F37214">
        <w:trPr>
          <w:cantSplit/>
          <w:tblHeader/>
        </w:trPr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5440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900000</w:t>
            </w:r>
          </w:p>
        </w:tc>
        <w:tc>
          <w:tcPr>
            <w:tcW w:w="396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ПРИМАЊА ОД ЗАДУЖИВАЊА И ПРОДАЈЕ ФИНАНСИЈСКЕ ИМОВИНЕ (5131)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15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305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 w:rsidTr="00F37214">
        <w:trPr>
          <w:cantSplit/>
          <w:tblHeader/>
        </w:trPr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5441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600000</w:t>
            </w:r>
          </w:p>
        </w:tc>
        <w:tc>
          <w:tcPr>
            <w:tcW w:w="396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ИЗДАЦИ ЗА ОТПЛАТУ ГЛАВНИЦЕ И НАБАВКУ ФИНАНСИЈСКЕ ИМОВИНЕ (5387)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15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305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 w:rsidTr="00F37214">
        <w:trPr>
          <w:cantSplit/>
          <w:tblHeader/>
        </w:trPr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5442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396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ВИШАК ПРИМАЊА (5440 – 5441) &gt; 0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15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305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 w:rsidTr="00F37214">
        <w:trPr>
          <w:cantSplit/>
          <w:tblHeader/>
        </w:trPr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5443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396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МАЊАК ПРИМАЊА (5441 – 5440) &gt; 0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15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305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 w:rsidTr="00F37214">
        <w:trPr>
          <w:cantSplit/>
          <w:tblHeader/>
        </w:trPr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5444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396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ВИШАК НОВЧАНИХ ПРИЛИВА </w:t>
            </w:r>
          </w:p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(5171 - 5435) &gt; 0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15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305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  <w:tr w:rsidR="007D28DE" w:rsidRPr="00627F16" w:rsidTr="00F37214">
        <w:trPr>
          <w:cantSplit/>
          <w:tblHeader/>
        </w:trPr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5445</w:t>
            </w:r>
          </w:p>
        </w:tc>
        <w:tc>
          <w:tcPr>
            <w:tcW w:w="900" w:type="dxa"/>
            <w:vAlign w:val="center"/>
          </w:tcPr>
          <w:p w:rsidR="007D28DE" w:rsidRPr="00627F16" w:rsidRDefault="007D28D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3960" w:type="dxa"/>
            <w:vAlign w:val="center"/>
          </w:tcPr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 xml:space="preserve">МАЊАК НОВЧАНИХ ПРИЛИВА </w:t>
            </w:r>
          </w:p>
          <w:p w:rsidR="007D28DE" w:rsidRPr="00627F16" w:rsidRDefault="007D28DE">
            <w:pPr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(5435 - 5171) &gt; 0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15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305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7D28DE" w:rsidRPr="00627F16" w:rsidRDefault="007D28DE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  <w:r w:rsidRPr="00627F16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</w:tr>
    </w:tbl>
    <w:p w:rsidR="002C2F82" w:rsidRPr="00627F16" w:rsidRDefault="002C2F82">
      <w:pPr>
        <w:rPr>
          <w:noProof/>
          <w:sz w:val="20"/>
          <w:szCs w:val="20"/>
        </w:rPr>
      </w:pPr>
    </w:p>
    <w:p w:rsidR="002C2F82" w:rsidRPr="00627F16" w:rsidRDefault="002C2F82">
      <w:pPr>
        <w:rPr>
          <w:noProof/>
          <w:sz w:val="20"/>
          <w:szCs w:val="20"/>
        </w:rPr>
      </w:pPr>
    </w:p>
    <w:p w:rsidR="002C2F82" w:rsidRPr="00627F16" w:rsidRDefault="002C2F82">
      <w:pPr>
        <w:rPr>
          <w:noProof/>
          <w:sz w:val="20"/>
          <w:szCs w:val="20"/>
        </w:rPr>
      </w:pPr>
    </w:p>
    <w:p w:rsidR="002C2F82" w:rsidRPr="00627F16" w:rsidRDefault="002C2F82">
      <w:pPr>
        <w:rPr>
          <w:noProof/>
          <w:sz w:val="20"/>
          <w:szCs w:val="20"/>
        </w:rPr>
      </w:pPr>
    </w:p>
    <w:p w:rsidR="002C2F82" w:rsidRPr="00627F16" w:rsidRDefault="002C2F82">
      <w:pPr>
        <w:tabs>
          <w:tab w:val="center" w:pos="4860"/>
          <w:tab w:val="center" w:pos="9000"/>
        </w:tabs>
        <w:rPr>
          <w:noProof/>
          <w:sz w:val="8"/>
          <w:szCs w:val="20"/>
        </w:rPr>
      </w:pPr>
    </w:p>
    <w:p w:rsidR="002C2F82" w:rsidRPr="00324501" w:rsidRDefault="002C2F82" w:rsidP="005E4E63">
      <w:pPr>
        <w:tabs>
          <w:tab w:val="center" w:pos="5220"/>
          <w:tab w:val="center" w:pos="9720"/>
        </w:tabs>
        <w:spacing w:line="200" w:lineRule="exact"/>
        <w:rPr>
          <w:noProof/>
          <w:lang w:val="sr-Cyrl-RS"/>
        </w:rPr>
      </w:pPr>
      <w:r w:rsidRPr="00627F16">
        <w:rPr>
          <w:noProof/>
          <w:sz w:val="20"/>
          <w:szCs w:val="20"/>
        </w:rPr>
        <w:t>Датум</w:t>
      </w:r>
      <w:r w:rsidR="00A557FA">
        <w:rPr>
          <w:noProof/>
          <w:sz w:val="20"/>
          <w:szCs w:val="20"/>
          <w:lang w:val="sr-Cyrl-RS"/>
        </w:rPr>
        <w:t xml:space="preserve">, Београд, </w:t>
      </w:r>
      <w:r w:rsidR="008C3260">
        <w:rPr>
          <w:noProof/>
          <w:sz w:val="20"/>
          <w:szCs w:val="20"/>
          <w:lang w:val="sr-Latn-RS"/>
        </w:rPr>
        <w:t>20</w:t>
      </w:r>
      <w:r w:rsidR="00324501">
        <w:rPr>
          <w:noProof/>
          <w:sz w:val="20"/>
          <w:szCs w:val="20"/>
          <w:lang w:val="sr-Cyrl-RS"/>
        </w:rPr>
        <w:t xml:space="preserve">. </w:t>
      </w:r>
      <w:r w:rsidR="008C3260">
        <w:rPr>
          <w:noProof/>
          <w:sz w:val="20"/>
          <w:szCs w:val="20"/>
          <w:lang w:val="sr-Latn-RS"/>
        </w:rPr>
        <w:t>01</w:t>
      </w:r>
      <w:r w:rsidR="00324501">
        <w:rPr>
          <w:noProof/>
          <w:sz w:val="20"/>
          <w:szCs w:val="20"/>
          <w:lang w:val="sr-Cyrl-RS"/>
        </w:rPr>
        <w:t xml:space="preserve">. </w:t>
      </w:r>
      <w:r w:rsidRPr="00627F16">
        <w:rPr>
          <w:noProof/>
          <w:sz w:val="20"/>
          <w:szCs w:val="20"/>
        </w:rPr>
        <w:t>20</w:t>
      </w:r>
      <w:r w:rsidR="00324501">
        <w:rPr>
          <w:noProof/>
          <w:sz w:val="20"/>
          <w:szCs w:val="20"/>
          <w:lang w:val="sr-Cyrl-RS"/>
        </w:rPr>
        <w:t>1</w:t>
      </w:r>
      <w:r w:rsidR="008C3260">
        <w:rPr>
          <w:noProof/>
          <w:sz w:val="20"/>
          <w:szCs w:val="20"/>
          <w:lang w:val="sr-Latn-RS"/>
        </w:rPr>
        <w:t>7</w:t>
      </w:r>
      <w:r w:rsidRPr="00627F16">
        <w:rPr>
          <w:noProof/>
          <w:sz w:val="20"/>
          <w:szCs w:val="20"/>
        </w:rPr>
        <w:t>.</w:t>
      </w:r>
      <w:r w:rsidR="001A1C52" w:rsidRPr="00627F16">
        <w:rPr>
          <w:noProof/>
          <w:sz w:val="20"/>
          <w:szCs w:val="20"/>
        </w:rPr>
        <w:t xml:space="preserve"> године</w:t>
      </w:r>
      <w:r w:rsidRPr="00627F16">
        <w:rPr>
          <w:noProof/>
          <w:sz w:val="20"/>
          <w:szCs w:val="20"/>
        </w:rPr>
        <w:tab/>
      </w:r>
    </w:p>
    <w:sectPr w:rsidR="002C2F82" w:rsidRPr="00324501" w:rsidSect="007861BF">
      <w:headerReference w:type="even" r:id="rId9"/>
      <w:headerReference w:type="default" r:id="rId10"/>
      <w:footerReference w:type="even" r:id="rId11"/>
      <w:footerReference w:type="default" r:id="rId12"/>
      <w:pgSz w:w="16840" w:h="11907" w:orient="landscape" w:code="9"/>
      <w:pgMar w:top="851" w:right="680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2D2" w:rsidRDefault="008F12D2">
      <w:r>
        <w:separator/>
      </w:r>
    </w:p>
  </w:endnote>
  <w:endnote w:type="continuationSeparator" w:id="0">
    <w:p w:rsidR="008F12D2" w:rsidRDefault="008F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9C" w:rsidRDefault="007378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9C" w:rsidRDefault="007378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2D2" w:rsidRDefault="008F12D2">
      <w:r>
        <w:separator/>
      </w:r>
    </w:p>
  </w:footnote>
  <w:footnote w:type="continuationSeparator" w:id="0">
    <w:p w:rsidR="008F12D2" w:rsidRDefault="008F1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9C" w:rsidRDefault="0073789C">
    <w:pPr>
      <w:pStyle w:val="Header"/>
      <w:ind w:right="360"/>
      <w:rPr>
        <w:rStyle w:val="PageNumber"/>
        <w:sz w:val="20"/>
        <w:lang w:val="sr-Cyrl-CS"/>
      </w:rPr>
    </w:pPr>
    <w:r>
      <w:rPr>
        <w:sz w:val="20"/>
        <w:lang w:val="sr-Cyrl-CS"/>
      </w:rPr>
      <w:t xml:space="preserve">Страна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B67C34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:rsidR="0073789C" w:rsidRDefault="0073789C">
    <w:pPr>
      <w:pStyle w:val="Header"/>
      <w:ind w:right="360"/>
      <w:rPr>
        <w:sz w:val="20"/>
        <w:lang w:val="sr-Cyrl-C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9C" w:rsidRDefault="0073789C">
    <w:pPr>
      <w:pStyle w:val="Header"/>
      <w:framePr w:wrap="around" w:vAnchor="text" w:hAnchor="margin" w:xAlign="right" w:y="1"/>
      <w:jc w:val="right"/>
      <w:rPr>
        <w:rStyle w:val="PageNumber"/>
        <w:sz w:val="20"/>
        <w:lang w:val="sr-Cyrl-CS"/>
      </w:rPr>
    </w:pPr>
    <w:r>
      <w:rPr>
        <w:rStyle w:val="PageNumber"/>
        <w:sz w:val="20"/>
        <w:lang w:val="sr-Cyrl-CS"/>
      </w:rPr>
      <w:t xml:space="preserve">Страна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B67C34">
      <w:rPr>
        <w:rStyle w:val="PageNumber"/>
        <w:noProof/>
        <w:sz w:val="20"/>
      </w:rPr>
      <w:t>3</w:t>
    </w:r>
    <w:r>
      <w:rPr>
        <w:rStyle w:val="PageNumber"/>
        <w:sz w:val="20"/>
      </w:rPr>
      <w:fldChar w:fldCharType="end"/>
    </w:r>
  </w:p>
  <w:p w:rsidR="0073789C" w:rsidRDefault="0073789C">
    <w:pPr>
      <w:pStyle w:val="Header"/>
      <w:framePr w:wrap="around" w:vAnchor="text" w:hAnchor="margin" w:xAlign="right" w:y="1"/>
      <w:jc w:val="right"/>
      <w:rPr>
        <w:rStyle w:val="PageNumber"/>
        <w:sz w:val="20"/>
        <w:lang w:val="sr-Cyrl-CS"/>
      </w:rPr>
    </w:pPr>
  </w:p>
  <w:p w:rsidR="0073789C" w:rsidRDefault="0073789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1E5"/>
    <w:multiLevelType w:val="multilevel"/>
    <w:tmpl w:val="62328A02"/>
    <w:lvl w:ilvl="0">
      <w:start w:val="500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4E50139"/>
    <w:multiLevelType w:val="hybridMultilevel"/>
    <w:tmpl w:val="19289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D6B15"/>
    <w:multiLevelType w:val="hybridMultilevel"/>
    <w:tmpl w:val="C6A67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54E81"/>
    <w:multiLevelType w:val="multilevel"/>
    <w:tmpl w:val="17B6E61A"/>
    <w:lvl w:ilvl="0">
      <w:start w:val="400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0F4694"/>
    <w:multiLevelType w:val="hybridMultilevel"/>
    <w:tmpl w:val="A6605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622261"/>
    <w:multiLevelType w:val="hybridMultilevel"/>
    <w:tmpl w:val="47781D72"/>
    <w:lvl w:ilvl="0" w:tplc="8D7A23BA">
      <w:start w:val="5403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8C0A9E"/>
    <w:multiLevelType w:val="multilevel"/>
    <w:tmpl w:val="19289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CB505B"/>
    <w:multiLevelType w:val="multilevel"/>
    <w:tmpl w:val="6F0C913C"/>
    <w:lvl w:ilvl="0">
      <w:start w:val="500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7DE0A6A"/>
    <w:multiLevelType w:val="hybridMultilevel"/>
    <w:tmpl w:val="75163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6012A0"/>
    <w:multiLevelType w:val="multilevel"/>
    <w:tmpl w:val="19289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A1B6F"/>
    <w:multiLevelType w:val="multilevel"/>
    <w:tmpl w:val="62328A02"/>
    <w:lvl w:ilvl="0">
      <w:start w:val="500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426B4C8D"/>
    <w:multiLevelType w:val="multilevel"/>
    <w:tmpl w:val="6186E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514EA6"/>
    <w:multiLevelType w:val="hybridMultilevel"/>
    <w:tmpl w:val="EF0C5CC0"/>
    <w:lvl w:ilvl="0" w:tplc="3A5683E0">
      <w:start w:val="5164"/>
      <w:numFmt w:val="decimal"/>
      <w:lvlText w:val="%1"/>
      <w:lvlJc w:val="right"/>
      <w:pPr>
        <w:tabs>
          <w:tab w:val="num" w:pos="417"/>
        </w:tabs>
        <w:ind w:left="0" w:firstLine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D06618"/>
    <w:multiLevelType w:val="multilevel"/>
    <w:tmpl w:val="19289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7514FF"/>
    <w:multiLevelType w:val="hybridMultilevel"/>
    <w:tmpl w:val="0F9899E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F7149C"/>
    <w:multiLevelType w:val="hybridMultilevel"/>
    <w:tmpl w:val="A2089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016679"/>
    <w:multiLevelType w:val="hybridMultilevel"/>
    <w:tmpl w:val="17B6E61A"/>
    <w:lvl w:ilvl="0" w:tplc="BD6C62B8">
      <w:start w:val="400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0D581E"/>
    <w:multiLevelType w:val="multilevel"/>
    <w:tmpl w:val="6186E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4849A6"/>
    <w:multiLevelType w:val="hybridMultilevel"/>
    <w:tmpl w:val="643A96C0"/>
    <w:lvl w:ilvl="0" w:tplc="9468F1A4">
      <w:start w:val="4002"/>
      <w:numFmt w:val="decimal"/>
      <w:lvlText w:val="500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8D76D54"/>
    <w:multiLevelType w:val="hybridMultilevel"/>
    <w:tmpl w:val="F1D88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83BC6"/>
    <w:multiLevelType w:val="hybridMultilevel"/>
    <w:tmpl w:val="BEDA3240"/>
    <w:lvl w:ilvl="0" w:tplc="782A3DF8">
      <w:start w:val="514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7F1889"/>
    <w:multiLevelType w:val="hybridMultilevel"/>
    <w:tmpl w:val="09B60EB2"/>
    <w:lvl w:ilvl="0" w:tplc="3A5683E0">
      <w:start w:val="5164"/>
      <w:numFmt w:val="decimal"/>
      <w:lvlText w:val="%1"/>
      <w:lvlJc w:val="right"/>
      <w:pPr>
        <w:tabs>
          <w:tab w:val="num" w:pos="530"/>
        </w:tabs>
        <w:ind w:left="113" w:firstLine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2">
    <w:nsid w:val="6F1B2024"/>
    <w:multiLevelType w:val="multilevel"/>
    <w:tmpl w:val="889EAF9C"/>
    <w:lvl w:ilvl="0">
      <w:start w:val="5150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AA16E0"/>
    <w:multiLevelType w:val="hybridMultilevel"/>
    <w:tmpl w:val="A8347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28066C"/>
    <w:multiLevelType w:val="multilevel"/>
    <w:tmpl w:val="6186E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8449EC"/>
    <w:multiLevelType w:val="hybridMultilevel"/>
    <w:tmpl w:val="4072AC7C"/>
    <w:lvl w:ilvl="0" w:tplc="FDE84C88">
      <w:start w:val="5001"/>
      <w:numFmt w:val="decimal"/>
      <w:lvlText w:val="%1"/>
      <w:lvlJc w:val="left"/>
      <w:pPr>
        <w:tabs>
          <w:tab w:val="num" w:pos="2160"/>
        </w:tabs>
        <w:ind w:left="2160" w:hanging="1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7751416A"/>
    <w:multiLevelType w:val="hybridMultilevel"/>
    <w:tmpl w:val="889EAF9C"/>
    <w:lvl w:ilvl="0" w:tplc="73A05610">
      <w:start w:val="5150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F37F22"/>
    <w:multiLevelType w:val="hybridMultilevel"/>
    <w:tmpl w:val="14A67ECC"/>
    <w:lvl w:ilvl="0" w:tplc="782A3DF8">
      <w:start w:val="514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24"/>
  </w:num>
  <w:num w:numId="4">
    <w:abstractNumId w:val="11"/>
  </w:num>
  <w:num w:numId="5">
    <w:abstractNumId w:val="1"/>
  </w:num>
  <w:num w:numId="6">
    <w:abstractNumId w:val="6"/>
  </w:num>
  <w:num w:numId="7">
    <w:abstractNumId w:val="15"/>
  </w:num>
  <w:num w:numId="8">
    <w:abstractNumId w:val="19"/>
  </w:num>
  <w:num w:numId="9">
    <w:abstractNumId w:val="9"/>
  </w:num>
  <w:num w:numId="10">
    <w:abstractNumId w:val="13"/>
  </w:num>
  <w:num w:numId="11">
    <w:abstractNumId w:val="23"/>
  </w:num>
  <w:num w:numId="12">
    <w:abstractNumId w:val="18"/>
  </w:num>
  <w:num w:numId="13">
    <w:abstractNumId w:val="25"/>
  </w:num>
  <w:num w:numId="14">
    <w:abstractNumId w:val="20"/>
  </w:num>
  <w:num w:numId="15">
    <w:abstractNumId w:val="4"/>
  </w:num>
  <w:num w:numId="16">
    <w:abstractNumId w:val="2"/>
  </w:num>
  <w:num w:numId="17">
    <w:abstractNumId w:val="8"/>
  </w:num>
  <w:num w:numId="18">
    <w:abstractNumId w:val="27"/>
  </w:num>
  <w:num w:numId="19">
    <w:abstractNumId w:val="0"/>
  </w:num>
  <w:num w:numId="20">
    <w:abstractNumId w:val="10"/>
  </w:num>
  <w:num w:numId="21">
    <w:abstractNumId w:val="7"/>
  </w:num>
  <w:num w:numId="22">
    <w:abstractNumId w:val="16"/>
  </w:num>
  <w:num w:numId="23">
    <w:abstractNumId w:val="3"/>
  </w:num>
  <w:num w:numId="24">
    <w:abstractNumId w:val="26"/>
  </w:num>
  <w:num w:numId="25">
    <w:abstractNumId w:val="22"/>
  </w:num>
  <w:num w:numId="26">
    <w:abstractNumId w:val="12"/>
  </w:num>
  <w:num w:numId="27">
    <w:abstractNumId w:val="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74"/>
    <w:rsid w:val="00056E37"/>
    <w:rsid w:val="00073011"/>
    <w:rsid w:val="00091F79"/>
    <w:rsid w:val="00171489"/>
    <w:rsid w:val="001A1C52"/>
    <w:rsid w:val="001C3827"/>
    <w:rsid w:val="001F4387"/>
    <w:rsid w:val="00296141"/>
    <w:rsid w:val="002A6832"/>
    <w:rsid w:val="002C2F82"/>
    <w:rsid w:val="002E571D"/>
    <w:rsid w:val="002F359A"/>
    <w:rsid w:val="00324501"/>
    <w:rsid w:val="0033489F"/>
    <w:rsid w:val="003B427C"/>
    <w:rsid w:val="00447759"/>
    <w:rsid w:val="00454774"/>
    <w:rsid w:val="00473EB5"/>
    <w:rsid w:val="0048153A"/>
    <w:rsid w:val="004979D7"/>
    <w:rsid w:val="004F4F03"/>
    <w:rsid w:val="00503F9E"/>
    <w:rsid w:val="0056073D"/>
    <w:rsid w:val="005736EF"/>
    <w:rsid w:val="00582BE2"/>
    <w:rsid w:val="005E040B"/>
    <w:rsid w:val="005E4E63"/>
    <w:rsid w:val="005F2715"/>
    <w:rsid w:val="005F5F3A"/>
    <w:rsid w:val="00627F16"/>
    <w:rsid w:val="00637224"/>
    <w:rsid w:val="006403F6"/>
    <w:rsid w:val="0068774A"/>
    <w:rsid w:val="006C53E6"/>
    <w:rsid w:val="006C7FD3"/>
    <w:rsid w:val="0073789C"/>
    <w:rsid w:val="00761FD0"/>
    <w:rsid w:val="007861BF"/>
    <w:rsid w:val="007D28DE"/>
    <w:rsid w:val="008917AD"/>
    <w:rsid w:val="008C3260"/>
    <w:rsid w:val="008F12D2"/>
    <w:rsid w:val="009470BC"/>
    <w:rsid w:val="00951A07"/>
    <w:rsid w:val="00960C44"/>
    <w:rsid w:val="009A716C"/>
    <w:rsid w:val="00A2004D"/>
    <w:rsid w:val="00A21779"/>
    <w:rsid w:val="00A557FA"/>
    <w:rsid w:val="00A840F2"/>
    <w:rsid w:val="00AB4FA4"/>
    <w:rsid w:val="00AD317A"/>
    <w:rsid w:val="00AD4302"/>
    <w:rsid w:val="00B402ED"/>
    <w:rsid w:val="00B606DF"/>
    <w:rsid w:val="00B67C34"/>
    <w:rsid w:val="00BA147B"/>
    <w:rsid w:val="00CF31F2"/>
    <w:rsid w:val="00D16C99"/>
    <w:rsid w:val="00D212DC"/>
    <w:rsid w:val="00D37301"/>
    <w:rsid w:val="00D76828"/>
    <w:rsid w:val="00DD5030"/>
    <w:rsid w:val="00E26B95"/>
    <w:rsid w:val="00E45E30"/>
    <w:rsid w:val="00ED12FD"/>
    <w:rsid w:val="00ED6205"/>
    <w:rsid w:val="00EE5EF6"/>
    <w:rsid w:val="00F229CF"/>
    <w:rsid w:val="00F267CE"/>
    <w:rsid w:val="00F26A0E"/>
    <w:rsid w:val="00F37214"/>
    <w:rsid w:val="00F67A10"/>
    <w:rsid w:val="00F73116"/>
    <w:rsid w:val="00F81866"/>
    <w:rsid w:val="00FD7510"/>
    <w:rsid w:val="00FE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  <w:szCs w:val="18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73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3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  <w:szCs w:val="18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73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3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40A15-5F39-4762-B5C3-B97647E2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5170</Words>
  <Characters>29469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Назив буџетског корисника____________________________________________</vt:lpstr>
    </vt:vector>
  </TitlesOfParts>
  <Company>Nip obrazovni informator</Company>
  <LinksUpToDate>false</LinksUpToDate>
  <CharactersWithSpaces>34570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Назив буџетског корисника____________________________________________</dc:title>
  <dc:creator>SEKTOR ZA BUDŽETSKO RAČUNOVODSTVO I IZVEŠTAVANJE</dc:creator>
  <cp:lastModifiedBy>SysAdmin</cp:lastModifiedBy>
  <cp:revision>2</cp:revision>
  <cp:lastPrinted>2017-01-17T14:27:00Z</cp:lastPrinted>
  <dcterms:created xsi:type="dcterms:W3CDTF">2017-03-14T12:44:00Z</dcterms:created>
  <dcterms:modified xsi:type="dcterms:W3CDTF">2017-03-14T12:44:00Z</dcterms:modified>
</cp:coreProperties>
</file>